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нам пора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встречи всегда так скоротечно. Незаметно пролетел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Шангуань Минло покраснели, и это заставило Шангуань Минчжу, которая уже перестала плакать, снова разрыдаться. Она крепко обняла Шангуань Минло: «Это я виновата перед тобой, брат! Это я столкнула тебя в самое опасное место, а сама осталась в стороне. Сестра виновата перед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я сделал это добровольно, понимаешь? Пока ты будешь жить счастливо и не будешь заставлять меня волноваться, я буду в безопасности! — Шангуань Минло гладил Шангуань Минчжу по голове, его голос дрожал, а на лице была улыбка, но в душе он плакал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Минчжу, плача, говорила: «Брат, я обязательно буду очень счастлива! Сестра просит тебя и искренне желает, чтобы ты был счастливее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тихо кивнул. Множество напутственных слов застряло у него в горле, и он не мог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Шангуань, я буду хорошо заботиться о своей жене и не позволю ей ни в чём страдать! — сказал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прощания была очень тяжёлой. Даже бессердечному Су Сяоюю стало жаль брата и сестру, и он намеренно пошутил: «Это госпоже Минчжу надо бы не обижать господина Чжана. Вы уже поженились, пора бы стать помягче!»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Шангуань Минчжу улыбнуться сквозь слёзы. Она сказала: «Хорошо, нам действительно пора идти. Берегите себя, брат, молодой господин 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Шангуань Минчжу и господин Чжан, держась за руки, медленно отступали, Шангуань Минло потрогал свой пояс с горьким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заметил это, снял с пояса свой кошелёк и протянул Шангуань Минло: «Возьми!»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слегка опешил: «Мне не нужны твои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уходил в спешке и не взял денег. Вернёшь мне их, когда вернёмся. Но госпожа Минчжу и господин Чжан не могут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взял кошелёк и догнал Шангуань Минчжу и господина Чжана: «Минчжу, господин Чжан, этих денег немного, но они помогут вам на первое время. Я выходил в спешке и не взял с собой много!»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не можем их взять! — твёрдо сказала Шангуань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тоже подошёл: «Госпожа Минчжу, раз ваш брат даёт, берите. Иначе он не будет счастлив, а вы ведь не хотите, чтобы он по возвращении ходил с печальным лицом! Это небольшие деньги, у семьи Су их полно, но для вас они очень важны. Это не подачка и не милостыня, это просто брат хочет помочь сестре, вот и всё. Берите!»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Минчжу взяла деньги. Несмотря на то, что она рыдала, прощаться всё равно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буду тебе писать! Но теперь, когда ты часто бываешь в семье Су, куда мне отправлять письма, в семью Шангуань или в семью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не должны знать о твоих делах, но и в семье Су небезопасно. Я не знаю,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Минчжу немного расстроилась: «Значит, я не смогу писать брату. Может, лучше ты будешь писать нам? Когда я обустроюсь, я снова приеду!»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сказал: «Госпожа Минчжу, зачем так усложнять? Возвращаться тебе нужно, но и письма — это единственная связь между тобой и наставником-жёнушкой! Отправляй письма в семью Су, только в содержании лучше не упоминай имён, пиши так, чтобы поняли только мы. А на конверте пиши "Су Сяоюй". Увидев, что письмо мне, никто в семье Су не осмелится его вскрыть!»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Минчжу с благодарностью кивнула: «Я поняла, молодой господин 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долго ни провожали, расставание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ухода, когда жёлтый силуэт постепенно исчез, Шангуань Минло застыл, как вкопанный, не двигаясь, провожая взглядом Шангуань Минчжу и господина Чжана, пока те не скрылись в терновнике.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понимал, что ему тяжело на душе, и молча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Шангуань Минло внезапно повернулся и обнял Су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застыл от удивления. Он не мог поверить, что Шангуань Минло сам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не знал, куда девать руки. Впрочем, когда Шангуань Минло обнял его за шею, это было довольно приятно: «Наставник-жёнушка... ты... ты стоишь на цыпочках, чтобы обнять меня за голову... шея не устала?»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испортить момент одной фразой? Вот это и есть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беспомощно отпустил Су Сяоюя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только тогда очнулся от тепла объятий. Он понял, что Шангуань Минло не умеет выражать благодарность словами и что объятие заменило множество слов. Улыбнувшись, он догнал его: «Не прошло и часа, а меня уже обесчестили вы оба, брат и сестра!»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больше нет, как теперь готовить подарок для второй невестки? — сказал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рассмеялся: «Не волнуйся, я сейчас пойду в Павильон Пьянящего Аромата и попрошу у госпожи Юнь'эр шпильку для волос, это и будет подарок для второй невестки!»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одной шпилькой для волос вторую невестку не отделаешься! — тихо сказал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шпильки, которые я обычно дарю Юнь'эр, очень дорогие. Вторая невестка будет только 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забрать подаренную шпильку? А если и можно, не боишься расстроить госпожу Юнь'эр? — холодно спросил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сказал: «Я подарю ей что-нибудь другое, получше, она не рассердится! Юнь'эр легко угодить, ей нравятся любые дорогие украшения!»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холодно фыркнул: «Тогда я спокоен. Иди в Павильон Пьянящего Аромата один, я возвращаюсь!»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поспешно сказал: «Ты не пойдёшь со мной? Даже если не пойдёшь, мы же должны вместе вернуться в семью 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Шангунь Минло холодно фыркнул: «Я в такие места не хожу!»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ещё не был в Павильоне Пьянящего Аромата! Говорю тебе, он не похож на другие бордели. Девушки здесь и талантливы, и красивы. Есть и те, кто только развлекает искусством, а не продаёт себя. Ты ведь тоже человек образованный и владеющий боевыми искусствами, неужели ты презираешь куртизанок?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не был, поэтому не знаю! Твоя госпожа Юнь'эр развлекает искусством или продаёт себя? — намеренно спросил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Юнь'эр только развлекает искусством, но... — глупо улыбнулся Су Сяоюй, — она была близка только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нахмурился: «Неудивительно, что ты всё время о ней вспоминаешь и то и дело туда ходишь!»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ревнуй к Юнь'эр. Мы сейчас близкие друзья. Наставник-жёнушка, я познакомлю тебя с Юнь'эр!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вышел из терновника и зашагал прочь: «Я не хочу знакомиться и не хочу идти в Павильон Пьянящего Аромата. Иди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Наставник-жёнушка, мы же не просто так идём! — Су Сяоюй, не отставая от Шангуань Минло, продолжал болтать. — Подумай, даже если у тебя будет место, чтобы переодеться в женскую одежду, что делать с макияжем? У Юнь'эр полно румян и пудры. Ты сможешь там незаметно накраситься, и никто не узнает. А потом мы вместе вернёмся, разве не убьём двух зайцев одним выстрелом?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заколебался: «В этом есть смысл! Но что, если нас заметят?»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 тобой! — рассмеялся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вернулись в город Танси и вошли в Павильон Пьянящего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гости начали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госпожа Шангуань вышла замуж за Су Сяоюя, и господин Шангуань стал ещё ближе к нему, боюсь, Су Сяоюй его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господина Шангуаня давно не было видно, а теперь он вместе с Су Сяоюем пришёл в такое место развлекаться, не думал, что Шангуань Минло тоже такой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Павильон Пьянящего Аромата, Шангуань Минло старался сохранять спокойствие, следуя за Су Сяоюем. Но, услышав такие разговоры, он почувствовал себя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 нему постоянно липли соблазнительные куртизанки, что делало Шангуань Минло ещё более растерянным и заставляло его желать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смотреть ни на откровенно одетых девушек, ни на знакомых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же чувствовал себя в такой обстановке как рыба в воде, постоянно флиртуя с красавицами. Увидев состояние Шангуань Минло, он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изо всех сил сдерживался, чтобы не взорваться, и следовал за Су Сяоюем, боясь, что в любой момент его поглотит море пудры и румян.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снова пришли к Юнь'эр! — навстречу им вышла красивая женщина средних лет. Даже если Шангуань Минло никогда не был в Павильоне Пьянящего Аромата, он понял, что это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где Юнь'эр?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она на втором этаже играет для нескольких знатных господ!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Сяоюй, не обращая внимания на хозяйку, направился на второй этаж. Шангуань Минло же замешкался. Су Сяоюй, поднявшись наполовину, заметил, что Шангуань Минло всё ещё внизу, и спросил: «Что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мешать тебе встречаться со старой любовью! Пожалуй, я подожду тебя здесь! — твёрдо сказал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Сяоюй, сдерживая смех, спустился, схватил Шангуань Минло за руку и потащил наверх: «Боюсь, ты просто не решаешься подняться! Не волнуйся, Юнь'эр не волк и не тигр! Со мной она к тебе не пристанет!»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себя прилично. Если будете слишком близки, не вините меня, если я буду нелюбезен!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тихо рассмеялся: «Со мной же наставник... жёнушка, как я могу быть слишком близок с другой женщиной! Мы пришли по делу, а не пить вино!»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неловко кашлянул: «Су Сяоюй, в конце концов, ты мой зять, пусть и фиктивный. Я просто напоминаю тебе вести себя прилично и поменьше встречаться со своими близкими подругами, чтобы посторонние не смеялись над моей сестрой!»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ведь ещё и твой фиктивный муж. В этом Юнь'эр со мной не сравнится! — глупо улыбнулся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http://bllate.org/book/14938/1323956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