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молельне вился дым сандала. Госпожа Ли благоговейно стояла на коленях, моля Богиню Нюйву спасти её Нэчжу.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Ли Цзин стоял у двери, но не решался войти. С того самого дня госпожа Ли сказала, что не хочет его видеть, пока не вернётся её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на коленях госпожа Ли не шелохнулась, словно не слышала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знаю, что ты не хочешь меня видеть, но сегодня вернулся Нэчжа. Не могла бы ты открыть дверь? — сказал Ли Цзин. Его голос был мягким, в нём слышалась нотка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Госпожа Ли подняла голову, но не встала. Её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не нужно меня обманывать, — вздохнула госпожа Ли. — Я не ненавижу тебя, я ненавижу лишь себя за свою беспомощность, за то, что не смогла защитить своего ребёнка. Я не была хорошей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заплакала. Сколько бы раз она ни вспоминала, как её дитя срезало с себя плоть, чтобы вернуть долг матери, её сердце разрывалось на части. Она знала, что Нэчжа совершил большую ошибку, и то, что Дракон-Владыка Восточного Моря не отступал, было справедливо, ведь Нэчжа убил Третьего Принца-Дракона. Дракон-Владыка Восточного Моря лишь мстил за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кого и винить, то только её. Это она плохо воспитала Нэчжу, из-за чего он, не ценя жизнь, убил Третьего Принца-Дракона. Если бы не это, не случилось бы такой беды, и Нэчжа не был бы доведён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никогда не забудет тот день. Она любила Нэчжу и чувствовала себя виноватой перед ним, поэтому изо всех сил старалась его спасти. Казалось, была надежда, но всё разрушил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Ли Цзин не то чтобы не любил Нэчжу, просто у него не было выбора. Но, но ведь это был её ребёнок, и она ни в первый, ни во второй раз не смогла его защитить. Так что, наверное, винить следовало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вернулся,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Дух Лотосового Корня не видел госпожу Ли, стоя перед молельней, он почувствовал её горе и горе Нэчжи. Ему захотелось воссоединить мать и сына, поэтому, когда Нэчжа попытался завладеть телом, Дух Лотосового Корня нисколько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 госпожа Ли не могла поверить своим ушам. Она поспешно поднялась с подушки для медитаций и от спешки чуть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открыла дверь, госпожа Ли застыла. Это действительно был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один внутри, другой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 позвала госпожа Ли, и слёзы, словно жемчужины с оборванной нити, посыпались из её глаз, вызывая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вернулся, — хотя раньше он не хотел возвращаться и даже подстрекал Духа Лотосоского Корня покинуть Заставу Чэньтан, в тот момент, когда Нэчжа увидел госпожу Ли, он понял, как сильно по ней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это действительно ты, действительно ты, моё дитя... — госпожа Ли, шатаясь, выбежала и бросилась к Нэчже.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с тревогой хотел было поддержать её, но Нэчжа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вернулся, не плачь, — Нэчжа почувствовал боль в сердце. Он знал, сколько слёз пролила по нему госпожа Ли за эти годы, и от этого ему стало больно, и он даже немного пожалел, что не вернулся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мой Нэчжа, — госпожа Ли рыдала безутешно и в конце концов от сильного волнения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 Нэчжа запаниковал и бессознательно посмотрел на Ли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тоже был в панике. Он выхватил госпожу Ли из рук Нэчжи и, подхватив её, побежал. — Быстро, позовите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Ли Цзина, служанка в саду поспешно выбежала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 Цзин разбил золотое тело Нэчжи, госпожа Ли жила в молельне, а не в главном дворе, поэтому, когда Нэчжа вошёл, он обнаружил, что главный двор был очень пустынным. И неудивительно, без заботы хозяйки, как он мог быть в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твоя мама, наверное, просто разволновалась, увидев тебя, — сказал Ли Цзин, утешая обеспокоенного Нэчжу. Он чувствовал, что этот Нэчжа чем-то отличается от того, что был только что, но, беспокоясь о госпоже Ли, Ли Цзин не стал об этом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Привели лекаря. Осмотрев госпожу Ли,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 беспокойтесь, госпожа просто слишком разволновалась, поэтому и упала в обморок. Однако её тело действительно ослаблено, ей нужен хороший уход. Лучше всего не допускать сильных эмоциональных потрясений, — сказал лекарь Ли Цзину, а затем взглянул на Нэчжу с удивлением,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конечно, слышал новость о возвращении Нэчжи, но не испытывал особой ненависти. В конце концов, хотя Нэчжа и принёс бедствие в Заставу Чэньтан, он же и разрешил ситуацию. Его тогдашняя решимость вызывала сострадание, ведь он был ещё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выпишу госпоже лекарство для укрепления организма. Пусть принимает его три дня, а потом я приду её осмотреть. Кроме того, я напишу рецепт лечебного питания. Пусть готовят по нему три раза в день, это поможет госпоже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кивнул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рецепт лекарства и лечебного питания, он велел слуге пойти с лекарем за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лекаря в комнате снова остались отец и сын, а также лежащая на кровати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стоял на коленях у кровати, глядя на госпожу Ли,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же сказал: «Сядь на стул. Не волнуйся, лекарь сказал, что с твоей мамой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меня не было, ты вот так заботился о моей маме? У неё даже седые волосы появились, — Нэчжа поднял голову и посмотрел на Ли Цзина с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напасть, но Дух Лотосового Корня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трогать папу. Если будешь буянить, я тебя больше не выпущу, — фыркнул Дух Лотосового Корня. Ему нравился папа, и он не хотел, чтобы Нэчжа причинил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он мой отец, а не твой, чего ты его папой называешь? — холодно усмехнулся про себя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только что говорил, что он не твой отец, а теперь уже твой? Я и так был очень щедр, позволив тебе увидеть маму, а ты ещё и меня ругаешь. Похоже, не стоило тебя жалеть, — фыркнул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хозяином тела, а Нэчжа — всего лишь гостем. Поэтому, как только он этого не захотел, Нэчжа не смог контролировать тело, и теперь мог только мысленно ругать этого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холодно фыркнул: «Живёшь в моём теле и ещё не слушаешься. Тогда впредь будешь сидеть смирно. Когда я помогу Цзян Цзыя совершить Великое Деяние, я тебя выгоню».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рад находиться в теле такого дурака, как ты? — тоже сердито ответил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дети, они долго ругались. Ли Цзин, видя, что лицо человека перед ним стало очень мрачным, подумал, что Нэчжа ненавидит его. Ему стало грустно, но он не мог возразить, потому что его поступки были правильными по отношению к жителям Заставы Чэньтан, но несправедливыми по отношению к Нэчже. Поэтому он чувствовал себя виноватым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случилось? — Дух Лотосового Корня, не сумев переспорить Нэчжу, надул губы. Подняв голову, он увидел, что Ли Цзин смотрит на него с виноватым видом,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прости, — виновато сказал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папа, ты не виноват, — сказал Дух Лотосового Корня, думая, что папа такой красивый, и хмурое лицо ему не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госпожу Ли на кровати. Дух Лотосового Корня подумал, что мама тоже очень красивая, просто за эти годы она, наверное, очень переживала за Нэчжу, поэтому немного постарела. Теперь, когда он здесь, он будет радовать маму каждый день, и она скоро снова помолодеет.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поможет, он даст маме немного своей духовной энергии. Учитель велел ему не плакать без причины, потому что его слёзы — это не слёзы, а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был сбит с толку сменой настроения Духа Лотосоского Корня и Нэчжи. Только что он смотрел на него со скрежетом зубов, готовый его съесть, а теперь снова улыбается. Что, чёрт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проснулась, — радостно сказал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 увидев Духа Лотосоского Корня, госпожа Ли снова чуть не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рада меня видеть? — Дух Лотосового Корня сделал обиженное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конечно, рада. Мама очень, очень по тебе скучала, — объяснила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мама должна улыбаться, иначе я подумаю, что мама меня не любит, — серьёзно сказал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улыбается, — сказала госпожа Ли и улыбнулась. Нэчжа вернулся, конечно, она должна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тоже очень красивая, — с улыбкой сказал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чтобы помочь Цзян Цзыя, не обязательно было приезжать в Заставу Чэньтан, можно было просто отправиться в Чжаогэ и найти его там. Но Совершенный Тайи отправил Духа Лотосового Корня в Заставу Чэньтан, с одной стороны, чтобы тот обманул, нет, убедил Ли Цзина в будущем помочь Цзян Цзыя совершить Великое Деяние, а с другой — ради Нэчжи. У Нэчжи был упрямый характер, и сейчас он был полон ненависти к Ли Цзину. Совершенный Тайи считал, что только избавившись от ненависти в своём сердце, Божественная Душа Нэчжи сможет по-настоящему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Совершенный Тайи многое говорил, и Дух Лотосового Корня не всё понимал, но он знал, что в смерти Нэчжи нельзя винить только Ли Цзина, и его цель здесь — развеять ненависть Нэчжи и примирить отца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Духу Лотосового Корня не нравился Нэчжа, и его дела его не очень волновали, он беспокоился о своей собственной жизни. Он боялся, что однажды Совершенный Тайи сотрёт его Божественную Душу, чтобы Нэчжа занял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был таким несведущим, как при рождении. Он уже знал, что обрёл человеческий облик благодаря Нэчже, поэтому он был в долгу перед ним и должен был его вернуть. Но он не хотел расплачиваться своей жизнью. Поэтому, как сказал Учитель, он поможет Нэчже избавиться от ненависти к Ли Цзину, чтобы Нэчжа всем сердцем помог Цзян Цзыя совершить Великое Деяние. Тогда у Нэчжи будут Заслуги, и он сможет, будучи Божественной Душой, достичь бессмертия и покинуть его тело. И тогда он будет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рассуждения Дух Лотосового Корня не очень понимал, но его жажда жизни была очень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этот Нэчжа был слишком непослушным, постоянно хотел убить папу, это было очень, очень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сам натворил бед и сам покончил с собой, а в итоге возненавидел отца. Конечно, Дух Лотосового Корня также считал, что папа, не защитив Нэчжу и защитив жителей Заставы Чэньтан, наверняка ранил сердце Нэчжи. Но, как сказал Учитель, в то время, кого бы папа ни защитил, он всё равно был бы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http://bllate.org/book/14927/1323664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