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Мидия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бабушка приготовила ламянь.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и Цинь Цзун сидели вплотную друг к другу, вспотев, в тот момент их не волновали шатающиеся зубы. После еды Жуань Си последовал за Жуань Шэнли на прогулку по лесной дороге к большому рыбному пруду. Он крутанул педали велосипеда и повез Цинь Цзуня по ухабистой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Жуань-Жуань, Жуань-Жуань… — Голос Цинь Цзуня дрожал, когда он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перестань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грохота колес Цинь Цзун лбом ударился о спину Жуань Си, и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затормозил, и старый велосипед чуть не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слетела обувь, — Цинь Цзун покачал ногами, поднял голову и, поджав губы,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оглянулся: один ботиночек осталась далеко позади, так что ему пришлось развернуться и стукнуть педалями. Дорога была вся в выбоинах, и чем быстрее крутились педали, тем сильнее подпрыгивал Цинь Цзун позади, словно боб. Жуань Шэнли повернул голову, он видел, что Цинь Цзун опирается на Жуань Си, и тот опускается ниже, но продолжал везти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Шэнли обернулся и с протяжным «эх» погнался за ними. Цинь Цзун потерся своим телом, стирая кожу на локте и предплечье, на секунду малыш остолбенел и открыл рот, намереваясь закричать. Но только рот открылся, выпал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Цинь Цзун, лишившийся двух зубов за один день, был очень расстроен, и ему приходилось плакать в память о зубах. Он присел на обочине и, стиснув зубы, взглянул на Жуань Си со слезами и печально выгнутыми бровями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больше не нужно беспокоиться о монстрах…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Шэнли подхватил Цинь Цзуня, тот крепко стиснул зубы, захныкал «Дедушка», лег на плечо и оглушительно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стер лекарство с руки, что делало красные следы от лишая более заметными. Во сне он всегда спал на боку, раскинув руки. Жуань Си хотел извиниться, но продолжал ворочаться и, наконец, когда решил заговорить, обнаружил, что Цинь Цзун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осознавал свою вину и не осмеливался вновь глумиться над Цинь Цзунем ближайшие несколько дней. Он выловил речную мидию в пруду, положил в стеклянную чашку и отдал мальчику. Когда Жуань Чэн приехал, чтобы забрать детей, Цинь Цзун забрал с собой в машину Сяохэбэна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(Сяохэбэн — маленькая речная мидия, оставим как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лежали у окна машины, прощаясь с Жуань Шэнли и бабушкой. Жуань Шэнли протянул маленькую соломенную шляпу на прощание, наклонился, помахал Цинь Цзуню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в следующий раз, дедушка поиграет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кивнул, и фигура Жуань Шэнли отошла, Жуань Си натянул шляпу, высунул голову из окна машины, помахал дедушке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вернусь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Шэнли поднял руку и потряс своей соломенной шляпой, давая знак. Жуань Си не сел, скорее, прислонился к окну, немного неохотно. Солнце пробивалось сквозь кипарисовый лес и освещало его личико. На нем соломенная шляпа и футболка с рисунком барабана, играющего в вечерних сумерках. Его глаза блестели, и он не усаживался до тех пор, пока машина не свернула на лесную дорогу и из виду не пропала фигура дедушки, стоявшего спиной к нему. Цинь Цзун чувствовал, что Жуань Си нуждается в утешении, поэтому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Плакса, прощай, — Жуань Си скорчил гримасу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школа. Цинь Цзун и он учатся в разных школах, и они почти не увидятся. Более того, Жуань Си переведется в четвертый класс, а Цинь Цзун на один класс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класс начальной школы — 9-10 лет, третий класс начальной школы — 8-9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заботься о нем, — Жуань Си наклонился поближе к чашке с водой в руках Цинь Цзуня, посмотрел на мидию за стеклом и добавил. — Дедушка сказал, что она даст жемчуг, когда подрастет. Не забудь принести ее поиграть на зимних каникулах.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вспомнил о случившемся на этой неделе, схватился за затылок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запугивать тебя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зимой я занимаюсь игрой на пианино, — Цинь Цзун опустил голову, чтобы посмотреть на мидию, затем снова поднял взгляд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сказал «О», и они оба молча посмотрели друг на друга. Через некоторое время он взял Цинь Цзуня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прощай, ах,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 слушающий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Цинь Цзун заснул, чашка с водой слегка наклонилась, и Сяохэбэн покачнулся, держа свою ракушку плотно закрытой. Постепенно появилось множество уличных фонарей, их ряды становились плотнее. Жуань Си откинулся на спинку сиденья и чувствовал сонливость, однако продолжал бодрствовать, потому что видел знакомые улочки и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Чэну нужно было сначала отослать Цинь Цзуня, и прибыв в общину, Жуань Си выскочил первым. Он схватил рюкзак, когда дверь открылась, снова повернулся и толкнул Цинь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 ты дома,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 — мальчик протер глаза, встал и схватил ремешок рюкзака, на мгновение остолбенев, отпустил его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братом! — Жуань Си помахал Цинь 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Жуань Чэн завел машину, взглянул в зеркало заднего вида и стал наблюдать: Жуань Си выглядел немного грустным.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буду с ним повежливее.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он махнул рукой, и Цинь Цзун махнул в ответ, как бы отвечая. Машина выехала за пределы городка, а затем вклинилась в поток, исчезнув с горизонта.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Жуань Си живет на втором этаже, и с балкона тянулись ароматы благовоний и лаванды, ночь самое подходящее для этого время. Мальчик вбежал наверх, открыл дверь и ворвался внутрь, отбросив сумку, широко раскинул руки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 Циньян! Я вернулся! Пожалуйста, тепло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с маской на лице, подбежала к нему в своих тапочках, наклонилась и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мама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ели горячий горшок, пока меня не было! — Жуань Си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взяла его сумку, пригладила рукой маску на лице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скучала по тебе! Тебя не было, и нам приходилось есть горячий горшок, чтобы ты вспоминал о нас, — она оглянулась и спросила. — Где Сяо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отвез его домой, — сказал Жуань Си, снимая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я специально сказала товарищу Жуань Чэну привести Сяо Цзунцзы поиграть к нам домой, — Ли Циньян откинулась на спинку дивана, по телевизору показывали драму «Дворцовые бои». Она перекинула ноги и подняла голову. — Должно быть,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чтобы звать его, — Жуань Си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невелика, но в ней есть балкон, который Ли Циньян оставила ему, имеется кровать, напрямую переходящая в стол, и, не считая фигурки из Евангелиона, большущая гора из книг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 — учитель. Одна стена главной спальни переделана в большущий настенный книжный шкаф. Он сидел рядом и читал в свободное после работы время каждый день. Жуань Си понимает его: он тоже одержим книгами.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повесил сумку на спинку стула и коснулся каждой ручки. Из кухни донесся звук падающей крышки, 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Снова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Циньян услышала его и отреагировала только через несколько секунд, в панику вскочила и бросилась на кухню, крикнув. — Я грею молоко твоему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настолько стар?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рухнул на одеяло, затем снова встал и отправился в гостиную звонить Жуань Шэнли 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дедушка, — на фоне послышался торопливый голосок Ли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оглянулся, держа телефон в руках, и услышал вопрос от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снова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Жуань Си и добавил. — Делает папе горячее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убеди ее, — бабушка наклонилась к телефону. — Убеди! Она в прошлый раз поменяла кастрюлю, и ей пришлось несколько раз заходить на кухню, стопки в вашем доме кажется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Жуань Си не сдержал смех. — Я остановлю ее,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отдала овощи твоему отцу и сказала не класть их в холодильник по возвращении. Ешьте свежими, — бабушка закончила причитать и сказала с огорчением. — Я должна была приготовить булочки на пару утром и отдать вам, чтобы вы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Бабушка не расслышала и переспросила. —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все в порядке! — Жуань Си крикнул. — Все в порядке, бабушка! Ложитесь пораньше с дедулей!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Жуань Шэнли склонился. — Вешай трубку, вешай трубку, умойся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Жуань Си ощутил запах жженого молока. На пути в ванную, он бросил взгляд на молоко на столе у Ли Циньян и ощутил слабую симпатию к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Молоко помогает уснуть, — Ли Циньян сорвала маску, похлопала по лицу и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Жуань Си серьезно сказал. — Очень сытый, невероятно, если выпью, точно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с сожалением произнесла Ли Циньян. — Отдам все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 только вошел, снял обувь и прошел на кухню, поправил очки и закатал рукава, приводя себя в порядок. Ли Циньян наступила на его тапочки, встав позади него, обняла и радостно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уберу все позже, я согрела молоко. Пей, пока горячее, из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Жуань Чэн повернулся и сделал глоток молока. Он слегка приобнял ее за плечи в качестве благодарности, сглотнул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тронут, что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готов расплакаться, — Жуань Си чистил зубы и неопределенно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не стал включать свет, он лежал на подушке и смотрел на чашу с водой в изголовье кровати. Неплотно закрытая крышка соскользнула со стола, и Сяохэбэн осторожно раскрылась, выплевывая крошечные пузырьки, обнажая молочно-белую внутренность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свет, Цинь Юэ пришел домой невероятно пьяный. Шу Синь открыла ему дверь, пустила и закрылась. Цинь Юэ, шатаясь, встал, прислонился к косяку и осел на пол, опираясь на обувной шкаф, но так и не смог подняться,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ты? — Спросила Шу Синь. Она холодно глядел на красное пятно на груди Цинь Юэ. — Не возвращайся, Цинь Юэ, обольстительница снаружи невероятно способная и определенно доставит тебе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Синь, не говори так, — Цинь Юэ поднял руку и вытер лицо, прислонившись к двери, глядя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ни говорить, ни слушать, — Шу Синь взяла сигарету с кофейного столика и закурила, присев на диване. Она подперла голову рукой с сигаретой, повернулась в сторону окна, медленно выпустила дым изо рта, помолчала парочку секунд и сказал. — Не будешь наверстывать упущенное? Цинь Юэ, ты не виделся с Цинь Цзунем целую неделю, и именно Жуань Чэн привез его обратно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не хотела рожать ребенка, но теперь ты пускаешь все на самотек? Папаша тоже не согласен,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скрепляй пистолет с палкой (1), —Цинь Юэ коснулся телефона, экран был включен, пока сам он вибрировал. Он несколько раз нажал кнопку отклонить, но собеседник настаивал. Мужчина вздохнул, усмехнулся и швырнул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(Идиома, выражающая неопределенное недовольство, сарказм или атаку в сторону собеседника, или непрямое высмеивание.)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разбился, ударившись о ножку стола, и тихо отскочил. Цинь Цзун натянул одеяло и накрылся с головой. Он прикрывал стеклянную миску с крышкой, обнимал Сяохэбэна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наверстать упущенное, да, занят. Разве Цинь Цзун должен был гостить на ферме у дяди Жуаня? У него есть мать, но нет мамы, готовой поддержать его. Сколько раз ты навещаешь его в месяц? — Цинь Юэ стянул галстук, достал сигарету из кармана пиджака, прислонился головой к двери и закурил. — Это не папино дело, не используй отца в качестве щита. Сколько раз мы сходились и расходились, думаешь, отец не в курсе?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пепел упал на кофейный столик, и Шу Синь выпрямилась, несмотря на красные глаза, она продолжала превосходно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говорить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из себя сейчас строишь? — Цинь Юэ опрокинул ногой полку у входа, под грохот встал и вынул изо рта сигарету. Рука едва подрагивала. Он никогда раньше не дрожал, держа пистолет, теперь его нет, но рука дрожит. Тыльная сторона ладони обожглась, давя сгустки сажи. — Ах, кого ты из себя сейчас строишь?  Хотела уйти давным-давно, не так ли? У тебя нет времени проводить с ребенком время, разве соглашение не лежит в ящике? Устрани проблему, и мы решим все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 потише! — Шу Синь, не показываясь, вытерла уголки глаз пальцами, повернулась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внезапно бросился к ней и прижал к дивану. Он крепко сжимал ее сопротивляющуюся руку и спрашивал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Шу Синь, ты уходишь? Хочешь бросить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закричала и яростно сопротивлялась, пнув пьяного Цинь Юэ ногой в живот, хватка на запястье ослабла, она подняла руку и дала мужчине пощечину. Пощечина была довольно громкой, она лежала на диване, тяжело дыша, волосы растрепались, а лицо поалело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уйти! — Она измученно прошипела. — Цинь Юэ! Все кончено! Все кончено с того дня, как ты поднял на меня руку!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зарыдала и заливаясь слезами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Цинь Юэ… Ты совсем не умеешь поддерживать, всегда думаешь только о своей душевной боли, никогда не смотришь на меня и Цинь Цзуня, я правда…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Цинь Юэ дрогнул, и замолк от звонкой пощечины. Он явно хотел что-то сказать, однако замер от сдавленного голоса Шу Синь. Она оттолкнула его, бросилась в спальню и начала собирать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забрать Цинь Цзуня, Ч Шу Синь, продолжая стирать слезы, 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подтащила чемодан, открыла дверь в комнату Цинь Цзуня и обнаружила, что тот сидит, держа в руках миску с водой. Она схватила его крепче обычного и потянула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уставился на свою руку, покрасневшую от хватки матери. Он свалился с кровати, и колени заболели. В тусклом свете виднелись осколки от разбитого вдребезги телефона и поникшие плечи мальчика, напоминающие бесплодные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поднял затуманенный взгляд. Цинь Цзун дрогнул, и стакан выскользнул и упал, расплескав воду, мидия раскрылась, и прежде чем успела скрыть свою мягкую внутренность, на нее наехал чемодан, и раковина с щелчком превратилась в комок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протянул руку, намереваясь поймать мидию, Шу Синь швырнула Цинь Юэ соглашение о разводе и силой потянула его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и Цинь Цзун ничего не коснулся.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