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обнял его за плечи, какое-то время тоже смотрел на ночное небо и огни, а затем обернулся и спросил, глядя на всё ещё пустующий деревянный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нравилось бабушке? Давай купим ей что-нибудь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Шоуяня на мгновение расфокусировался, прежде чем снова обрёл резкость. Он поднял руку, коснулся щеки Чэн Цзайе, заставив его обернуться к себе. Цзян Шоуянь поцеловал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нравилось всё. Она никогда не привередничала.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канун Нового года, и в сетевых супермаркетах было полно людей, закупающихся к празднику. После поездки домой Чэн Цзайе вернулся с кучей вещей, которые вручила ему бабушка. Она даже выбрала для него три разных варианта новогодних парных надписей — всё из-за опасений, что двое молодых людей не подготовятся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новогодних товаров у них было предостаточно, и им вовсе не нужно было толкаться в магазине. Но Чэн Цзайе, общительный от природы, любил быть там, где кипит жизнь. Постояв на балконе и посмотрев на красные фонарики, развешанные на деревьях во дворе, он вернулся в комнату и сказал Цзян Шоуяню: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супермаркет,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как раз примерял на Пушка одёжку. Да, узнав, что у них есть щенок, родственники сшили для него несколько костюмчиков. Правда, не зная точных размеров, шили на вырост. Когда Пушка втиснули в ярко-красный наряд, он вообще разучился ходить. Пёсик распластался на диване и с невинным видом смотрел на Цзян Шоуяня. Тот потрепал его по мягким ушам. Вдруг на плечо Цзян Шоуяня легла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 тобой разговариваю. — Чэн Цзайе обнял его со спины, пальцами скользнул по руке Цзян Шоуяня, тоже потрепал собаку по голове. — Я заметил, что с тех пор, как у нас появился он, ты совсем перестал обращать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повернул голову, слегка потёрся губами о край его уха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что, просто хочу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ближайший сетевой супермаркет с животными не пускали, поэтому Пушка нужно было оставить дома. В три месяца щенку только и хотелось, что гулять. Увидев, что хозяева уже почти вышли за дверь, но так и не достали из шкафа поводок, он от нетерпения закрутился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решил подразнить щенка. Одной рукой держась за ручку двери, другой он будто бы случайно потянулся к ящику стола. Пушок тут же уселся ровнёхонько, его глаза заблестели в предвкушении. Тогда Чэн Цзайе наклонился, щёлкнул его по лбу и, растягивая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А-те-бя-мы-не-возь-мём.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Цзян Шоуянь, прислонившись к дверному косяку, безнадёжно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чисто ребёнок, не удивительно, что Пушок вечно за тобой гоняется и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вытащил штанину из собачьих зубов, оттянул нижние веки указательными пальцами, корча щенку рожу, затем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Пушок пнул тапок Чэн Цзайе так, что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было полно народу. Чэн Цзайе — высокий, крепкий, с выдающейся внешностью — в толпе притягивал взгляды прохожих, словно магнит. Цзян Шоуянь взвесил немного печенья и, подойдя к Чэн Цзайе увидел, что он с крайне серьёзным видом замер перед одной из полок. Непонятно было, что он там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Цзян Шоуянь подошёл ближе и лишился дара речи от нелепости увиденного. Это была супермегаупаковка острых палочек латяо одной известной марки. Обычная упаковка размером с две ладони, а эта доходила Цзян Шоуяню до груди. Если купить такую огромную пачку и съесть её, то, наверное, до конца жизни больше не захочется смотреть на латяо.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 Латяо — популярная китайская закуска, острые палочки из соевой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развернулся, собираясь уйти, но Чэн Цзайе схватил его за руку. Глаза у него блестели точно так же, как у Пушка при виде лакомства. Будь у него хвост, он бы уже радостно обвился вокруг руки Цзян Шоуяня и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тебе лет? — уточнил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купим, давай! — протянул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Чэн Цзайе под завистливыми взглядами детей, находящихся в супермаркете, сжимая в объятиях огромную упаковку латяо, сравнимую с ростовой подушкой, пошёл следом за Цзян Шоуянем к другому стеллажу, где было поменьше людей. Здесь продавались товары для дома: чашки, миски и тому подобное — ничего такого, чего бы не было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окинул взглядом полки и на самом нижнем ярусе заметил ряд небольших упаковочных пакетиков. Он хотел наклониться, но ему мешала упаковка латяо в руках. Он сменил позу и, опираясь на упаковку, присел на корточки. Не в силах на это смотреть, Цзян Шоуянь хотел приложить руку ко лбу, но тут перед ним появился маленький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подсолнуха, — сказал Чэн Цзайе. — Давай купим, посмотрим, сможем ли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взял пакетик, а Чэн Цзайе обернулся, чтобы найти подходящую ёмкость для посадки. В итоге он выбрал розовую керамическую кружку в форме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маловата? — Цзян Шоуянь повертел кружку в руках, постучав пальцем по имитации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временно. Неизвестно, прорастут ли вообще эти семена. А если дадут ростки, пересадим в большой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и выйдя из супермаркета, они вдруг поняли: семена купили, кружка есть, а земля? Чэн Цзайе уже собрался открыть карту в телефоне, чтобы поискать поблизости цветочный магазин, но Цзян Шоуянь взглянул на кружку размером с ладонь, накрыл экран телефона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 так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эта самая рука повела его к газону во дворе их жилого комплекса, где они с помощью ветки наковыряли немного земли, чтобы забрать её с собой. Чэн Цзайе, неся в руках маленький пакетик с землёй, крался мимо охранника у подъезда, словно вор. Идущий рядом Цзян Шоуянь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Шоуянь в прихожей принялся успокаивать обиженно скулящего Пушка, а Чэн Цзайе сел возле журнального столика изучать инструкцию на обратной стороне пакетика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Шоуянь подошёл к нему со щенком на руках, тот как раз пересыпал землю из полиэтиленового пакета в кружку. Земли они накопали немного: её хватило ровно на две трети объема. Чэн Цзайе сделал ватной палочкой пару лунок и бросил туда несколько семян. Цзян Шоуянь, никогда раньше ничего не сажавший, наблюдал, как Чэн Цзайе аккуратно разравнивает землю, и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вырастут?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Чэн Цзайе. — Как повезёт. — Он выбросил ватную палочку, взял кружку-улитку за ручку и спросил: — Куда поставим?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молча бросил взгляд за окно, и Чэн Цзайе поставил кружку на маленький деревянный столик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Вечером накануне Нового года за окном запускали фейерверки, а Цзян Шоуянь и Чэн Цзайе уютно устроились на диване и смотрели новогодний гала-концерт. Слушая, как снаружи один за другим раздаются взрывы, Цзян Шоуянь вдруг увидел перед собой красный конверт. Судя по толщине, там было не меньше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на секунду оторопел,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 просила передать. — Не успел он договорить, как достал из кармана ещё один: — А это от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смотрел на два красных конверта перед собой. Видимо, от растерянности он долго собирался с мыслями, пока не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дали их мне, а забрал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иначе я тебе их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спросил меня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теперь и спрашиваю: берёшь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совершенно не мог понять логику Чэн Цзайе. Принести деньги домой и только потом спрашивать, возьмёт ли он. А если не возьмёт, то что, прямо сейчас переводить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на Новый год бабушка тоже дарила ему красные конверты. Сумма была небольшой, чисто на удачу — каждый год по 168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переводчика. 168 — созвучно с «пусть твой путь будет устлан богатством/удачей».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думал, что в этом году останется без конверта, и, когда вспоминал об этом раньше, ему становилось немного грустно. Но сейчас, глядя на два пухлых красных конверта в руках Чэн Цзайе, он, несмотря на то что они были не от его бабушки, почему-то почувствовал тепло. Он опустил голову, взял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их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ничего передавать. Чей конверт, тот и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все ложились поздно. Когда Чэн Цзайе отправил сообщение, Чэн Тун как раз играла в маджонг. Перебирая костяшки, она опустила взгляд на телефон, едва заметно улыбнулась и, повернувшись к стоявшему рядом отцу Чэн,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за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Цзайе не только хорошо говорил на путунхуа, но и отлично освоил маджонг под чутким руководством жены. Он сел за стол и, сосредоточенно глядя зелёными глазами на кости, принялся усердно защищать отвоёванные Чэн Тун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ещё не спала. В кабинете на втором этаже она перебирала фотографии прошлых лет. Каждый год на праздник они делали семейный снимок. Она смотрела, как постепенно росли её дети, а затем один за другим появлялись внуки. В дверь кабинета постучали. Бабушка сняла 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Тун толкнула дверь, держа в руке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Цзайе пишет, что Шоуянь хочет поздравить тебя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потёрла переносицу там, где остались следы от очков, пригладила волосы на висках и с невозмутимым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Тун взглянула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одиннадцать,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Цзян Шоуянь в третий раз перед зеркалом поправлял воротник, в пятый раз приглаживал волосы и в энный раз спрашивал Чэн Цзайе, как ему лучше предстать — стоя или сидя. У него почти не было опыта общения со старшими родственниками. В прошлые годы они с бабушкой встречали Новый год вдвоём, так что можно было по пальцам пересчитать, сколько раз ему приходилось кого-то поздравлять. С трудом сформулировав в голове, что именно должен сказать, Цзян Шоуянь начал переживать, не слишком ли неформально он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всегда был спокойным и отстранённым, казалось, ничто его не интересует и ничто не способно вызвать в нём бурю эмоций. Чэн Цзайе редко видел его в такой панике: от волнения у Цзян Шоуяня даже кончики ушей покраснели. От этого зрелища сердце Чэн Цзайе сладко щемило, словно его царапали кошачьи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отлично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схватил Цзян Шоуяня за запястье и потянулся за поцелуем, но Цзян Шоуянь вовремя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а то покраснеет.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Цзайе поцеловал его в ладонь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вы же уже разговаривали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сказали друг другу всего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со смехом обнял его, похлопал по спине и успокаивающе размял заднюю часть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моей мамой легко найти общий язык, и с бабушкой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Чэн Цзайе не действовали: Цзян Шоуянь никак не мог справиться с волнением. Время звонка неумолимо приближалось, и вот Чэн Цзайе запустил видеозвонок Чэн Тун. Цзян Шоуянь инстинктивно сжал ладонь Чэн Цзайе. Тот одной рукой держал телефон, а пальцы другой крепко переплёл с пальцами Цзян Шоуяня. Когда установилась связь, 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бабушка! Как прошёл праздничный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том конце, видимо, был закреплён на подставке. Старушка чинно сидела в кресле и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 слегка повернул камеру, и в кадре появилось лицо Цзян Шоуяня. Он до смерти нервничал, но как только начался звонок, сам собой успокоился. Ровным голосом он поздравил бабушку с Новым годом, поблагодарил её за конверт и сказал немало добрых пожеланий и таких тёплых слов, что уголки губ бабушки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Цзайе, контролируя ход беседы, заметил, что темы для разговора иссякают, и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мама? Она ведь тоже передавала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куда-то за кадр. Цзян Шоуянь проследил за её взглядом и, увидев фигуру, медленно входящую в кадр, почувствовал, как сердце забилось быстрее. Это мама Чэн Цзайе…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Тун обернулась, слегка наклонилась и оперлась о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с улыбкой назвала она его по имени, — Цзян Шоуянь.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пристально посмотрел на неё, медленно извлекая это лицо из глубин памяти, и воскликнул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http://bllate.org/book/14908/1725657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