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Брат, он жесток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Вэйло,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Длинная долина покрыта трещинами, и черный поток обрушивался на землю, распространяясь вплоть до подножия стометровой стены, подобно бушующему морю, небрежно поднимало волны, поглощая крепость. Хотя монстров нет, спокойствие подобно пленке вокруг вершины, хрупкое и тонкое.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Вэйло взволнованно бродил по городской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Десятый лорд пал в бездну и его жизнь стоит под вопросом, уже распространилась по верхнему городу. Он считал, что Зал Совета немедленно пошлет кого-нибудь на спасение и поможет решить проблему, однако до сих пор из Шанчэна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Десятый лорд погиб, проиграл бездне. В тот момент ясно видел все — Десятого, казалось, кто-то спланированно подбил, и тот вдруг потерял сознание. Поэтому он немедленно заблокировал пути отступления и запретил кому-либо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верхний город был поражен, даже если они одержимы междоусобицами и желали поглотить молодой огонек… Но могли ли эти важные шишки рассматривать город Вэйло как место похорон?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небе огромный серебристый дракон скрывался между облаками, равнодушно глядя вниз, на землю. Стальная высокая крепость мала, как песчинка, в глазах дракона, простирающегося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ним никакого отношения, — ладонь Ци Чанъе коснулась чешуи, и он спокойно произнес. — Спустись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лорд приял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эволюционистов выше уровня А, — он осмотрел бездну и медленно заговорил. — Пойдем спасть Десятого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ним люди ошалели.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Разве мы не должны дождаться спасения из верхнего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город пошлет кого-то? Прошло так много времени с отправления первого письма с просьбой о помощи, — холодно произнес лорд. — Почему они не ответили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нас, Десятый лорд пал в бездне. Мы больше не можем ждать, отправимся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громадного Шанчэна, с сильнейшими эволюционистами, после их сигнала пришел лишь Десятый лорд. Не потому, что Десятого достаточно, чтобы решить проблему, а потому, что только Десятый готовый преодолеть катастрофу.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огромная ставка, но он готов поставить все, ни на что другое, только на выживание Вэйло, только на Десятого лорда, только одного человека в обмен на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подул сбоку, и городской лорд будто ощутил это и резко обернулся: над стеной серебристый дракон летел вниз по ветру, и темные одежды мужчины небрежно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лорд, милорд! Ваше дело!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вы немедленно заблокировали новостные каналы и дали мне список, — Ци Чанъе приподнял руку и прервал его слова, глаза спокойны, как воды. — Люди, что въезжали в Вэйло из Шанчэна в течение недели, должны быть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лорд склонился и без колебаний отдал честь, клянясь в верности.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сделал шаг назад, избегая его приветствия, и, не останавливаясь, прыгнул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городской лорд будет помнить эту сцену так хорошо, так ясно, будто случилось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развевающемся черном плаще стоял над бездной, его золотые глаза, яркие и ослепительные в темноте, наполнились черным пламенем, а серебристый дракон, подобно сопутствующим дню и ночи, стоял рядом, покорял бездну своей мощью и обрушивал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в слухах, боги древней Земли спустились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проводилось собрание с десятью людьми, на этот раз отсутствовало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Десятый лорд успел стать расходным материалом? — Седьмой обвел взглядом два пустых места и холодно произнес. — Похоже, умение запечатывать бездну — просто чье-то пусто хвастовство.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Третьего проник сквозь маску, пронзая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хочет сказать, что может устранить катастрофу в Вэйло? Хотите сказать, что только от вашего присутствия бездна автоматически закрывается?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Седьмого было послышался голос, и он медленно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крайне важно выбрать нового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нетерпеливы, — прежде чем голос стих, Третий холодно прервал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красноречия, жители Вэйло видели, как Десятый упал в бездну, внизу было множество вышедших из-под контроля монстров. Как в такой ситуации можно выжить? — Сидящий сбоку от длинного стола Пятый с сожалением покачал головой. — Нехватка людей может вызвать смятение в сердцах людей. Есть ли что-то важнее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всем моем уважении, жители Вэйло находятся в критической ситуации. Сейчас самое главное — разобраться с их бездной. Есть ли таков имеется, выясните, кто отклонил их просьбу о помощи, — голос Третьего, казалось,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стоит выбрать Десятого, ситуация не конфликтует между собой. Подождем, когда новый кандидат станет известен, а спасение пройдет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рассекания воздуха эхом разнесся по залу.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тьма окутала их, солнечный свет потух, в светло-белом помещении погас свет, а окна заволокло черной дымкой. Завыл ветер, прогремел гром, казалось, небо верхнего города охватила ужасающая буря, и гроза могла разразиться в любой момент, разрушив святыню.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напасть на Зал Совета! — Второй резко подорвался.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и в одно мгновение крыша опрокинулась! Под оглушительной грохот падающего неба и земли ветер ворвался в зал, опрокинув золотой длинный стол и сорвав мантии со всех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Омраченное небо угнетало, будто вот-вот падет вниз. Между яростно бушующим морем облаков, словно их охватило цунами, огромный серебристо-белый дракон обнажал когти, его золотые вертикальные глаза полнились холодностью и жестокостью, сверкая стальным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песнь о разбитом золоте и дребезжащем железе прокатилась по небу, разрывая облачную завесу, и разносилась во всем темным закоулкам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лордов открыли рты, а глаза их под масками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как смоль небосвод, мерцающий электрический свет, ревущий ветер, серебристо-белый дракон, скрывающий солнце, а также человек, стоящий на макушке драконьей головы против ветра, его одежды развевались.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разочаровываете.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был строен, словно меч, снисходителен, стоял спиной к темному небу, глядя парой безразличных глаз, горячих, будто божественных.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сильную сжимавшую что-то руку, небрежно откинул ее, и окровавленная голова пала на пол, разлетевшись перед лордами, как булыжник, и обрызгав все кровью, и их мантия мгновенно покраснела.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голова монстра из бездны, убитого эволюционистами Вэйло.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От сильного запаха крови кто-то из лордов первым очнулся и задрожал, нарушив тишину. — Ци Чанъе! Ты бросаешь вызов авторитету Зала Совета и угрожаешь всем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разметал черные волосы, его брови слегка изогнулись, сам он возвышался над верхним городом, пока в его глазах стреляли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пригласить всех здесь сидящих последовать за мной в бездну, — звучало также холодно, как если бы на пустоши обрушилась снежная метель.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запечатать бездну! — Один из лордов вдруг заговорил. — Запечатать бездну — это правильное решение для всех! Нельзя позволить бездне навредить городу! Необходимо немедленно опечатать!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лорд, милорд! От всей души хвалю вас! Начиная с сегодняшнего дня, я буду следовать за вами не покладая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 глазах Ци Чанъе не было никакой провокации. — Мм, что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дракон склонил голову, и огромными глазами непонимающе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подняли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 конференц-зале вынуждено завершилось.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прекратился, облака рассеялись, земля пребывала в беспорядке, Третий небрежно снял белоснежную мантию и слегка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сменил личину на человеческую, стоял рядом с Ци Чанъе, с симпатичным личиком, приняв гордую позу, как павлин, раскрывающий хвост. Золотистые глаза казались чистыми и добрыми, но глубокими и темными, когда смотрели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жертв Вэйло, — Ци Чанъе подошел к нему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в бездне начались внезапно, и первые команды эволюционистов погибли. В течение двух часов, после обращения в верхний город за помощью, под крепостью погибло еще больше эволюционистов.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принял увесистый список, пролистал страницу за страницей и, наконец, закрыл.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семьи получат выплаты, — он добавил. — Первого лорда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исчез,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мгновение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Параллельно ведется их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выражение лица Ци Чанъе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произошло в Вэйло? — Се Лань взглянул на него и многозначительно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дрогнули, он повернулся и встретился взглядом с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зная последующий вопрос, он легко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Цзи больше ничего не говорил, опустил голову и со всей нежностью потерся 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Ланя скользнул по дракону в человеческой оболочке, его всегда спокойные глаза заимели намек на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человек, — прежде чем Ци Чанъе заговорил, Ци Цзи вздернул подбородок, и в приятном голоске проскользнула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его младший брат, — цвет лица Се Ланя нисколько не изменился. — С регистрацией домохозяйства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давал согласия, — неожиданно Се Лань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никак не отреагировал на, казалось бы, бессмысленные слова, однако заостренные брови Ци Цзи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пару угольно-черных глаз, напоминающих по цвету Ци Чанъе. Ни один из них не произнес ни слова, но после столкновения их взглядов произошло какое-то эмоциональное столкновение. Спустя мгновение Ци Цзи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опустив взгляд, он исподлобья обиженно посмотрел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жесток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схватил брата за рукав и легонько потряс, опустив голову и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по-уродски выгляжу, поэтому не нравлюсь?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глянул на него, затем на Се Ланя, затем на своего потрясающего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уйдем первыми, — поглаживая голова дракона, он бросил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Ланя наблюдал, как серебристый дракон в красивом человеческом обличии отпускает рукав, крепок сжимает руку, вцепившись, и уходит.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