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Почерневший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Почему мы не можем быть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коленей беспокойно кружил серебристый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стану большим драконом, брат, мы не сможем оставить все как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наполнен обидой, круглые драконьи глаза опустились вниз, пока он жалобно хватался за уголок одежды, дрожа и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внимание, она дразнит, — Ци Чанъе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верхнем городе нет закона, запрещающего членам семьи после взросления не ассимилироваться.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Ци Цзи вздохнул с облегчением, и тонкие коготки легонько почесали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став взрослым драконом, я смогу остаться с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Ци Чанъе пощекотал подбородок дракончика, — хочешь жить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живущий на улице, если подумать,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взглянул на него, будто подавленный, будто желал что-то сказать, однако не мог. Он продолжил гоняться за хвостом, словно небольшой вращающийся гончарный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ткнул пальцем в середину круга и успешно подхватил прилипчивого дракона. Четыре лапки маленького дракона вцепились в пальцы брата, а хвост болтался из стороны в сторону, поднимая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щелкнул, сунул руку под две конечности и подхватил его. Осторожно повиснув верх ногами, Ци Цзи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Становишься все больше, — Ци Чанъе взвесил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 успевший хлопнуть по ладони, внезапно вскочил.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Сяо Ци Цзи моментально опустил голову ниже, склонив ее налево, потом направо, и завилял хвостиком.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Обхватил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подпрыгнул, все еще упрямо цепляясь за запястье. Вдруг Сяо Ци Цзи обрадованный начал описывать круги вокруг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кружил вокруг брата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на браслет-дракон, который неожиданно оказался на руках, и чувствовал, что каждый раз, когда он становился взрослее, происходило что-то немного экстравагантное.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его тело стало длиннее, а в том, что он подскакивал и падал, спустя время снова подскакивал. По сравнению с периодом роста он, похоже, шел на… поправку, возвращаясь к нормальной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посмотрел угольно-черными глазами, и Сяо Ци Цзи потерся об него небольшими рожками. Серебристо-белые рога уже не такие хрупкие и чувствительные, как при первом появлении, но все еще гибкие, совсем как когти. Они кажутся твердыми, но на деле от прикосновения будто плавились.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прикоснуться к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резво перевернулся, показав стройную спинку, и каждый сантиметр серебристо-белой чешуи красиво замерцал.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чешуйку в форме сердечка.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тихонько залез в рукав брата. Маленькая голова с драконьими рожками, торчащими из потайного места, невинно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брат?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Чанъе такие длинные и мягкие, наверняка их приятно целовать. Дракончик украдкой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ревом пронеслось сквозь облака, и несколько вертолетов пролетел над крепостью, подняв сильный ветер и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из верхнего города? — Я Гэ подняла руку, чтобы прикрыть глаза. — Странно, ребята, почему вы не скоординировали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стоящий рядом Сун Синсин. —  Очевидно, эта миссия предназначена нам и брату Ци. Уже две сильнейшие команды из верхнего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вертолета вышла не опытная команда, а один значимый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лорд. Мирда.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Аристократ, один из двенадцати лордов верхнего города, покинув Зал Совета, он продемонстрировал белоснежное лицо, обычно скрывающееся под маской. Хотя богатство накоплено благодаря годам жизни в дворянстве, на бело-чистом лице виднелась пара улыбающихся глаз, сверкающих дружелюбным блеском.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все, в бездне неспокойно, но рядом с вами лорд, так что не о чем волноваться, друзья мои.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свитой, он вошел в крепость, и неизвестно, специально или нет, в первую очередь обратил свой взор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оказывается, вы уже прибыли, вас даже лично поприветствовали! К счастью, у нас есть лорд Я Гэ. Капитан Бреннер, жаль, что в прошлый раз не удалось пригласить вас в гости, мы могли бы пропустить бутылочку хорошего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Мирда дюжину раз доброжелательно поздоровался со всеми значимыми фигурами. Я Гэ подошла поприветствовать его, и вскоре они уже болтали и 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 — замечательный, — Сун Синсин, не ведая когда, оказался рядом с Ци Чанъе. — Каждый раз он приглашает друзей в особняк в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небольшое чудовище, сидящее на макушке брата Ци, вновь бросило на него взгляд. Все такие же странные глаза,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твой младший болен? Почему всегда щурится? — Он почесал затылок и, принимая во внимание особый статус монстра,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удивился, обнаружив, что чудовище сначала сделалось доброжелательным, а затем снова прищурилось.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Мирда и Я Гэ вели оживленную беседу. Выслушав несколько слов о бездне, мужчина небрежно взмахнул правой рукой, украшенной четырьмя огромными драгоценными камнями.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Парочку монстров вышли из бездны, такая серьезная проблема. Бездна была стабильной сотню лет, отчего возникли проблемы? Эти все дела. У меня есть несколько бутылок неплохого вина, не против ли городской лорд и капитаны оценить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доброту! — Бреннер выпрямился. — Но речь о бездне, мы должны оставаться настороже, солдаты собираются на патрулирование окрестностей.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идете? — Он обернулся к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наткнулся на Я Гэ, и та слегка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эволюционисты отправились в путь и начали патрулирование вдоль. Как только Ци Чанъе обошел высокую стену, отделился от команды «Золото» взял с собой Ци Цзи и в одиночку отправился на другую сторону.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заметил? — Ци Цзи мельтешил на плечах, когда услышал приятный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войдем и посмотрим, — Ци Чанъе взглянул на длинный, узкий и глубокий вход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прибавил шагу, как раз собираясь приблизиться, всего в нескольких шагах от нее… Тьма, внезапно хлынувшая изнутри, распалась на монстров, готовых атаковать его. Выражение лица Ци Чанъе осталось неизменным, как и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открылись золотые глаза дракона, в возмещении он выставил ограждение. Золотой щит из драконьей чешуи возник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ударялась об щит и, будто лед или снег столкнулся с лавой, растаяла.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глубин вырвалась еще большая тьма и затопила близлежащую землю. Когда темнота полностью опустилась, возникли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звериные глаза рассвирепели. Серебристо-белый дракон подхватил ветер, глядя на всех своими сверкающими светом светло-золотыми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волнуйся, предоставь это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переместился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золотой дракон ныне мог стоять перед ним. С тех пор как скорлупа сломалась, дракон рос благодаря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чешуйчатая броня раскрылась, надежно защищая молодого человека. Поднялся ветер, и в равнодушных драконьих зрачках отразилось опустевшее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буря окропилась кровью, и монстры падали один за другим. От начала до конца им не удалось коснуться хоть краешка одежды Ци Чанъе. Однако бездна кипела, и бесконечная тьма продолжала приносить новых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вопрос времени, — Ци Чанъе долго вглядывался в темноту, а затем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затем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на определенное расстояние от края кипящая тьма перестала хлестать через край. Монстры перестали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монстры пали от рассекающего ветряного клинка, порубившего их тела, и серебристо-белый дракон возвышался на ветру, равнодушно разбрызгивая кровь, нисколько не пачкая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упал и покатился в сторону бездны, и готовая вот-вот упасть голова внезапно открыла рот. Изо рта выплевывался язык, напоминающий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родились… над Землей…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суждено вернуться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удлиненные зрачки серебристого дракона со светло-золотистым отливом стали глубже, словно море. В следующую секунду ураган разорвал остатки от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отразилась в иссиня-черных глазах Ци Чанъе, и его брови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столько монстров выходит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повернулся. Ци Чанъе едва прищурился, наблюдая за парой светло-золотых очей, вытянутых, словно лезвие, наполненное убийственным намерением.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юный дракончик, еще не достигший совершеннолетия, а гигантский дракон, переступивший границу взросления. Золотой свет уподобился высоко висящему солнцу. Этот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глядел на бездну, как будто в следующее мгновение разорвет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Цзи? — Ци Чанъе заговорил.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двинулся, переместив бесстрастный взор на него, и глубинный холод рассеялся. Ци Цзи приблизился к Ци Чанъе, приземлился на плечо и, не сказав ни слова, спокойно посмотрел на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для всегда позитивного дракона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руку, и только тонкие пальцы готовы были соприкоснуться с щитом, золото распространилось дальше. Золотые чешуйки соединились, поймав его в ловушку, без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ни капли не удивила, и он взглянул на дракона, шепча все тем же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позволишь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ничего не сказал, аккуратно прислонившись к плечу. Тонкий хвост легким касанием поглаживал затылок, потираясь о белую шею, хрупкие кровеносные сосуды, спрятанные под бледной кожей.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По-собственнически он, казалось, рассматривал человека как вещь в своей клетке.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и Ци Цзи мгновение смотрели друг на друга, и он мысленно размышлял, что его дракон… не очень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костяшки пальцев и своевольно постучал по щиту. Чешуя разлетелась.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Ци Цзи среагировал, его подхватили, положили на ладонь и начали гладить и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будто боролся, но только острые когти касались пальцев, становились мягкими, у него не было желания причинять боль. Поэтому Ци Чанъе продолжал месить и разминать, будто это кусок мягкого белого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длительных потираний он развел ладони в стороны: распластавшийся дракон лишился темного блеска в глазах, на его место пришла неумолимая ясность. С открытыми яркими круглыми глазами он послушно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