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Нужен зять, который войдет в семью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осеннего сбора урожая последние снопы риса впитали в себя лучи прощального солнца и были убраны в амбары. Прошло несколько осенних дождей, и пришла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закромах есть зерно, наступает время отдыха от полевых работ. В деревнях стали чаще играть свадьбы, и в округе стало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Сяомань, жуя рисовую лепешку, толкнул дверь и взглянул на небо. Оно было пасмурным, но, по крайней мере, дождя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дома два дня, он чувствовал слабость в ногах, а голова была тяжелой. Ветер, дующий с полей, немного привел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не смеют подолгу предаваться праздности, и в глубине души он уже смирился: какой бы неудачной ни была жизнь, ее все равно нужно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легком тумане Цинь Сяомань, закинув на плечо мотыгу, собрался пойти перекопать землю. На холодном зимнем ветру дыхание в поле, поросшем сухой травой, мгновенно превращалось в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своего участка, на утренних полях кое-где виднелись серые фигурки деревенских женщин в платках и худощавых фуланов.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уже порядочно. В перерывах, чтобы вытереть пот, они, упершись руками в бока, шептались о чем-то, наверняка снова перемывая кому-то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Цинь Сяомань, опершись на мотыгу, спрыгнул с земляного вала на свое поле, со стороны далекой лощины донесся звук взрывов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звук шел из-за гор, он был не слишком громким, но не смолкал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это праздник, да такой шумный? — пробормотал Цинь Сяомань, уперев руки в бока и глядя в сторону, откуда доносились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 гер, неужто не знаешь? — услышав его голос, одна из женщин на поле обернулась. Ее глаза так и сияли – сегодня у нее была сплетня поинтереснее, чем сплетни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деревне тот старый гер сегодня выходит замуж! Петарды уже один раз гремели.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деревне старый гер выходит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удивлен. В соседней деревне жил один гер, которому было уже за двадцать пять, и он все никак не мог выйти замуж, что всегда служило темой для разговоров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какая-нибудь девушка или гер были недовольны женихом, которого предлагала сваха, домочадцы тут же ставили им в пример этого человека, поучая своих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тебе не так, да не этак! Прождешь, пока возраст выйдет, и будешь знать. Будешь потом как тот из соседней деревни – состаришься в старых герах и замуж не выйдешь».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этим недоволен, тем недоволен… Если как тот гер из соседней деревни будешь до старости дома сидеть, ладно еще еда, но налог на поздний брак наша бедная семья не потянет».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Цинь Сяоманя уже не было родителей и некому было прожужжать ему уши такими наставлениями, односельчане были очень «сердобольны». Он не почитал их как родителей, зато они относились к нему как к родному ребенку, поучая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году он как раз достиг брачного возраста, семья, с которой его отец договорился еще при жизни, недавно расторгла помолвку. А когда сваха пришла предложить ему в мужья сорокалетнего вдовца, он выставил ее за дверь двумя ударами метлы.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жители деревни при встречах говорили ему, чтобы он не привередничал, а готовил побольше приданого, иначе станет вторым старым 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старого гера из соседней деревни хотя бы родители живы, есть кому кормить, а он в доме совсем один. Состарится – и позаботиться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услышав, что тот человек наконец-то женится, он невольно вздохнул. Пока он сидел дома всего несколько дней, другие уже нашли себе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 таком возрасте наконец-то завел семью, его родители от радости с ума сходят, каждому встречному рассказывают, — сказав это, женщина специально добавила: — Слышала, он взял зятя, который вошел в семью! Ни гроша выкупа не платили!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спокойный человек, как Цинь Сяомань, услышав это, отложил работу. Словно затронули тему, которая его очень волновала, и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Взяли зятя в дом? Я слышал, та семья небогатая, как же мужчина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дело случая, — к разговору присоединился фулан с соседнего участка. — В этом году в уезде Цюян случилось стихийное бедствие, неурожай, и беженцы добрались до нашего уезда. В деревнях их редко увидишь, но я два дня назад ездил в город продавать овощи – батюшки, на улицах полно нищих!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Стражники их вовсю гонят, говорят – вид города портят, уездный магистрат совсем извелся.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 я, — фулан вовремя вернулся к теме. — Муж того старого гера как раз из беженцев. То ли его из города выгнали, то ли сам пришел, в общем, пришел побираться в соседнюю деревню, и как раз наткнулся на родных того старого гера. Глянули они – мужчина крепкий, руки-ноги на месте, вот и загорелись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слушал,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мужчина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Старики спросили его, он сам согласился, так дело быстро и сладилось. Да и чего ему не соглашаться? Человек в беде, сегодня жив – завтра нет, а тут возможность войти в семью, завести дом. Кто ж откажется? Беженцы только об этом и мечтают.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Опасно только, если у него уже есть семья, потом, как жизнь наладится, начнутся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того мужчину в глаза не видели, кто знает, что там за ситуация. Но то, что тот гер столько времени замуж выйти не мог, а теперь нашел себе такого мужа – дело хорошее. В конце концов, риск есть всегда. У тех, кто по всем правилам женится, тоже возникают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двое крестьян понимающе усмехнулись. Заметив, что Цинь Сяомань молчит, женщина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 гер, раньше говорили, что ты тоже хочешь найти зятя в дом. Сейчас самое время, сходи попытай удачу. Не горюй ты так по этой семье Чжао, другого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горюю.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переглянулся с женщиной, оба придержали свое неверие при себе, не решившись показать его в лицо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разозлить Цинь Сяоманя насмешками, этот гер ох какой свирепый – чего доброго, за мотыгу схватится. Он даже с мужчинами-сверстниками в драке справлялся, им двоим с ним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горюешь – и ладно. Подумаешь, одна помолвка расстроилась, в деревне у многих по нескольку раз срывается, пока не сложится.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коротко буркнул и уткнулся в землю. Работал он ловко и быстро. Хотя сегодня он был рассеян, меньше чем за час он закончил перекапывать участок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на поле снова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Мань гер не только на кулаки крепок, но и на язык. Несколько дней из дома не выходил, а говорит – не горюет. Небось в четырех стенах так плакал, что встать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никого нет, плачет он там или нет – нам не 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Чжао поступили нечестно, расторгнув помолвку, но условия у них неплохие. Матушка Чжао изначально не любила Мань гера. Будь я на ее месте, тоже не пожелала бы своему единственному сыну такого свирепого и властного гера. Случись какая размолвка, он ведь кулаками махать начнет, небось и свекровь побьет.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Ему лучше всего найти зятя в дом, все равно родителей нет, никто не присмотрит. Будет целыми днями дома драки устраивать, если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улыбнется ли ему удача найти такого зятя? Это ведь не капуста на грядке, так просто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снова завязалось долгое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Цинь Сяомань лежал в кровати и ворочался,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про старого гера из соседней деревни сильно его задела. Хотя он понимал, что односельчане говорят это, только чтобы поглумиться над ним, он действительно всерьез об этом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Старой помолвки больше нет, с матушкой Чжао он вдрызг разругался, а сваху, что приходила к нему, он прогнал. Его репутация властного и свирепого гера снова подтвердилась, так что теперь вряд ли кто-то придет свататься, да и свахи не захотят порог его дома обивать.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характер у него вспыльчивый, а сам он слишком своенравен и не думает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Чжао и те, кто приходил сватать, вели себя слишком оскорбительно. Они просто видели, что у него нет родителей, и думали, что одинокого гера легко обидеть. Если бы пришлось выбирать снова, он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сделано, ему остается только нести ответственность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хоть и говорили гадости, но в чем-то были правы. Тот старый гер из соседней деревни хоть и поздно замуж вышел, но у него есть родители и братья, а у него самого родители умерли, братьев нет – некому поддержать и стать опорой, во всем приходится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еще молод и может себя прокормить, но что будет в старости? Нужно планировать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надеяться нельзя, нужно добиваться всего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 следующего дня Цинь Сяомань стал обращать внимание на беженцев, которые приходили в деревню побираться. Но за пять дней он не увидел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найти человека – это не так просто, как кажется. Если в деревню не заходят, значит, нужно сходить на главную дорогу. Там он действительно встретил беженцев, но в основном это были женщины с детьми. Мужчин было мало, а те, что встречались – либо старики, либо совсем хилые.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раздал беженцам еду, которую взял с собой. Прошло больше полумесяца, но поиски ни к чему не привели, и он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пошли зимние побеги бамбука, и он выбросил из головы мысли о том, чтобы найти мужа среди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одиннадцатого месяца Цинь Сяомань набрал полкорзины зимних побегов бамбука. Он собирался отнести их в уездный город, продать и на вырученные деньги купить свечей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сезон, когда появляются зимние побеги, на всех овощных рынках города только они и 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их уродилось много, цена была куда ниже прошлогодней – всего пять-шесть вэней за цзинь*, да и продавцов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[*Цзинь (斤) — это традиционная китайская мера веса, которая в современном материковом Китае официально приравнена к 500 граммам.]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распродал все только к полудню. Он хотел было прогуляться по городу, но неожиданно 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дождь не сильный, но пронизывающий холод заставляет людей втягивать шеи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с пустой корзиной за спиной бережно завернул купленные свечи в промасленную бумагу и спрятал за пазуху, боясь, что они отсыреют. Поскольку зонта у него с собой не было, пришлось потратить еще пятнадцать вэней на новый бумажный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зонты стоят двенадцать-тринадцать вэней, но в дождь торговцы взвинтили цены, содрав лишние три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страшно разозлился и покинул город под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доехать до деревни на воловьей повозке, но, вспомнив, что дома уже есть зонт, а ему пришлось купить новый по завышенной цене, он наотрез отказался тратить деньги на повозку и решил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в пути становился все сильнее. Цинь Сяомань ускорил шаг. К счастью, на главной дороге, ведущей из города, из-за зимней грязи были насыпаны камни, так что ноги скользили не так сильно, как на деревенских тропах.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от города, тем меньше людей оставалось на дороге. В какой-то момент Цинь Сяомань заметил впереди мать с ребенком, которые тоже спешили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за ними на небольшом расстоянии. Движение согревало тело, и холод почти не 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там…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вдруг услышал посторонний звук и приподнял край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ребенком впереди остановились. Ребенок вскрикнул, но мать тут же зажала ему рот рукой и, прошептав что-то на ухо, поспешно утащила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нахмурился, не понимая, что произошло. Не из трусливых, он подошел к тому месту, где они стояли, и заглянул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придорожной канаве, его взору предстал человек, с ног до головы покрытый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сверху увидел, что у лежащего в канаве человека крупное телосложение, длинные руки и ноги — похоже, 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нем была грязной и рваной. Он лежал неподвижно в воде на дне канавы, и было непонятно, дышит он еще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Цинь Сяомань колебался, стоит ли спускаться и смотреть, мужчина вдруг вздрогнул. Видимо, он заметил человека наверху и слегка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Сяомань: Ой~ Неужто просил ребенка, а получил… стоп, просил мужа и получил мужа?!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http://bllate.org/book/14888/1323597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