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в палате медленно растворялись, пока железные створки лифта не поглотили их окончательно. Тишина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слишком ли…просто отдать им доказательства вот так?» — нарушил молчание Вэй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факты подтвердятся, Чи Гую, несмотря на его связи и влияние, грозит несколько лет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действовать грубо, пострадает компания, — отрезал Чи Гуй, не выказывая ни малейшего сожаления. — Слишком много филиалов и акционеров втянуто в это дело. Действовать радикально можно только в самом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этого предупреждения хватило, чтобы старшая сестра навсегда усвоила урок и перестала досаждать Цзин Шую. Чи Гуй подумал о Цзин Шуне, и лед в его взгляде немного подтаял.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нашел психиатра?»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Имином уже связались. Завтра днем он его отвезет».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 Шунь, откинувшись на спинку сиденья, пробегал глазами информацию о враче: «Вэнь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досье на него смотрела выдающийся психолог и консультант. В молодости она возглавляла психиатрическое отделение больницы Хуайи, а, выйдя на пенсию, открыла частную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ее консультаций и сеансов лечения взлетала до небес, но это не отпугивало бесчисленных пациентов, отчаянно ищущих исцеления для своих израненных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ее консультации стоят целое состояние», — задумчиво произнес Цзин Шунь. Он всего лишь хотел найти ближайшую больницу и записаться на прием, что было вполне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мягко улыбнулся: «Господин Сяо Цзин, директор уже оплатил все авансом. Он сказал, что вы не должны испытывать ни малейшего давления или неловкости. Если мы можем позволить себе лучшего врача, зачем соглашаться на второсортного?»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на мгновение задумался и ответил: «Хорошо, передайте мою благодарность господину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решение принято, он отбросит все тревоги и доверится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прибыли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их встречала доктор Вэнь, женщина лет пятидесяти, излучавшая спокойствие и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обратилась она, не выказав ни малейшего удивления, увидев Цзин Шуня в инвалидной коляске. — Господин Цзин, прежде всего, благодарю вас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вместе с моим ассистентом вам предстоит пройти несколько психологических тестов. После предварительной оценки вашего состояния мы приступим к индивидуальным консультациям».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результаты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уютном кабинете, наполненном теплым светом, доктор Вэнь объявила: «Господин Цзин, у вас наблюдается повышенная тревожность, признаки депрессии, легкая анорексия и некоторые симптомы соматизации».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не удивился. Потеребив кончики пальцев, он спросил: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Вэнь заметила его жест и протянула ему мягкую игрушку в виде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 удивлением взял игрушку в руки. На ощупь она оказалась на удивление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 тот факт, что вы активно ищете психологическую помощь, говорит о наличии инстинктивного чувства самосохранения, и это очень хорошо, — продолжила доктор Вэнь. — Я задам вам несколько вопросов, которые могут показаться личными, но я надеюсь, что вы будете со мной откровенны. И, конечно, доверьтесь моему профессионализму».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сжал в руках игрушку, помедлил и, наконец,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часа консультации пролетели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Шунь вышел из клиники, его встретил Чэнь Имин: «Господин Цзин,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Вэнь последовала за ним: «Мой помощник уже выписал лекарства. Принимайте их вовремя. И я буду ждать вас на регулярные консультации. Если у вас возникнут вопросы, пожалуйста,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чувствовал себя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доктор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Вэнь мягко улыбнулась: «Господину Цзину очень понравился этот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смутился, осознав, что все еще держит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Цзин, если у вас есть возможность, заведите себе щенка или котенка, — посоветовала она. — Зачастую присутствие домашнего питомца оказывает благотворное влияние на людей с психологическими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Шуня на мгновение вспыхнул интерес,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подарю вам эту игрушку, у меня есть еще одна, — улыбнулась доктор Вэнь. —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сжал пушистого щенка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 встречи»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Едва они вышли из лифта, Чэнь Имин подал голос: «Господин Сяо Цзин,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обернулся и увидел черную машину, припаркованную у тротуара. Это была не та машина, на которой они приехали. Заднее стекло плавно опустилось, являя лицо Чи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Чи? Что вы здесь делаете?» — удивился Цзин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была встреча неподалеку, — пояснил Чи Гуй. — Имин сказал, что вы скоро закончите, и я решил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подъехал, — ответил Чи Гуй. —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переглянулся с Вэй Ди, сидевшим за рулем, и, не говоря ни слова, помог Цзин Шую удобно устроиться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машина остановилась у пункта оплаты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Автоматический голос прозвучал бесстрастно: «Внимание, владелец автомобиля Hai A11999, превышено время бесплатной парковки. Пожалуйста, оплатите задолженность. Благодарим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в замешательстве посмотрел на Чи Гуя. Тот, казалось, не замечал его взгляда, сосредоточенно изучая финансовые отчеты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Ди и Чэнь Имин, как опытные помощники, прекрасно умели считывать чужие эмоции и действовать быстро. Один бросился оплачивать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отчаянно пытался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ужасная парковка! Я был там от силы…минут десять? С чего вдруг я должен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Ди расплатился и выехал на трассу. Цзин Шунь не стал копаться в произошедшем. Он просто смотрел в окно, поглаживая мягкую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взглянул на Чи Гуя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Вэнь подарила. Он 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игрушку, чтобы показать ее Чи Гую. Кончики его пальцев слегка порозовели. Чи Гуй помедлил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результаты?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небольшие психологические проблемы, — не стал скрывать Цзин Шунь. — Доктор Вэнь оказалась настоящим профессионалом. Мы много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Цзин Шунь поначалу не хотел раскрывать слишком много, но доктор Вэнь заметила его настороженность и сумела создать атмосферу доверия и понимания, постепенно помогая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знал, что подобные разговоры касаются личных переживаний, поэтому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Имин, сидевший на переднем сиденье,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Цзин, вам нравятся щенки? Доктор Вэнь, перед уходом, посоветовала вам завести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Гуй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сильнее сжал в руке игрушечного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нет…Я не уверен,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детстве у него был белый пинчер. Он познакомился с ним на съемочной площадке, когда ему было шесть лет, и очень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Цзин Шунь не хотел расставаться с щенком. Увидев слезы сына, Цзин Цзинхай выкупил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назвал щенка Най Цю, как и в дораме, и души в нем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Шуну исполнилось восемнадцать, он не только пережил развод родителей и их повторный брак, но и потерял своего четвероного друга, который был рядом с ним 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Шунь часто думал о том, что если бы его жизнь наладилась, он бы обязательно завел себе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судьба распорядилась иначе. В последующие годы Цзин Шунь был слишком занят лечением своих ног. У него не оставалось ни сил, ни времени на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мог позаботиться даже о себе, как же он мог позаботиться о щенке?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http://bllate.org/book/14880/1322859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