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Линь Юэцзе с Ци Сысуань вызвала резкое неприятие со стороны старика Линя, и он сразу же выехал обратно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старика, Линь Юэцзе должен жениться на подходящей для семьи жене, а не на актрисе.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старик Линь уже много лет живет за пределами страны, он все еще остается старомодным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Линь Юэцзе нет ничего важнее, чем собственная симпатия. В сердце Линь Юэцзе Линь Синчжи, его дядя, имеет значительно более высокий статус. Имея дядю в качестве покровителя, он решил просто лечь и позволить господину Линю отругать его, в любом случае, когда речь шла о Ци Сысуань, 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естественно, знал о визите старика Линя, но он был в командировке, и встретить деда поручили отцу и матери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Юэцзе не отвечал на удары и проклятия, еще больше разозлило старика. Что касается отца и матери Линь, то хотя они тоже считают, что Ци Сысуань недостаточно хороша для их племянника, но они знают отношение Линь Синчжи, и не осмеливаются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старейшина Линь вернулся, Линь Си тоже вернули домой, чтобы она встретилась с дедушкой. Старик Линь знал, что произошло между Линь Си и Линь Цзясинь, но только сказал, что Линь Си должна помнить, что она член семьи Линь, и не выставлять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 ушах Линь Си как подтверждение, что старик Линь не любил ее. На следующее утро она вернулась в школу, сославшись на учебу в качестве оправдания, и больше не заботилась о домашних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тоже боялась своего деда и не смела сказать ни слова против, однако ночью она тайно доставляла еду Линь Юэцзэ, которого заперли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считает, что у Линь Юэцзе недостаточно ясная голова и ему нужно несколько дней поголодать.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старом особняке, от экономки до садовника, все оплачивал Линь Синчжи, даже если эти люди были наняты стариком Линем до его отъезда из страны, но в конце концов, они должны быть верны людям, которые платят им зарплату, старик Линь не разрешил давать Линь Юэцзе еду, но не сказал, что не позволит давать фруктовые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Лю, последовал за ним и тоже вернулся, и он начал убеждать старейшину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чтобы Юэцзе она нравилась, разве так уж плохо, что Юэцзе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 живет в хозяйской спальне, даже если он уже давно живет за границей, никто не смеет использовать эту комнату не по назначению, и каждый день здесь убирают.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злиться, как тогда, когда разговаривал с другими членами семьи,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старый мастер такой 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 был готов связаться с несколькими старыми друзьями, чтобы вместе пообедать, и, фыркнув,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 самого начала предложил Юэцзэ и Ци Сысуань нотариально заверить добрачное имущество и попросил подписать брачный договор, то с характером Юэцзэ он бы точно воспротивился.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понял, что старик сначала выдвигает причину, с которой они не могут согласиться, а потом, убеждая их сделать так, как он хочет, делает шаг назад, и все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подобные им, любят говорить о настоящей любви. Сейчас это настоящая любовь, но кто знает, что будет позже? Если никто не хочет быть злодеем, тогда это сделаю я, даже у кровных родственников имущество раздельное, лучше решить все с самого сначала, чем потом рвать друг друга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Юэцзе на этот раз очень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не воспринял это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раз он не был серьезен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не смог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однажды закрою глаза, то мне не должно быть стыдно снова встретится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старейшина Линь медленно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тайком взяла бургер с жареной курицей, напитки и пошла к Линь Юэцзе.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откусил большой кусок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моя любовь к тебе не напрасна.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съемочные команды, к которым может присоединиться Линь Цинцин, финансируются Fengyu Film and Television, и Линь Юэцзэ заботится о ней большую часть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села на диван, закатила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зови меня маленькой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очень неискренне позвал свою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будущем Ци Сысуань тоже будет моей младшей племянницей?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откусил от жареного цыпленка и кивнул головой, ему было очень жаль свою Сысуань, ведь когда она выйдет за него, то одним махом окажется в этой семье самым младшим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знает Ци Сысуань, в прошлой жизни они с ней участвовали в одной программе, в то время ее все обходили стороной, но Ци Сысуань заботилась о ней, теперь Линь Цинцин думает, что это происходило из-за ее отношений с Линь Юэцзе.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 Сысуань стала влиятельной королевой кино, Линь Цинцин считает, что раз она ее родственница, то будет правильно, если она немного увеличит ее благосклонность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сказать Ци Сысуань, что я очень поддерживаю вас, а также забочусь о тебе, так что пусть она найдет мне больше хороших ресурсов, а также позаботится обо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Юэцзе дернулись,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такая прагматичная.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проигнорировала Линь Юэцзэ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старший брат? В нашей семье старший брат — единственный, кто может противостоять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Линь Юэцзе не забрали, он только что занимался рабочими делами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вернется завтра утром после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вздохнула с облегчением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Угрюмое лицо дедушки слишком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ее родители начинают интересоватся, как она учится, когда им нечего делать, отчего она чувствует себя очень раздраженной. К тому же, дедушка еще не знал, что она тоже хотела стать звездой и поступить на актерский факультет, если бы он узнал, ей могло тоже не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вспомнила, что в прошлой жизни, когда дедушка узнал, что она поступила в индустрию развлечений, он так разозлился, что чуть не ударил ее и запретил семье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вернется дядя, тебе не стоит выходить, лучше всего тихо рисовать на втором этаже, не занимайся на пианино и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в замешательстве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не хотела больше беспокоить Линь Юэцзе, спрыгнула с дивана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внезапно остановилась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если немного подумать, то Линь Си ничего не делает для тебя, я единственная, кто приходит к тебе тайком с едой и заботился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посмотрел на Линь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уперла руки в бока и уверенно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помимо старшего брата, я должна нравиться тебе больше всего дома. Если в будущем старший брат будет первым, я буду второй. Когда ты будешь ходить за подарками, то должен покупать для меня первой. У меня должно быть то, что есть у Линь Си, у меня должно быть то, чего нет у Линь Си, и у меня должно быть как минимум две копии того, что есть у Линь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Юэцзе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дома сейчас слишком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должно быть четкое представление о том, кто к тебе добр,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действительно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"Путешествие с ребенком"?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там в качестве гостя во время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Цинцин усмехнулась и ушла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ее участие в шоу Линь Синчжи уже давно организовал, и так получилось, что это была последняя серия первого сезона, которая к тому же была самой длинной в первом сезоне, запись длилась пять дней и четыре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не мог не вздохнуть: Линь Цинцин было действительно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Линь Цинцин тоже хихикала, в душе думая, что с Линь Юэцзэ действительно было легче поговорить, чем с ее старшим братом. В следующий раз, если ей что-то будет нужно, она первым делом пойдет к своему племяннику. Непонятно только почему он сказал ей не спускатся вниз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Цинцин быстро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девять сорок вернулся Линь Синчжи, Линь Цинцин сначала хотела спуститься вниз, чтобы присоединиться к веселью, но потом вспомнила слова Линь Юэцзэ, и спряталась за углом второго этажа, с этой позиции можно увидеть ситуацию внизу, и все очень четко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заранее знал время возвращения Линь Синчжи и ждал в гостиной вместе с отцом и матерью Линь. Дядя Лю также стоял рядом с господином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поприветствовал его после того, как он вошел,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Юэцзе?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Юэцзе все еще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 ничего не сказал, и дядя Лю лично пошел и открыл дверь Линь Юэцзе.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Юэцзе вышел, он поздоровался со всеми и встал позади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сказал с угрюмым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заботишься о Юэцзе, позволяя ему найти такого человека! Ладно бы еще он просто играл, но теперь он собирается женится? В мою семью Линь не так легко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был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Сысуань — очень хороший человек. Прадедушка, ты предвзят, если ты действительно не хочешь впускать ее в семью, то я войду в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Линя стало еще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Линь наклонились ближе друг к другу. Аура их отца была слишком сильной, и они не могли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него, как обычно,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тебе нужно помнить о своем здоровье, если ты действительно хочешь разозлиться, то тебе нужно узнать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 посмотрел на Линь Синчжи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возлюбленный тоже работает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внезапно встал и указал на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вздрогнул и спрятался за спину жены, его отец явно был очень зол и действительно мог ударить человека. Но когда у его сына появилась пара? В индустрии развлечений? На самом деле, это неплохо, по крайней мере, этот человек должен быть хорош собой, и следующее поколение их семьи не будет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старейшину Линя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любовь всей моей жизни тоже актер, и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почувствовал, что его старший сын действительно молодец, осмелился пойти против его отца и даже нашел мужчину... что? Нашел мужчину-актера? Отец Линь в шоке посмотрел на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Линь побледнело и исказилось,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ты шутишь,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шучу на такие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Линь Синчжи осмелился это сказать, значит, он был готов ко всему: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рассказываю вам об этом, разрешать или нет — это не в вашей компетенции, это я буду жить с ним всю жизнь, вы тут ни при чем, так что мне не нужно ваше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Линя было крайне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готовился к этому дню много лет. Он стоял здесь и говорил всем, что хочет быть с Гу Юанем, и никто не может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спрашиваю вашего мнения и не прошу вас принять его, и если он не захочет принять вас, я даже не приведу его сюда, чтобы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покачнулся и упал на диван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быстро пошел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тоже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с некоторым беспокойством шагнул вперед, но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 экономке, стоящей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медицинский персонал снаружи зайдет.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пошла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появилась целая вереница профессиональных медиков с носилками, кислородом и прочими вещами, которые сразу же приступили к реанимации старейшины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тут еще чувствует себя неловко и некомфортно, можете сесть в машину скорой помощи и вместе с дедом отправиться в больницу, я оплачу медицинские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