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Хэсян, деревня Ванцуй.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осень, воздух был насыщен ароматом цветов османтуса и горящих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У, да? Они давно переехали. — сельский чиновник стоял во дворе дома, покинутого несколько месяцев назад. Он указал внутрь и продолжил: — Здесь они жили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переехали? — повторил Сюй Чунь.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этого года, во время Праздника Весны, — сказал местный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состояла из трех человек, но У Тун была единственной, кто в настоящее время жил в городе Донгье. Поскольку ее родители не в деревне Ванцуй, куда они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бы слишком странно, если бы вся семья уехала во время Праздника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куда переехала семья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Мы все чертовски завидовали! — сельский чиновник усмехнулся и выдохнул сигаретный дым. — У них есть родственник, который является большим боссом в большом городе, и их пригласили туда помочь с кое-какой работой. Ай, город такой замечательный. Вы можете легко заработать тысячи юаней всего за один месяц! Уходя, они даже пригласили нас на прощальный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родственника в городе?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быстро отреагировал на эту информацию — У Тун действительно уговорила своего дальнего родственника Лян Лу помочь ей найти работу в городе. Но Лян Лу на самом деле не был «большим боссом». Он не мог пригласить всю семью У Тун в город на работу. Кроме того, родители У Тун — У Шулян и Ван Айся — в настоящее время не жили вместе с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возможность: что-то случилось с семьей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немедленно попросил деревенского чиновника вызвать старосту деревни, и он отправил свою собственную команду детективов, чтобы они ходили по домам, расспрашивая об обстоятельствах семьи У. Очень быстро они узнали нечто шокирующее: У Тун в городе Донгье не была настоящей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У Тун умерла, когда ей было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была фермерами в течение нескольких поколений, и в У Шуляня и Ван Айся были проблемы с зачатием. У них не было ребенка, настоящей У Тун, до тех пор, пока им не исполнилось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родилась преждевременно, и ее мать во время беременности была в относительно преклонном возрасте. В результате У Тун с самого рождения была слабой 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был дорог У Шуляну и Ван Айся. Когда У Тун было четыре года, они послушали гадалку и украли девочку того же возраста обратно с целью «продлить жизнь У 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«продление жизни» заключается в том, чтобы вырастить девочку как животное. Они также назвали эту девушку У Тун и воспитали ее как тень настоящей У Тун. Всякий раз, когда настоящая У Тун заболевала, ее родители нанимали гадалку, чтобы она «перенесла» ее болезнь на «тень».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должна была страдать, ведь только когда тень испытала боль, «перенос» можно было считать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«переноса» гадалка часто подвешивала девушку вниз головой и колола ее иглами, била плетьми и даже резала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кричала и плакала от боли, гадалка говорила родителям настоящей 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духи покинули У Тун. Они были поглощены ее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практика не была секретом в деревне, и никто из других жителей деревни не считал действия семьи У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«Тень» была прикована цепью в доме семьи У и жила жизнью, ничем не отличавшейся от собачьей.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методы гадалки не смогли спасти жизнь настоящей У Тун. После того, как настоящая У Тун скончалась от болезни, «тень» стала единственным ребенком в семье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гадалки, эта девушка теперь обладала «осколоком» души У Тун. Она посоветовала родителям У относиться к этой девушке как к настоящей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огромного горя потери дочери, родители последовали совету гадалки. Они сняли кандалы на запястьях и лодыжках «теневой» девушки и официально начали называть ее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система сбора информации о домохозяйствах в таких местах, как деревня Ванцуй, была довольно старой и несовершенной. «Тень» была личностью без документов; унаследовав имя У Тун, она также без проблем унаследовала личность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 Тун, У Тун 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немедленно сообщил о своих выводах в Бюро общественной безопасности округа Хэсян, а затем также связался с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У нет родственников, на которых они могли бы положиться в городе. Все, что слышали жители деревни, было полной и абсолютной ложью, — сказал Минг Шу. — У Шулянь и Ван Айся покинули деревню Ванцуй без всякой причины, и теперь У Тун живет одна. Наиболее вероятное объяснение… в том, что У Шулянь и Ван Айся вообще не покидали деревню Ванцуй. Они умерли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сказал Сюй Чунь. — Мы нашли много ржавых цепей здесь, в доме семьи У, которые, вероятно, использовались, чтобы привязывать У Тун много лет назад. Она подвергалась жестокому обращению, начиная с четырехлетнего возраста, а в возрасте семи лет ее заставили стать заменой тому, кто скончался. Если бы я был на ее месте, я не знаю, насколько глубокой была бы моя ненависть к семье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прислонился к стене и сделал паузу на несколько секунд, прежде 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невозможно сказать, насколько извращенным стал ее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останусь здесь и помогу бюро округа Хэсян расследовать это дело, — сказал Сюй Чунь. — Я немедленно сообщу вам, если будут какие-либо новые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тяжелую работу,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сидела в комнате для допросов, тихо напевая себе под нос мелодию. Ее лицо действительно было милым и невинным. Когда она наклоняла голову и устремляла на кого-то свой наивный взгляд, она так легко могла растопить чье-то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Чунь и У Тун очень похожи, не так ли?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резко прекратилось. У Тун замерла, не шевельнув ни одним мускулом. Она смотрела на Минг Шу, как изящная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Минг Шу думал, что У Тун что-то ему напоминает. Но он никак не мог найти подходящих слов, чтобы описать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узнал об обстоятельствах семьи У, в его уме внезапно появилось подходящее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была похожа на манекен, у нее было имя и личность, но ей не хватало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У Тун сверкнули, и она повторила чрезвычайно странным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увидел сомнение, появившееся в глазах У Тун. Это сомнение отличалось от ее невинной и романтической маскировки. Оно действительно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Тун,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такие У Шулян и Ван Айся?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имени, выражение лица У Тун сразу же стало отвратительным и жестоким: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в моем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никого нет. В твоем доме, в твоем родном городе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этому молчанию затянуться на мгновение, 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Приблизительно во время Праздника Весны в этом году семья У сказала своим соседям, что они переедут в город, чтобы встретиться со своими родственниками, но как так получилось, что ты единственная живешь здесь?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У Тун была явно обеспокоена.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знаешь, — поправил Минг Шу. — Кроме тебя, никто не знает, где твои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 Тун поднялась от резкого вдоха. Отвращение на ее лице превратилось в гримасу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у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бросил на нее серьезный взгляд. Его голос был сильным и ясным, когда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убила ли ты У Шуляня и Ван Айся. Я спрашиваю, убила ли ты Ша Чунь, которая была так похожа на настоящую 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У Тун отвисла, но через полминуты ее губы изогнулись в странной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это я — У Тун. У меня есть удостоверение личности. Хотите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найти твоих биологических родителей, ты бы хотела с ними встретиться? — вдруг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У Тун застыла и ее красивое лицо слегка задрожало: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торопиться, чтобы подумать об этом. — Минг Шу встал и задвинул свой стул обратно под стол. — Правда выходит наружу в каждом случае, который я расследую.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 в том, что У Тун является убийцей, но цепочка доказательств все еще неполна, и расследование необходимо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снова бросился в квартиру У Тун. Он снова заметил длинный прямоугольный ковер у входа в ее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которую У Тун носила во время совершения преступления, является нашей самой важной уликой. На этих предметах одежды определенно останутся важные ключевые. Если У Тун избавилась от них, это значительно усложнит нам задачу, — сказал Сяо Ман. — Но избавление от этой одежды само по себе считается косвенным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наклонился и надел пару перчаток. Он попросил у Сяо Мана большую сумку для улик и сунул туда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Тун, Мэн Сюэ и Ли Тяньюэ имели обыкновение носить обувь в гостиной. Они относились к этой комнате как к общественному месту. Их домашние тапочки были размещены в их собственных спальнях.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этот ковер для подробного анализа, — сказал Минг Шу. — У Тун, должно быть, прошла мимо этого коврика на обратном пути. Даже если она избавилась от одежды, в которой совершала преступление, она не избавилась от этого коврика. Это была оплошность с ее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 мгновенно понял, что имел в виду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на подошвах ее туфель попала бы на ковер!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дом У Тун, Минг Шу сразу же помчался в участок в районе Нань, где попросил записи с камер видеонаблюдения от 24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 Тяньюэ, У Тун вернулась в их квартиру рано утром 24-го числа. Это означало, что после убийства Ша Чунь и избавления от тела У Тун, скорее всего, спряталась в Ассоциации исполнительских искусств, прежде чем сесть на такси или автобус обратно в район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остановка общественного транспорта была оборудована оборудованием для наблюдения, а это означало, что У Тун вряд ли поедет домой на автобусе. Но любая машина или такси, проехавшие по бульвару Нанье, где располагалась Ассоциация исполнительских искусств, могли забрать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этой зацепки потребует много рабочей силы. Детективы в округе Нань все стремились предложить свою помощь, и Минг Шу точно знал, почему это было — забрав дело Чу Кана из их рук, Сяо Юань резко уменьшил давление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уезд Хэсян уже начал расследование в отношении деревни Ванцуй.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поговорил со многими жителями деревни, чтобы подтвердить, что семья У устроила званый ужин двенадцатого числа первого лунного месяца. И чтобы подтвердить, что на том званом обеде У Шулян и Ван Айся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нечасто видел У Шуляня или Ван Айся в новогодние праздники, — сказал Оу Чуньсян, сосед семьи У. — Это У Тун пришла ко мне домой и сказала, что они собираются переезжать, и именно она пригласила меня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самом деле не видели ни У Шуляня, ни Ван Айся во время званого ужина, верно? — спросил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Оу Чуньсян почесал затылок. — Я не могу вспомнить. Я, наверное, видел их, да? Они устраивали вечеринку в своем доме, поэтому, конечно, они должны были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другие жители деревни дали ответы, аналогичные ответам Оу Чуньсяна.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Чуню мгновенно пришла в голову возможность — во время банкета семьи У У Шулянь и Ван Айся уже были убиты. У Тун сказала всем, что их семья переезжает, и даже устроила прощальный обед, чтобы создать впечатление, что ее родители все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Весны был для нее очень удобным временем, ведь все были по горло в собственных делах. На прощальном обеде, когда вся еда была расставлена для гостей на столах во дворе, каждый просто ел в свое удовольствие. Если бы кто-нибудь спросил, где У Шулянь и Ван Айся, их отсутствие можно было бы легко скрыть под разными предлогами, например: Они готовят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Они выпивают с дядей Ван и дядей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изо всех сил пыталась найти Айся. В конце концов, мы были друзьями бесчисленное количество лет. Но я ее вообще не увидела, — сказала одна из жительниц деревни, Чэнь Цицуй, с несчастным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решили, что Ван Айся была дома в тот день, когда семья У устроила прощальный обед? — спросил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Чэнь Цицуй немного подумала, прежде чем ответить: — Я слышала, как У Тун звала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наконец, пришел к критической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очень легко обмануть внешностью. Их легко можно было обмануть инсценированными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Тун сказала жителям деревни, что она и ее родители отправятся в город, чтобы искать поддержки у своих богатых родственников, жители деревни поверили ей. Затем, во время званого обеда в семье У, даже если У Тун была единственной, кто болтал с гостями во дворе, она могла просто несколько раз крикнуть в дом: «Мама, курица готова?» или «Папа, у нас кончается пиво!» — чтобы у посетителей сложилось впечатление, что У Шулянь и Ван Айся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рискованный шаг, но У Тун преуспела. Прошло полгода, и никто в деревне Ванцуй не знал, что У Шулянь и Ван Айся давно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уезда Хэсян действовала эффективно. В тот же день, когда Сюй Чунь связался с ними, они обнаружили следы преступления в доме семьи У — половицы в гостиной были изуродованы множеством порезов от ножа, а в щелях остались небольшие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практически весь пол отреагировал на люминоловый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Лю, который вел это дело, сказал Сюй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место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царапины… их так много. Наверное, она резала тела прямо здесь, — размышлял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невинное лицо У Тун, ему было трудно поверить, что такая девушка способна на такой ужасный поступок. Но потом, когда он подумал обо всех страданиях, которые она пережила в детстве, он понял, что это не так уж 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только выглядела наивной. По правде говоря, в ней не осталось и следа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человечества не было, осталась только пустая оболочка. Именно это позволило У Туну разыграть этот невинный и легкомысленный образ. Именно это позволило ей одурачить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полицейские собаки нашли груду закопанных частей тела в северном углу деревни Ванцуй.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 трупа сильно разложились, но их можно было грубо собрать в два полных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судмедэксперты определили по разложению ног, что убийца соскоблил немного плоти с ног, разрезая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были изрезаны, и куски сильно разложились. Установить причину смерти было непросто. Но на основании предварительного осмотра ран вокруг горла судмедэксперты пришли к выводу, что наиболее вероятной причиной смерти было удушение.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вещь, которая поставила Сюй Чуна в тупик. Удушение было непростым делом. Если бы У Тун хотела убить У Шуляня, Ван Айся и Ша Чунь, она могла бы выбрать один из многих способов. Почему удушение?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Чунь также умерла от механической асфиксии, вызванной удушением.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послужило причиной одержимости У Тун удушением?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нашли цепи, которыми связывали У Тун, во дворе семьи У, верно? — Минг Шу закрыл глаза и немного подумал, получив последний отчет Сюй Чуня. — Настоящая У Тун умерла так давно, и после этого не было необходимости заковывать в цепи «нынешнюю» У Тун. Так почему же цепи все еще находились в доме семьи У? В У Шуляня и Ван Айся не было причин хранить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сделала У Тун? — спросил Сюй Чунь. — У Тун была тем, кто намеренно хранил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очень трудно представить степень страданий У Тун в детстве. Она была прикована цепями и ее били плетью. У нее вполне могла быть фобия веревкообразных объектов, таких как цепи и кнуты, — сказал Минг Шу. — И они связаны с ее самыми ненавистными воспоминаниями. Может быть, она хранила цепи, чтобы никогда не забыть свою ненависть или страдания, которые она пережила. Может быть, они были ей напоминанием о том, что однажды она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Сюй Чунь курил. Он прищурился от дыма, заполнившего воздух перед его глазами. — У Шулянь и Ван Айся использовали цепи, чтобы заключить ее в тюрьму. Она хотела использовать что-то подобное, чтобы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объясняет, почему Ша Чунь была убита удушением,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дела с расследованием? Я сейчас же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все еще находился в участке в районе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Наша цепочка улик скоро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Исследовательское мастерство Сяо Маня не могло сравниться с мастерством Минг Шу, но он был более искусным в различных технических аспектах их области. После тщательного анализа он смог найти ключевую улику в ковре из дома У Тун — ковер перед спальней У Тун был запачкан грязью, которая была идентична грязи, окружавшей место, где было обнаружено тело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этот аналитический отчет был опубликован, полиции района Нань удалось найти, благодаря тщательному изучению соответствующих видеозаписей с камер наблюдения, водителя по имени Ян Цююн.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Цююн был водителем такси без лицензии в районе Нань. Он уже модифицировал свою машину, чтобы она выглядела как такси внутри. Между передними и задними сиденьями была перегородка, а еще он установил в машине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точное время, когда У Тун садилась в машину и выходила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августа в 5:49 утра она села в машину Ян Цююня на углу улицы в черной футболке, темно-синих джинсах и с рюкзаком. Она сидела справа сзади. В 6:27 она заплатила наличными и вышла на улице Синчжао в районе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Синчжао находилась примерно в четырех километрах от квартиры У Тун. Полиции было бы трудно отследить 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снова пришел к 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ее притворная наивность исчезла, У Тун на удивление стала еще красивее, чем раньше. Но такая красота была безжизненной, пустой и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округа Хэсян уже нашла твоих родителей… — Минг Шу сделал паузу и изменил свои слова. — Они нашли тела У Шуляня и Ван Айся и подтвердили, что дом семьи У был основным местом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несколько раз моргнула,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умерли от механической асфиксии. Ты использовала цепи, которые когда-то сковывали тебя, чтобы завершить свою месть. — тон Минг Шу был теплым и нежным. Не похоже, чтобы он разговаривал с кем-то, кто убил трех человек. — У Тун, теперь ты удовлетворена?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Тун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какое-то время 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Тун наконец изменилось. Она как будто хотела что-то сказать, но не сразу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удовлетворена? — Минг Шу продолжил. — Прежде чем отомстить человеку, который стал причиной твоих неудач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тонкая шея У Тун напряглась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жила счастливо со своей семьей, когда тебя похитили в юном возрасте. Затем тебя мучили и бесчеловечно обращались, пока тебе не исполнилось семь лет. После этого с тобой обращались лучше, но настоящая ты уже умерла, — сказал Минг Шу. — Тебя использовали как тень, чтобы «продлить жизнь» кого-то другого, а затем тебя использовали как замену этому человеку. В твоем сердце самый ненавистный человек — это не та старая гадалка, и не У Шулян или Ван Айся. Это настоящая У Тун,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внезапно резко втянула воздух, а затем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уже мертва. У тебя не было возможности отомстить ей. В этом году, в районе Праздника Весны, ты убила У Шуляня и Ван Айся. Ты думала, что сможешь выплеснуть свой гнев и начать новую жизнь в новом месте. Твои планы были почти идеальными, до такой степени, что никто в деревне Ванцуй даже не понял, что У Шулянь и Ван Айся умерли. Но когда ты начала новую жизнь, ты поняла, что не можешь отпустить прошлое. Пока ты не убила настоящую У Тун своими руками, ты бы никогда не смогла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опустила голову и поджала губы, прежде чем пробормотать несколько непонятных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некоторое удовольствие, расчленив У Шуляня и Ван Айся, — сказал Минг Шу. — Итак, что бы снова получить это удовольствие, ты разделывала куриц и даже убивала собак из вашего района. Все они были заменой настоящей У Тун. Но ощущение от убийства мелких животных не могло сравниться с ощущением от убийства человека. Поэтому, когда ты узнала секрет, которым Ша Чунь поделилась с Юй Сяочэном, Ша Чунь стала твоей новой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наконец открыла рот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я убила У Шуляня и Ван Айся. И задушила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У Тун внезапно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ждал, пока она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брови У Тун дернулись почти незаметно, а в глазах загорелся странный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поможешь мне найти моих родителей, — пробормотала она.  — Я признаю свою вину и все подробно расскажу. Тогда ты действительно позволишь мне увидеть моих родителей один раз, прежде чем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