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воскресенье в полдень семья провела обед воссоединения, потом отец Фан и Хуан Юрун продолжали развлекать гостей, а Фан Дуцю отвез Цзян Жунъюаня домой, старшеклассник дома это действительно хороший повод, чтобы улизнуть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несколько дней бегал вокруг, чтобы убедиться, что с ногой Фан Дуцю все в порядке, прежде чем со спокойной душой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в Хуэйчэне в разгаре, и все ветви в мгновение ока меняют цвет с зеленого на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воскресенье Фан Дуцю обедал и уговаривал Цзян Жунъюань заняться химией. Он думал, что Цзян Жунъюань непобедим в физике, но не ожидал, что Цзян Жунъюань будет еще хуже в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сжал виски и выдавил слова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поговорить о последней части. Активность атомов водорода на гидроксильных группах в молекулах уксусной кислоты, фенола, воды и этанола постепенно ослабевала, поэтому натрий гидроксид не реагирует с этанолом!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тут же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вступает в реакцию с этанолом?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лбу Фан Дуцю вот-вот выпнутся: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изучай причину, я зажгу благовония, если ты сможешь запомнить концепцию!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Реферат по химии пытал Цзян Жунъюаня в течение трех часов. В это время помощник Ран был подобен божественному оружию, спустившемуся с небес, и спас Цзян Жунъюаня из пещеры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Ран держал в руках большую стопку информации, за ним шел мужчина средних лет в черном костюме, источавший благородную и элитную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подумал, что помощник Ран по выходным приводит людей на сверхурочную работу, чтобы обсудить дела компании с Фан Дуцю, поэтому он собрал книги на столе и приготовился к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тоже оставайся и послушай, — позвал его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Подозрение в его глазах было настолько сильным, что Фан Дуцю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о наследстве, оставленном твоей матерью. Ты являешся вовлеченной стороной. Хотя ты доверил мне помочь тебе разобраться с этим, я думаю, ты имеешь право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отложил книгу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необъяснимо нервничал. После долгого колебания он встал и сел рядом с Фан Дуцю. Видя, что Фан Дуцю игнорирует его, он протянул руку и сжал руку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температура падает, он носит более толстую осеннюю одежду и не может почувствовать тепло тела, что немного расстраивает.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привел помощник Ран, собрал информацию и передал ее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адвокат Чен, который принял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взял информацию и пролистал ее, слушая вступление адвоката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г-н Хо скончался, он оставил после себя сталелитейный завод и 7000 тонн не проданой стали. Все оборудование сборочной линии на перерабатывающем заводе было полностью заменено три года назад, и производственная линия завершена... Госпожа Хо Иньэр не взяла на себя управление напрямую. После того, как они поженились, Цзян Пин взяла на себя полное управление этими делами. В семье Хо есть 16 объектов недвижимости, 3 из которых в настоящее время принадлежат Цзян Пину, а 13 проданы... Судя по времени передачи, можно сделать вывод, что эти объекты принадлежат семье госпожи Хо Иньэр, это не общее имущество супругов... Согласно оценке госпожи Хо, сделанной перед смертью, это стоило сто сорок миллионов… Согласно книжной статистике, наличные, оставленные господином Хо, составляют более 70 миллионов. Господин Хо не любит коллекционировать драгоценности, но общая сумма коллекции чая, собранная вашим дедушкой за всю жизнь, составляет не менее 5 миллионов. Жаль, что эту часть наследства невозможно отследить, Цзян Пин может объяснить, что она используется в семейной жизни пары, особенно чай, который, можно сказать, пьет госпожа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Чэнь перевернул страницу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показало, что госпожа Хо Иньэр также любила пробовать чай. На многочисленных банкетах, которые они устраивали после свадьбы, Хо Иньэр развлекала гостей чаями из коллекции господина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Подводя итог, госпожа Хо унаследовала все имущество господина Хо как добрачную собственность. Поскольку госпожа Хо не оставила завещания перед своей смертью, Цзян Жунъюань и Цзян Пин совместно унаследовали все имущество госпожи Хо как первые наследники. Поскольку на момент смерти матери вам исполнилось 8 лет, вы, как несовершеннолетний, должны получить большую часть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Чен закрыл папку в руке и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Цзян Пин взял на себя обязательство содержать Цзян Жунъюаня и жил с ним, поэтому мой ответ таков: если мы пойдем в суд, Цзян Пин также унаследует большую часть имущества, когда приговор вынесен, и может даже получить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Жунъюань внезапно слабо поднял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предоставить тот факт, что Цзян Пин не выполнил свои обязательства по поддержке и скрыл наследство, могу ли я получить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был удивлен. Он положил информацию в руку и посмотрел на Цзян Жунъюань. Судя по жалкому виду Цзян Жунъюаня, когда они впервые встретились, он подумал, что у Цзян Жунъюаня действительно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Чен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зависимости от ситуации другой стороны, если подтвердится, что скрытое наследство не было использовано для несовершеннолетних наследников, вы можете потребовать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Чен, пожалуйста, добавьте друга, и я отправлю вам сообщение из своего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взглянул на него, и Цзян Жунъюань был очень вежлив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тебе я тоже дам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нажал на кнопку и увидел, что Цзян Жунъюань сам сделал эти счета! В соответствии со временем, начиная с момента смерти госпожи Хо, записывались его ежегодная плата за обучение, одежда, ежедневные расходы и т.д., каждая копейка, которую Цзян Пин тратил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сумма денег становилась все меньше и меньше после окончания средней школы, и доходы и расходы Цзян Жунъюаня от его собственной работы были добавлены к более поздним отчетам.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Цзян Жунъюань также сохранил много фотографических свидетельств.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Фан Дуцю читал, тем больше он боялся. Он не мог себе представить, как молодому Цзян Жунъюаню удавалось поддерживать себя, работая неполный рабочий день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тем злее становился, и кипящая магма текла взад и вперед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Проглотил имущество семьи Хо стоимостью почти 400 миллионов юаней! Но за все эти годы на Цзян Жунъюаня было потрачено менее 50 000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Фан Дуцю неосознанно отразилось недовольство, Цзян Жунъюань опустил подбородок на стол, его глаза ярко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ты злишься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смягчил выражение лица и протянул руку, чтобы потереть голову. Какой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всю информацию брату Дуцю, и вы сможете посмотреть и обработать ее. Я, старшеклассник, занятый учебой,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кивнул и сказал адвокату 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возникнут какие-либо вопросы в будущем, адвокат Чен, пожалуйста, свяжитесь со мной напрямую. Цзян Пин забрал сырье, оставленное г-ном Хо, а затем привлек несколько раундов финансирования для повторного открытия компании, невозможно разделить исходные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мнение Цзян 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компания или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мне это наличными. Я не знаю, как управлять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часть будет конвертирована в наличные, и сумма будет подсчитана. Вы, юристы компании, займитесь делом, компания платит вам десятки миллионов за работу каждый год, так что двигайтесь время от времени. Помощник Ран, обратите внимание на передвижения семьи Цзян, не позволяйте семье Цзян узнать о проверке активов.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Ран и адвокат Чен получили свои задания 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по-прежнему лежал подбородком на руке Фан Дуцю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прекрасно понимал, что настроение Цзян Жунъюаня, похоже,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тупо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стоит ли мне брать деньги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коснулся лба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температуры, почему ты говоришь чепуху? Это то, что ты заслуживаешь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вниз, он мог видеть только роскошную голову и прямой нос Цзян 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моя мать могла дожить до того, чтобы составить завещание, боюсь, она бы просто захотела оставить все деньги Цзян Пину, — насмешливо улыбнулся Цзян 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моя мать была жива, она могла видеть только Цзян Пина. Когда я впервые пошел в начальную школу, в бизнесе семьи Цзян были некоторые перипетии. Цзян Пин так устал, что заснул на диване. Моя мать плакала от горя. В то время я простудился и у меня поднялась температура. Я лежал на кровати с температурой и говорил всякую ерунду. Няня пошла позвонить моей матери. Она заботилась только о том, чтобы заботиться о моем отце, и не беспокоилась обо мне настолько, чтобы даже просто прийти и посмотреть на меня. Это няня больше не выдержала и отправила меня в больницу. Я пролежал в больнице неделю, и родители ни разу не пришли... Меня наконец выписали из больницы. Первое, что сказала мама, увидев меня, — не спросить, как я, а отругать, почему я не оставался рядом с отцом, создавая проблемы моему отцу в самое загруженное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его челюсть двигалась, от чего у Фан Дуцю болела рука, а сердце болело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Фан и Хуан Южун свободно влюбились друг в друга. После того, как отец Фан упрямо бросил вызов желаниям старика и женился на ней, он не позволил Хуан Южун страдать ни дня. Но любовь между ними одинаково упала и на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не мог себе представить, как осторожный Цзян Жунъюань беспомощно провел свое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утешающе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г-жа Хо Иньэр знала, что ее любимый муж изменил ей и у них родился ребенок до того, как они поженились, она, вероятно, не захотела бы оставлять деньги Цзян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саркастически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моя мать действительно знала, она могла бы даже пригласить Хань Шулинь к себе в качестве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был ошеломлен, Хо Иньэр ведь не была бы такой щедрой?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Хо… еще не достигла такого уровня,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Пин изменял ей до того, как женился. Ты же не думаешь, что он сможет изменить свой образ жизни после женитьбы,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расплылся в неприятной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встречался с Цзян Чжичаем утром, в полдень пошел сопровождать первую любовницу, о нет, это вторая любовница, первая — это Хань Шулинь, в полдень сопровождал вторую любовницу, чтобы выпить, вечером сопровождал Хань Шулинь на ужин, а посреди ночи пошел на свидание с третьей любовницей, и попросил пятую любовницу сопровождать его, чтобы снять напряжение на работе, а когда он возвращался после трудного дня, шестая любовница ждала, чтобы сделать массаж генеральному директору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просто хотел аплодировать Цзян Пину. Он был таким мастером тайм-менеджмента. Этот график был даже более загруженным, чем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правду, откуда ты все это знаешь? — спросил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также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третью, когда раздавал листовки, я встретил четвертую, когда работал официантом, пятую сфотографировал Кан Ле, а шестая — это просто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по своему телефону и вытащил сохраненное видео. Он щелкнул по нему и открыл перед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Бог Небес помогает мне, кто-то даже снял видео, и запечатлил его похождения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съемки — очень известное место встречи пар в Хуэйчэне. Мальчик снимал свою девушку. Камера пронеслась мимо и запечатлела, как Цзян Пин целует молодого и красивого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потерял дар речи, почему господин Цзян все еще так веселился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не считается, Цзян Пин будет прятаться снова, есть поговорка, что ребенок не ест слишком много, если это просто перекусы. Маленьких любовниц номер четыре и пять моя мать видела с ним лично. — Цзян Жунъюань подмигнул Фан Дуцю: — Угадай, какой была реакция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домой и горько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она повернулась и записалась на курсы по усилению очарования Омеги, чтобы научится, как захватить сердце альфа-мужа.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Фан Дуцю пошло трещинами: в этом мире нет такого понятия, как самое возмутительное, есть только более возмутительное. Когда тетушка Хо приходила к матери поболтать и выпить чашку чая, она явно выглядела вполне приличным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Фан Дуцю подумал о чем-то и крепко сжал шею Цзян Жунъюаня правой рукой, — поскольку у тебя есть доказательства мошенничества Цзян Пина и подробности его расходов на протяжении многих лет, ты также мог подать иск самостоятельно. Ты бы точно не проиграл, даже если ты не сможешь забрать большую часть наследства, тебе все равно достанется не меньше 50%, чего тебе хватит, чтобы иметь достаточно еды и одежды на всю оставшуюся жизнь. Твоя цель прийти ко мне до брака явно не состоятельна.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Фан Дуцю был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выходя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http://bllate.org/book/14858/1321783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