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Пффф! - Хань Чаншэн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"Выносил ночной горшок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Ань Юаня дернулась: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схватился руками за живот, из последних сил пытаясь не расхохотаться. "Шутишь, что ли? Он скажет, что не помнит, даже если прекрасно помнит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Лаосань неуверенно посмотрел на Хань Чаншэна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Ань Юань хоть что-то сказать, а Хань Чаншэн уже вышел вперед и хлопнул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его мастер, - с безобидной улыбкой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Лаосань, выпучив глаза,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Юэ Пэн из секты Юэхуа? Вот уж не ожидал, что вы окажетесь таким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покосился на Хань Чаншэна, но тот не стал ничего объяснять. Посмотрев на разбойников, столпившихся за спиной И Лаосаня,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Лаосань быстро подошел к столу и выдвинул два стула: для Ань Юаня и Хань Чаншэна. Как только разбойники узнали, кем на самом деле был Ань Юань, они просто не могли отвести от него глаз. Их враждебность почти полностью испарилась, и те, кто раньше схватил мечи, потихоньку убрали их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 широкой улыбкой уселся за стол, затем Ань Юань присел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И Лаосань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Минуло уже больше десяти лет с тех пор, как отсюда ушел молодой господин. Неудивительно, что вы не знаете о случившемся в префектуре Тяньдао. Это длинная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Префектура Тяньдао изначально не являлась богатым местом. Однако из-за того, что на этой земле стояла усадьба Тяньюань, люди не осмеливались творить беззаконие на ее территории, поэтому люди жили и трудились в мире и довольстве. В итоге, когда пала усадьба Тяньюань, территорию префектуры наводнили бандиты из соседних земель. Префектура лишилась своего покровителя и стала добычей сильных мира сего, превратившись в место кровавой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жили здесь, либо погибли, либо бежали отсюда, либо сами стали бандитами, которые объявили себя правителями здешних гор. Поля стали бесплодными, мастерские оказались заброшены, а префектура Тяньдао постепенно скатилась до своего нынешнего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Юань это слушал, выражение его лица стало невероятно мрачным. Хань Чаншэн заметил, что он крепко сжал свои кулаки.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 усадьбе? - наконец, спросил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Лаосань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молодой господин ушел отсюда, я был всего лишь подростком. Ради собственного выживания некоторые из моих братьев тоже подались в бандиты, создав банду Солнца. Мы обворовываем чужаков-путешественников и защищаем здешних жителей. Поэтому я вчера ненароком оскорбил молодого господина и 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продолжал он, - я, вроде как, признал молодого господина. Внешность молодого господина с детства изменилась не очень сильно, но у меня не было полной уверенности. А сегодня вы сами пришли в усадьбу и тем самым подтвердили мои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выступившие на глазах слезы,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вернулись, молодой господин. Я безумно этому рад, но усадьба уже не та... Почему вы вернулись,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горные разбойники узнали, кем был Ань Юань, у них не осталось по отношению к ним ни малейшей враждебности. Кто-то из них даже налил им вина, пока другие отправились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даже не подозревали, что вы - глава этой усадьбы, простите, что обидели вас, - другие двое, что напали на них, подошли извиниться. - Неудивительно, что вы так сильны. У вас такая знакомая фигура, а мы ее не признали,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отодвинул от себя предложенную ему чашу вина и посмотрел на Ань Юаня. Сначала этот парень дал серебро И Лаосаню, а потом отпустил этих разбойников, которые посреди ночи напали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по доброте душевной или потому, что узнал И Лаосаня? Если у него доброе сердце, то почему он обращается так с ним, своим мастером? А если он помнит И Лаосаня, то как много у него воспоминаний? Вспомнил ли он Ли Цзюлуна?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горных разбойников, с надеждой глядя на них,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теперь, вернувшись сюда, вы собираетесь возродить усадьбу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 ним повернулись и все остальные бандиты, выжидательно уставившись на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когда-то были местными жителями, которые со временем стали разбойниками. Некоторые из пожилых людей до сих пор помнили былое величие усадьбы Тяньюань, позволявшее людям префектуры Тяньдао жить в мире и благополучии. Хотя у молодых людей осталось не так много воспоминаний о тех временах, старшие рассказывали им, что глава усадьбы Тяньюань был хорошим человеком. Если бы горная усадьба Тяньюань до сих пор стояла на страже порядка, префектура никогда бы не опустилась до подобного разорения.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Лаосань, - заговорил Хань Чаншэн, - раз уж ты прежде был слугой в этой усадьбе, должно быть, ты находился здесь, когда убили страршего господина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Лаосань кивнул, погрузившись в воспоминания о случившемся пятнадцать лет назад. Скрежеща зубами,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чертова демоническая секта. Именно из-за нее пострадала наша префектура Тяньдао! Я всего несколько дней назад сказал парням, что нужно набрать побольше людей и всем вместе отправиться к секте Тяньнин, чтобы отомстить за старшего господина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едва не расхохотался. Эти парни даже толком боевыми искусствами не овладели, и они еще хотели потягаться силами с сектой Тяньнин?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взглянул на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придав своему лицу невозмутимое выражение, Хань Чаншэн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что случилось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Лаосань с некоторым смущением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всем в префектуре Тяньдао и без того известно об этом. Люди из секты Тяньнин проходили мимо усадьбы и из-за своей ненависти к ее главе убили его, утащив с собой все ценное, что было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нахмурился. Убийство главы усадьбы еще кое-как вписывалось в то, как вела свои дела секта Тяньнин. Да, они убивали людей, но никогда не опускались до кражи их ценностей. У секты Тяньнин и без того не было недостатка в деньгах. К тому же префектура Тяньдао находилась в западном регионе, а их гора Сюйшань - в северном. Разграбить ценности, а потом тащить это все за тридевять земель - оно явно того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собственными глазами видел людей из демонической секты? - спросил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Лаосань снова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была дюжина людей в масках, которые обнажали свои мечи, едва заметив кого-нибудь. Ваша служанка спрятала вас в шкафу, а я в тот день так перепугался, что забрался под стол, после этого мне удалось отсюда сбежать. Но они перебили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нахмурился и опустил голову, пытаясь вспомнить о случившемся в детстве.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масках? Целая дюжина?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бывший глава секты взял его с собой в путешествие, их сопровождали всего три-четыре человека. Они отличались от горных разбойников и никогда не пытались задавить противника численностью.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показать, что слишком много знает об этом, ведь это наверняка вызовет у Ань Юаня некие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 спросил И Лаосань. - Мастер молодого господина усадьбы, почему вы спрашиваете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тут же сменил тему,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Усадьбу отремонтировали?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Лаосань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Деревня несколько лет простояла заброшенной. Позже нашим братьям понадобилось место, где можно было бы обосноваться, так что они вернулись сюда. Но наши братья не трогали ничего внутри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какое-то время поболтали, пока на землю не опустились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угостить Ань Юаня и Хань Чаншэна, несколько разбойников накрыли на стол, выставив на него все, что имели, а именно вино и блюда, приготовленные из овощей. Пусть они были не богаты, зато очень 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и Хань Чаншэн уже несколько дней находились в пути и почти не имели возможности нормально поесть. Они не стали отказываться от их добрых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заставленным едой столом, И Лаосань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раз уж вы снова расследуете это дело, это значит, что вы решили свести счеты с демонической сектой?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разбойников, с которым они встретились прошлой ночью,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усадьбы и его мастер настолько могущественны и хороши в боевых искусствах, что определенно смогут стереть с лица земли секту Тяньнин!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фыркнул. Если бы они знали, что мастер их молодого господина усадьбы был главой той самой демонической секты, они бы уже от страха намочили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случилось, я был еще слишком мал и почти ничего не помню. Поэтому я вернулся, чтобы узнать, что же тогда произошло. Если вы хотите отомстить, для начала нужно разобраться, кому за что следует воздать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Горные разбойники переглянулись друг с другом, на их лицах отразилось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не собираетесь возрождать усадьбу Тяньюань? - тихо пробормотал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помогите как-нибудь прогнать этих ублюдков из банды Злого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Лаосань окинул их пристальным взглядом, и все тут же примолкли.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Банда Злого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Горные разбойники переглянулись. Наконец, один из них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усадьбы, банда Злого Ветра - это соседствующая с нами группа бандитов. После падения усадьбы Тяньюань в префектуру Тяньдао вторглись бандиты и конокрады, принеся местным жителям много горя, особенно отличилась среди них банда Злого Ветра. Они отобрали не только наши деньги, но и наших женщин с детьми. Наши братья грабили лишь чужаков и всегда защищали местных жителей, поэтому мы так яростно, изо всех сил сражаемся с этой бандой.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Лаосань хотел было еще что-то сказать, но замолчал, когда повнимательнее присмотрелся к выражениям лиц Ань Юаня и Хань Чаншэна. Лицо Ань Юаня оставалось совершенно невыразительным, тогда как на лице Хань Чаншэна вообще отсутствовал интерес.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конференции Улинь оставалось еще два месяца. Он не знал, успеют ли они до этого выяснить, что произошло пятнадцать лет назад. Ему не хотелось вмешиваться в чужие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банда Доброго или Злого Ветра, она не имела к жизни Ань Юаня ни малейшего отношения. Он бы и пальцем не пошевелил, пытаясь разобрать весь этот беспорядок. Теперь он немного опасался себя самого, ведь он совершенно ненамеренно мог снова изменить судьбы людей. После того как в самом начале погиб Ли Цзюлун, все покатилось по наклонной, как нарастающий снежный ком. В настоящий момент он не желал связываться с делами, которые не имели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Лаосань заметил, что они не желают вмешиваться. Он с укором обратился к разбойнику, заговорившему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эта банда Злого Ветра? Разве мы можем позволить молодому господину усадьбы так рисковать?! Уже довольно поздно. Молодому господину усадьбы и мастеру Юэ Пэну следует для начала как следует отдохнуть. Поговорить можно будет 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Хмыкнув в знак согласия, Хань Чаншэн с важным видом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 усадьбе Тяньюань жили сотни людей, поэтому здесь хватало домов. И Лаосань устроил их в двух пустых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совсем стемнело, но у Хань Чаншэна ни в одном глазу не было сна. Он и раньше чувствовал, что в случившемся пятнадцать лет назад было что-то не так. Теперь же он был абсолютно уверен, что секта Тяньнин никого здесь не убивала. Однако, если верить словам прочих бессмертных собак, согласно оригинальной судьбе, Хуанфу Тугэня должна была убить секта Тяньнин. Вот только юный Хань Чаншэн изменил ее, устроив истерику и заставив людей из секты пройти мимо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изменения судьбы Хуанфу Тугэнь должен был жить долго и счастливо. Как он мог умереть? Неужели с его изначальным жизненным путем было что-то не так или все-таки убийца имел какое-то отношение к нему, Хань Чаншэну? Мог ли он изменить судьбу и убийцы? 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разве в пять лет он обладал этой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покачал головой и переоделся в черную одежду, после чего тихо выскользнул на улицу. Он должен был выяснить, что случилось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уже поздняя ночь, усадьба затихла. Ань Юань и разбойники должны были спать. Хань Чаншэн направился прямиком к хозяйской спальне, затем открыл дверь и вошел. Именно здесь когда-то жил Хуанфу Тугэнь.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зажег свечу и осмотрелся по сторонам. Здесь было ужасно грязно. Письменный стол оказался расколот надвое; шкаф лежал на боку, а на полу остались черные следы, очень похожие на засохшие потеки крови. Наклонившись, он дотронулся до них. Весь пол был покрыт толстым слоем пыли - сюда уже явно много лет никто не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в сторонке свечу, Хань Чаншэн занялся поисками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него за спиной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здесь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