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дневных занятий наступил вечер, и Лань Есин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не было в общежитии, он, похоже, уехал домой. Однако Цзянь Си ждал его на балконе прямо за французским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Цзянь Си было как всегда невинным и милым: «Когда я пришел, твой сосед по комнате еще был здесь, он впустил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кивнул и равнодушно сказал: «Заходи и садись». Затем он сел на кровать и предложил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 вошел и сел на стул, положив предплечья на спинку и глядя на него. «Тебя так рано выписали? 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подсознательно пошевелил правым плечом. «Сейчас ничего серьезного». Просто немного болит, когда прикасаешься.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 улыбнулся.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милая маска на лице Цзянь Си постепенно исчезла. Он серьезно посмотрел на Лань Есин. «Сяо Есин, ты думаешь, что этот пожар был моих рук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способность феромонов действительно может привести к потере контроля над умственными способностями. Ментальная сила его семьи, как и семьи Юань Пина, основаны на феромонах, и его сила действительно достигла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многие в школе говорят, что он стоял за этим, организовав потерю ментальной силы Ли Синь, которая привела к пожару, позволив семье Цзянь получить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поверит ли в это Лань Есин?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тихо посмотрел на него, а затем честно сказал: «Я подозревал это». После происшествия никто не мог не заподозрить конечного бенефициара.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 усмехнулся. «Как честно, Сяо Есин». После паузы он тоже заговорил откровенно: «Моя семья действительно подогревала общественное мнение для получения прибыли, но веришь ты в это или нет, я хочу сказать, что я не делал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таких низких моральных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он вырастет до уровня своего отца, он будет делать все для интересов семьи, но, по крайней мере, на данный момент он еще не достиг этой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 «Я действительно хотел разобраться с внебрачным сыном моего двоюродного брата, но у меня есть бесчисленное множество более прямых методов, которые никогда не затронут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узнал тебя в классе, я тоже заподозрил тебя, проверил тебя и подумал о том, чтобы расследовать тебя. Но в тот вечер, когда я окликнул тебя, я уже решил, что независимо от твоего происхождения, я хочу попробовать подружиться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был так честен с человеком, которого знал менее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поверит ли ему теперь Лань Есин?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в светлых глазах Лань Есина замерцали красивые осколки света. Он решительно протянул руку.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Цзянь Си сузились, затем его лазурные глаза изогнулись, когда он взял Лань Есина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Цзянь Си попрощался с Лань Есином. Но, дойдя до двери, он как будто о чем-то вспомнил и обернулся к нему. «Сяо Есин, все члены семьи Юань унаследовали гены сумасшедших; они способны на все. Юань Пин, которого ты встретил в столовой, еще более безумен и нелогичен. Ты должен быть осторожен с ним и с клубом, который он основал».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кивнул, а затем спросил: «А что такое клуб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уроков в тот день он попытался расспросить нескольких незнакомых одноклассников. Хотя это был всего лишь университетский клуб, обычные студенты казались сдержанными и не осмеливались много говорить, поэтому ничего не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Цзянь Си мелькнул холодный блеск. «Это просто отвратительная группа, которая собирает неблагонадежных хулиганов из школы и за ее пределами. У них нет никаких принципов». И ментальная сила Юань Пина, основанная на феромонах, также могла достигать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опустил глаза, записал это и очень искренне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Цзянь Си Лань Есин просто собрал несколько вещей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приготовило будущее, Лань Есин всегда выбирал жить настоящим. Он временно отложил школьные дела и начал наслаждаться двухдневными каникулами.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знакомился с кошкой, вкусно готовил и кушал, дремал на диване, смотрел телешоу и фильмы из этого мира и обсуждал их с системой, ночью любовался чистым звездным небом с балкона, перед сном переписывал заметки, которые ему одолжил Цяо Ю, и тщательно записывал подробности школьных событий в другой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страницу «Цяо Ю», он поставил вопросительный знак в графе «ментальная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ранее упоминала, что Цяо Ю был сиротой из известной семьи, имевшей тесные связи с королевской семьей, и воспитывался старым дворецким семьи. Согласно теории наследования ментальной силы, он также должен обладать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не знала, в чем заключалась его ментальная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расспросил об этом в школе, но никто не знал. Цяо Ю, похоже, никогда не использовал свою ментальную силу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долго смотрел на вопросительный знак, прежде чем закрыть тетрадь. Затем он умылся и лег спать, тихо и приятно проведя первый день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белый кот стал немного смелее. Когда Лань Есин был в гостиной, он осторожно свернулся в углу дивана, чтобы отдохнуть, постепенно отмечая удобные места своим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Есин сел на диван, она начала подходить к нему на своих пушистых коротких лапках и тереться об его пальцы, как будто приветствуя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мягко улыбнулся и открыл для нее банку влажного корма. После того, как кошка с удовольствием доела и элегантно вылизала лапы, он поднял ее и отнес в ту же ветеринарную клинику для вакцинации.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снова встретил владельца корги, которого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сосед по-прежнему был элегантно и аккуратно одет. Пока корги проходил ежегодный медицинский осмотр, он с удовольствием обменялся именами с молодым человеком, который произвел на него хорошее впечатление, и завел разговор. «Как зовут вашего любимого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моргнул. «Пушистик». Так он его называл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глядя на хорошо воспитанного котенка, которому делали прививку, и похвалил: «Какой добрый и красивый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ласково посмотрел на него и улыбнулся. «Я тоже так думаю». После паузы он спросил: «Как зовут корги?»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ответил: «Личи. Потому что мой молодой Хозяин любит есть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посмотрел на Лань Есина с еще большей нежностью. «Как замечательно, студенты университета на каникулах должны наслаждаться жизнью со своими домашними животными». На его лице медленно появилось облегчение. «Мой молодой Хозяин пошел в ближайшую книжную лавку за книгами и позже заберет нас. Вы двое из одного университета, я вас потом представлю».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молодой господин должен заводить больше таких друзей,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зазвенели ветряные колокольчики у входа в больницу. Персонал, думая, что это пришел владелец домашнего животного, уже собирался что-то сказать с вежливой улыбкой, но затем замер: появились трое грубоватых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черных масках, с опущенными головами, руками в карманах, и, несмотря на попытки персонала остановить их, бродили по вестибюлю, что-то ища. Наконец, они направились к Лань Есину и старику, вытащив что-то из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вспышек холодного света, почти мгновенных, когда все они набросились на Лань Есина и старика, сжимая 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кто-то совершит такой поступок средь белого дня в центре города. В больнице мгновенно воцарился хаос, крики, автоматические сигналы тревоги и испуганное рычание домашних собак смешались в какофонию. Все отчаянно пытались выбежать.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«Ззззз-ла!»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быстро среагировав, использовал функцию электрошока системы, чтобы вывести одного человека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другого был готов вонзиться 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прикрыл пожилого человека, который инстинктивно рухнул на землю от страха, закрыв глаза, отчаянно сжимая грудь и почти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«Ззззз-ла!»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полностью прикрыл старика за своей спиной. Он холодно посмотрел на Альфу, который был на голову выше него. Железный кинжал ударил по его руке, которая была защищена электричеством; лезвие было изолировано током, и человек, державший кинжал, также задрожал и упал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задержки между контактом человека и прилипанием тока третий человек воспользовался моментом, чтобы яростно наброситься на Лань Есина и ударить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Есина внезапно расширились — у него действительно было время увернуться, но если бы он это сделал, нож пронзил бы старика, стоящего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Ветряные колокольчики у двери зазвенели тревожно, как будто кто-то вошел тяжелыми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Лань Есин услышал звук капающей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блестящий кончик лезвия находился менее чем в трех сантиметрах от его правого глазного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стройный молодой человек с золотистыми волосами стоял там, вытянув правую руку, сжимая лезвие, полностью блокируя кончик, который мог пронзить глазное яблоко Лань 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Лань Есин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капала непрерывно. Цяо Ю медленно повернул голову, полностью сбросив маску улыбки, и без выражения посмотрел на Альфу, держащего нож. От него исходило ужасающее давление, а его изумрудные глаза были полны холодных, темных теней, намекающих на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хрустящим «стуком», прежде чем Лань Есин успел увидеть движение, Альфа был уже обезоружен молодым человеком, который вывернул ему запястье. После леденящего звука ломающихся костей, длинная нога молодого человека жестоко ударила противника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закричал и упал на землю, быстро закатив глаза и потеряв сознание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смотрел на противника с холодным выражением лица, как будто смотрел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пришел в себя и быстро достал чистый платок, шагнув вперед. Он, естественно, взял руку молодого человека и крепко прижал платок к ране, чтобы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тьма в глазах Цяо Ю еще не рассеялась. Почувствовав движения молодого человека и его теплые пальцы, его выражение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задыхался и с трудом открыл глаза. Цяо Ю почти инстинктивно быстро убрал руку, спрятав ее вместе с платочком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хриплым: «Его лекарство в правом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бросил на него взгляд, затем решительно шагнул вперед, достал таблетки из кармана старика и дал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пришел в себя и с беспокойством посмотрел на молодого человека с золотистыми волосами и Лань Есина. «Чья кровь на земле? Молодой господин, Лань,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безразлично солгал: «Человека,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старик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наконец прибыла полиция. Цяо Ю успокоил старика и посадил его и корги в такси, чтобы отвезти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доверил старику запасной ключ от дома и привитого Пушистика, попросив его поместить Пушистика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сопровождал Цяо Ю в ближайшую клинику, чтобы перевязать его рану, а затем они пошли в ближайший полицейский участок, чтобы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процедуры были завершены, день прошел, и наступал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полицейского участка вместе, идя бок о бок по улице, где уже зажглись огни. Лань Есин почувствовал прохладный аромат лайма. Он обернулся и увидел, как вечерний ветерок поднимает блестящие золотистые волосы молодого человека. Его черты лица были безупречно красивыми, но в его прекрасных изумрудных глазах все еще таилась тень холодной, мрачной и жестокой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надел свою идеальную улыбающуюся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отвёл взгляд: это была его вторая личная встреча с Цяо Ю за пределами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был в горящем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оба раза Цяо Ю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посмотрел на вечерние звёзды в небе, моргнул и сказал: «Почему бы тебе не остаться у меня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остановился, подняв бровь и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указал: «Ты же не хочешь, чтобы твоя семья увидела рану на твоей руке, и, вероятно, не хочешь возвращаться в школу в таком виде, верно? И тебе неудобно самому менять повязку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приходи ко мне. Можешь остаться на одну ночь. Завтра мы вместе вернемся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другой может беспокоиться о других вещах, Лань Есин пожал плечами. «В любом случае, мы оба Беты, так что никаких неудобств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в этом мире были полностью перепутаны. Даже в школе, где учились только мальчики, многие Альфы и Омеги преследовали и были одержимы Цяо Ю, хотя все они были мужчинами. Он всегда понимал это как притяжение между разными полами. Поэтому он всегда чувствовал себя неловко, будучи соседом по комнате Цзян Сяочжоу, и старался вести себя как джентльмен с Цзянь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представителями того же пола не должно быть никаких проблем в этом плане, верно? Цяо Ю должен был бы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Есин смотрел на молодого человека с золотистыми волосами с чрезвычайно ясным и откровенным выражением лица,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Ю долго смотрел на молодого человека с чрезвычайно тонким выражением лица, а затем наконец произнес низким, слегка хриплым голосом: «... Тогда я воспользуюсь твоим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http://bllate.org/book/14712/1314542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