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Лу Яо еще не полностью восстановилось. Измученный, он свернулся калачиком в постели, заставляя себя думать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еще нужно было лично уволиться из магазина; одного телефонного звонка, скорее всего, было бы недостаточно, чтобы Ма Сун сдался. А если Фу Яньхуай вернется сегодня вечером, как лучше всего поблагодарить его? Фу Яньхуай, казалось, не нуждался ни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Лу Яо становились все тяжелее, но его мысли были слишком хаотичны, и ему было трудно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размышлял, подойдет ли финансовый торт, его телефон внезапно зазвонил. Еще полудремая, Лу Яо вздрогнул и потянулся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понял, что это был его новый телефон — он забыл переключить его на вибрацию. Это был Ся Шиюэ.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Яо ответил, голос Ся Шиюэ раздался в трубке: «Ма Сун, наверное,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жаловался: «Он без перерыва затевает ссоры с тех пор, как пришел сегодня в магазин. Клянусь, у него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Яо сжалось. «Что он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внезапно понизил голос, придав ему загадочный оттенок. «Кто был тот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был сбит с толку. «Какой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сразу же начал объяснять: «Ма Сун звонил тебе, но ответил альфа. Это был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Яо спросить, откуда Ся Шиюэ это знает, как он вскочил в постели, и его прядь волос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он просто оказался поблизости. Он не собирался отвечать на мой звонок», — объяснил Лу Яо. «Это было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звучал уверенно. «Так это действительно был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термин был правильным, но Лу Яо все равно чувствовал себя неловко. Ся Шиюэ задумчиво цыкнул. «Твой партнер — альфа, да? Отношения между А и В в наши дни довольно редки. Вы, должно быть,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не могли формировать связи на основе запаха, поэтому отношения с альфой или омегой представляли собой значительный физиологический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Яо этой проблемы не было, потому что между ним и Фу Яньхуаем изначально не было эмоциональной связи. Только недавно отношение Фу Яньхуая немного смягчилось. Лу Яо по-прежнему не понимал причину обычной холодности Фу Яньхуая или его внезапного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сменил тему, прочистив горло. «Ма Сун что-нибудь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Ся Шиюэ вновь всплыл на поверхность. «Как человек, который даже не умеет готовить десерты, может приходить сюда и играть в критика? Успех этого магазина не имеет ничего общего с его подходом к бизнесу. Я ухожу, как только завтра получу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семьи Ся серьезно относился к своим заработкам. Деньги, может, и были незначительными, но его тяжелый труд был ценным — он не ушел бы без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сказал: «Я тоже пойду завтра в магазин. Просто упомянуть об увольнении по телефону может быть недостаточно, чтобы Ма Сун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Сун определенно не согласится — только из-за того, что ранее присутствовал Фу Яньхуай, он был слишком застенчив, чтобы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Шиюэ был в восторге. «Прекрасно! Завтра мы сможем вместе поискать новые места. Самое важное в начале бизнеса — это смелость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Зарабатывание денег не было целью — главное был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и решимость молодого хозяина семьи Ся были непостижимы для Лу Яо. Его собственная мечта заключалась просто в том, чтобы открыть свой собственный магазин десертов.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Надежды Лу Яо были скромными — ему хватало малейшего тепла и сладости, чтобы долго их лелеять.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искренне сказал: «Я уверен, что ты добьешься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весело рассмеялся. «Конечно! С тобой у нас будет много клиентов. Посмотри, как популярной стала лавка Ма Сона после того, как ты к нам присоединился — это доказывает, что ты приносишь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раньше не называл Лу Яо талисманом удачи. Напротив, он слышал много противоположных вещей. Смущенный, он ответил: «Спасибо. Это первый раз, когда кто-то мне такое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на мгновение замялся, но не стал давить дальше. «Я пойду работать.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снова лег, поднял телефон, посмотрел на него и осторожно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уставшим. В последнее время он часто чувствовал себя изможденным, но, по крайней мере, сейчас он не испытывал физического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мазь, нанесенная утром, подействовала — жар, отек и зуд на затылке полностью исчезли. Воздух в комнате был чистым. Его мышцы постепенно расслабились, и он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специально распорядился, чтобы в меню ужина сегодняшнего вечера был питательный суп. После консультации с диетологом было решено, что Лу Яо нужна достаточная энергия для выздоровления. Повторяющиеся приступы лихорадки были нехорошим знаком, поэтому дворецкий в последнее время внимательно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обычного, Лу Яо спал крепко — так крепко, что проспал первый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его, он некоторое время сидел на кровати, прежде чем полностью открыть глаза. Вставая, он громко спросил: «Почему я так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решил приготовить полуночный перекус для Фу Яньхуая. Поскольку Фу Яньхуай не любил десерты, Лу Яо не стал их готовить. Его кулинарные навыки позволяли ему готовить только простые домашние блюда, поэтому он встал немного раньше, чтобы спросить у повара о предпочтениях Фу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поужинал в кухне, а затем серьезно обсудил с поваром возможные варианты полуночного перекуса. Затем он полностью сосредоточился на приготовлении ингредиентов, обращаясь с ними с той же тщательностью, что и при приготовлении своего первого десерта.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точно, когда Фу Яньхуай вернется, но обычно это было не слишком поздно. Фу Яньхуай придерживался строгого графика — если только это не был его период течки, он всегда ложился спать до 23:00.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не имел понятия, что затеял Лу Яо. В данный момент он был поглощен крупной корпоративной сделкой между несколькими конгломератами. Даже самый маленький проект, который прошел через его руки, мог прокормить десять семей Лу. Он подходил к этой сделке с максимальной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Фу Яньхуай фактически отложил двухчасовую встречу ради Лу Яо. Для него это было абсурдно, но, если честно, поездка к семье Лу прошла на удивление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Цянь стоял перед столом Фу Яньхуая и доложил: «Председатель группы Шэнь прибудет через десять минут. Предложение их представителя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поднял глаза. «Шэнь Тай придет сам? Его старший сын в последнее время активно действует — я думал, что это было сделано, чтобы подготовить почву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Цянь спокойно ответил: «Ранг имеет такое же значение за столом переговоров. Наследник Шэнь примерно вашего возраста, но его навыки далеко не такие, как у его отца. Они, наверное, боятся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могли прозвучать как лесть, но помощник Цянь произнес их без льстивости — он просто констатировал факты. Семья Фу имела глубокие традиции, и Фу Яньхуай был ее единственным наследником, бесспорным вундеркиндом своего поколения. Во всей столице не было никого, кто мог бы сравниться с ним по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ни согласился, ни возразил. «Шэнь Тай и мой отец уже обменивались несколькими словами. Сообщите мне, когда он прибудет — я встречусь с ним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пользовалась приличным авторитетом, но семья Фу не нуждалась в услугах никого — особенно после того, как Фу Яньхуай взял на себя управление компанией и привел к резкому росту ее акций. Шэнь Тай и Фу Цзичжун не были особенно близки, поэтому ранняя встреча Фу Яньхуая уже была проявлением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Яньхуай забыл — у Шэнь Тая тоже был ребенок-омега класса А. Частично этот визит был призван оценить 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высшем обществе это было открытым секретом: супруг Фу Яньхуая был никому не известным бета. Все знали, что этот брак не продлится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Шэнь в последние годы лишь поддерживала свой статус. Шэнь Тай придавал большое значение встрече своего младшего сына с Фу Яньхуаем.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Тай тихо спросил Шэнь Цзиньяньа: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Цзиньянь слабо улыбнулся. «Конечно, отец.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Цзиньянь отличался утонченными манерами и мягким характером, с детства был уравновешенным и надежным — в отличие от своего импульсивного старшего брата. Шень Тай полностью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Шэнь Тай и Шэнь Цзиньянь вошли в здание компании, новость уже дошла до Фу Яньхуая. Ресепшн сопроводил их к лифту. Фу Яньхуай все еще был погружен в отчеты — он едва выслушал их, прежде чем схватить документы и направиться в конференц-зал, чтобы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Цзиньянь не был опрометчивым. Сегодня он был здесь в качестве помощника Шэнь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Цянь провел Шэнь Тая в конференц-зал, Фу Яньхуай остался сидеть во главе стола, не вставая. На мгновение выражение лица Шэнь Тая изменилось, но он быстро скрыл свое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Яньхуай, ха-ха-ха,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встал и вежливо пожал ему руку.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заняли свои места. Начало встречи было запланировано только через двадцать минут — Шэнь Тай пришел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Цзиньянь тихо сидел в стороне, не перебивая и не привлекая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Цзиньянь обладал поразительной внешностью и утонченными манерами, Фу Яньхуай не заметил человека, сидящего рядом с Шэнь Таем. Он был довольно равнодушен к эмоциям — женился на бете только из-за симптомов своего цикла течки. Он не был человеком, которому легко поддаться влиянию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Тай сначала обменялся несколькими любезностями. «Племянник Фу, твой талант действительно выделяется. Когда мы с стариком Фу были вместе, он не мог перестать говорить о тебе. Если бы мой бесполезный сын обладал хотя бы половиной твоих способностей, я мог бы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его слов была искренней. Семейный бизнес в конечном итоге перейдет к следующему поколению. Если бы Шэнь Чанъюй не оставался таким ненадежным, Шэнь Тай не выдвинул бы Шэнь Цзиньяньа в качестве первого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вежливо ответил: «Вы льстите мне. Я видел Шэнь Чанъюя на последнем банкете — старейшины семьи Ван высоко его 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члены семьи Ван хвалили его только из-за связей Шэнь Тая. Шэнь Тай вздохнул и не стал зацикливаться на этом. «Хотя семья моей жены не имеет отношения к фармацевтической промышленности, мы все же слышим определенные слухи. Племянник Фу, слышал ли ты какие-нибудь слухи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постучал указательным пальцем по столу. «Нет, почему бы тебе не просветить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Тай заговорил, как будто случайно затронув эту тему, и усмехнулся. «Это касается целевого ингибитора цикла течки для альфа-самцов класса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поднял бровь. Шэнь Цзиньянь встал в самый подходящий момент, опустив взгляд, подошел к Фу Яньхуаю и взял чашку, стоявшую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Фу, ваш чай остыл. Позвольте мне налить вам свежую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Фу Яньхуай заметил этого «помощника» рядом с Шэнь Таем. Рука, держащая чашку, была изящной. Его взгляд скользнул вверх, охватывая нежные и изящные черты Шэнь Цзиньяньа, излучающие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Цзиньянь не переступил границы — он действительно подошел, чтобы налить чай. Фу Яньхуай отвёл взгляд и на этот раз заговорил более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Шэнь Цзиньяньа в конференц-зале остались только Фу Яньхуай и Шэнь Тай. Шэнь Тай заговорил серьезно: «Альфа и бета не могут сформировать настоящую связь. Даже пары альфа-омега с низкой совместимостью с трудом поддерживают стабильные отношения, не говоря уже о бетах, которые ничего не чувствуют».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Фу Яньхуая осталось неизменным.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Тай заговорил более настойчиво. «Этот подавитель будет официально запущен в следующем месяце. К тому времени ваши симптомы течки будут полностью устранены. С помощью подавителя и лекарств, притязания на омегу могут стать управляемыми. Является ли ваш нынешний партнер лучшим выбором — мы оба знаем ответ. Племянник Фу, что вы думаете? Вы бы рассмотрели…?»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не ответил прямо на вопрос Шэнь Тая. Вместо этого он слегка наклонился вперед и задал вопрос с притворной искренностью. «Течку можно подавить, но остается неизвестным, исчезнет ли неселективная устойчивость к феромонам омеги. Моя метка будет вечно сопряжена с риском, и не каждая омега может противостоять феромонам класса S. Председатель Шэнь, вы действительно готовы позволить своему ребенку связаться с таким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ясно понимал, что этот «помощник» был, вероятно, кандидатом, которого Шэнь Тай намеревался предложить ему, но принимать ли его — решать не Шэнь 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метка на железе омеги действовала только месяц, а полная метка связывала их на всю жизнь, если ее не стирать. Вопрос Фу Яньхуая был не беспочвенным — любой омега, помеченный им, неизбежно столкнется с этой дилеммой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«Агрессивность моих феромонов хорошо известна во всей столице. Не нужно торопиться — возможно, вам стоит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Тай действительно колебался. В конце концов, это касалось его собственного ребенка, а вопросы, угрожающие личной безопасности, требовали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взял себя в руки. «Позиция семьи Шэнь не изменится. Племянник Фу, подавитель обязательно будет выпущен в следующем месяце. Вы можете попробовать его — возможно, эффект превзойдет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не ответил. Шэнь Цзиньянь постучал и вошел в идеальный момент, поставив дымящуюся чашку чая рядом с Фу Яньхуаем. Он вел себя так, как будто совершенно не замечал предыдущего разговора, слегка наклонившись, а затем выпрямившись, оставив после себя легкий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Фу, ваш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взял чашку за ручку, бессознательно покрутил ее, но не поднял, чтобы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ушного устройства и спокойно сказал: «Приготовьтесь. Мы начнем встречу, как и запланировано».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http://bllate.org/book/14710/1314369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