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Цзе билось от беспокойства. Он мог только быть благодарен тому, что Си Вэньлунь все еще обладал некоторой порядочностью — он решил подарить ему колье, а не настоящий ошейник. Иначе как бы он мог после этого смотреть в глаза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застыл в нерешительности, выражение лица Си Вэньлуня становилось все более недовольным. Фу Цзе понял, что сопротивляться или нет, результат будет один и тот же, а сопротивление может только ухудшить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стиснул зубы и выдохнул: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Си Вэньлуня мгновенно улучшилось, его взгляд смягчился.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фразу, Фу Цзе подергал веком — она задела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вспыхнуло раздражение, и его темные глаза заблестели озорно. «Си Вэньлунь, я бы хотел, чтобы ты сами надел его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был готов отказаться, но невинный, умоляющий взгляд Фу Цзе заставил его засомневаться. Вопреки своей воле, он вспомнил момент, когда Фу Цзе признался в своих чувствах — те мерцающие глаза, похожие на промокшие дождем черные жемчужины, отражающие свет, как отполированные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слегка подернулся, когда он поднял руку. Фу Цзе послушно опустил голову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Гладкая бархатная лента скользнула по его тонкой, бледной шее, прохладная на ощупь — резкий контраст с теплом кончиков пальцев Си Вэньлуня.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на затылке вызвало мурашки по спине, как будто кожа была ласково поглажена пушистой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Застежка тихо щелкнула, зафиксировавшись на месте. Губы Си Вэньлуня изогнулись в слабой улыбке.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поднял взгляд. Черный чокер плотно облегал его светлую шею, а в центре ключиц висел изящный золотой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его туманными глазами цвета цветов персика он выглядел как красивый питомец, запертый в позолоченной клетке, полностью зависящий от милости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Вэньлуня потемнели. Его рука почти невольно потянулась к затылку Фу Цзе, заставляя молодого человека инстинктивно отшатнуться — только для того, чтобы еще больше прижаться к Си Вэньлуню.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Покорная поза Фу Цзе очень понравилась ему, растворив последние остатки его прежнего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неприятности могло причинить это хрупкое создание? Зачем с ним так сурово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нежно потрепал Фу Цзе по волосам и пробормотал: «Сиди смирно, как хороший мальчик,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был еще более сбит с толку. Разве он не всегда сидел дома? Что сегодня не так с Си Вэньлунем? Только потому, что он встретил кого-то из своей старой компании, Си Вэньлунь чуть не довел его до сердечного приступа своим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списал это на странные причуды богатых людей. Внезапно вес на другой стороне кровати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прижал руку к вибрирующему телефону, взглянул на экран и встал, поправляя воротник. «Произошло нечто.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чтобы посмотреть на Фу Цзе, который сидел на кровати, скрестив ноги, и его охватило игривое настроение. Его пальцы слегка потянули за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сразу почувствовал, как будто его горло сдавили, и удушающее давление поднялось к его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снимай его без моего разрешения», — холодно сказал Си Вэньлунь.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тихо кивнул, наблюдая, как Си Вэньлунь уходит и закрывает за собой дверь. Как только он ушел, Фу Цзе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двинулся, зазвенел колокольчик, и он на секунду замер, потрясенный, а затем бросился к гардеробной.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его худое тело утопало в слишком большой белой рубашке, а черный ошейник резко контрастировал с его кожей, оставляя слабые красные следы в местах прижатия.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сморщил нос. Это выглядело точно, как ошейник для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пытался сделать Си Вэньлунь — обращаться с ним как с домашней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Фу Цзе не особо заботился о чувствах Си Вэньлуня — его беспокоило только то, что его могут выгнать из виллы из-за низкой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Лежать весь день, играя в игры, с тремя миллионами, которые ждут его через год — где еще он мог найти такую выгодную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почесал затылок. Если Си Вэньлунь любил надевать на него такие вещи, то он мог бы просто подчиниться и послушно играть роль послушного маленького питомца внутри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давно привык быть марионеткой — простой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лучше ему казался этот план. У него все равно не было никаких причин покидать дом; какой вред мог быть от ношения чего-то безобидного?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Фу Цзе не мог понять, почему Си Вэньлунь рассердился ранее. Он долго размышлял над этим, прежде чем наконец приписать это своей встрече с Ли Цзюнюанем.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сцену, когда Ли Цзюнюань и группа мужчин пытались затащить его обратно на работу, Фу Цзе задрожал. Он твердо решил любой ценой избегать контактов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останется запертым в вилле — каковы шансы встретить здесь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следовало поверить в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пролежал в вилле довольно долго, пока даже он — самопровозглашенный затворник — не почувствовал, что на нем растут грибы. В конце концов, он решил спуститься в давно заброшенный сад, чтобы перевернуться 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привыкший к солнечному свету, Фу Цзе прищурился и поднял руку, чтобы защитить глаза от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приехал и еще не знал пределов терпения Си Вэньлуня, он послушно рассматривал цветы и растения во дворе, а затем отвлекался.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вскоре он заметил бассейн. Несмотря на то, что он долгое время не использовался, вода оставалась кристально чистой благодаря уходу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вилла была расположена в центре города, прилегающий к ней сад был удивительно обширным. Фу Цзе попытался обойти весь сад по мощеной дорожке, но даже после десяти минут ходьбы он все еще не достиг его края. Однако он увидел небольшие белые заборы, которые обычно используются для разделения внутренних помещений.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простирался вид на широкую полосу пышной зеленой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понял, насколько глупо было это решение. Он решил найти небольшой павильон поблизости, присесть на минутку, отдохнуть, а затем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был недалеко, и Фу Цзе дошел до него всего за несколько шагов. Как только он плюхнулся на каменную скамейку, он слабо услышал голоса, доносившиеся откуда-то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сразу же насторожился и инстинктивно осмотрел окрестности. Как и следовало ожидать, несколько темных фигур быстро приближались к нему через открытую лужайку.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Фу Цзе мгновенно нашел место, где можно было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поднял большой палец в знак одобрения, а затем тихо наблюдал за приближающимися фигурами из своего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недоверием моргнул, снова потерев глаза, чтобы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перед ним имел тонкую талию и длинные ноги, держа в руке мяч для гольфа, который только что поднял с земли, но дело было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 том, что они были похожи почти на пятьдесят-шестьдесят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был настолько потрясен, что его челюсть чуть не упала на землю. Это не могло быть совпадением — это должен был быть один из его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 него есть родственник, который появился в вилле семьи Си? Это было просто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ближе и остановились недалеко, оживленно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затаил дыхание, напрягаясь, чтобы расслышать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звучало как лесть, обращенная к молодому человеку, который отвечал минимально, лишь изредка кивая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взглянул на часы и сказал: «Господин Линь Юйбин, нам пора возвращаться. Президент Си и президент Ли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Юйбин? Разве это не имя романтического подчиненного героя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мгновенно вздрогнул, заставив шелестеть листья вокруг своего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Кто-то посмотрел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сделал несколько шагов в сторону укрытия, когда Линь Юйбин внезапно сказал: «Наверное, ничего — просто какое-то животное.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человек остановился и последовал за своими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выдохнул с облегчением, стряхнул листья с одежды и выполз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общаясь с второстепенными персонажами, неизбежно сталкиваешься с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 главный герой, и главная героиня были здесь, в вилле Си Вэньлуня? И для чего нужен был тот обширный газон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Фу Цзе вышел из павильона, он столкнулся с горничной, несущей какие-то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ее, он узнал, что огороженная территория на другой стороне — это их частное поле для гольфа!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был ошеломлен. Мир богатых людей — то, что он считал просто садом, оказалось лишь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жил здесь уже некоторое время, он даже не имел представления, сколько входов было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нерешительно посмотрела на него. «Молодой господин Фу, вы ищете господина Си на поле для гольфа? Мне попросить дворецкого отвезти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Фу Цзе опомнился — он почти забыл. Теперь, когда главный герой, злодей и главный антагонист собрались все вместе, ему было действительно любопытно, как будут развиваться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жажда драмы нарастала. После того, как он в последнее время без перерыва играл в игры и полностью заскучал, это редкое волнение происходило прямо здесь, и ему даже не нужно было покидать виллу,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мог столкнуться с незнакомыми людьми. Фу Цзе нахмурился. Как эксперт по уходу при малейших сложностях, он знал, как отступить, когда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чем больше он думал об этом, тем больше чувствовал, что будет жаль упустить эту возможность — кто знает, когда он снова увидит столь пикантную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 если ситуация станет странной, он сбежит! Он рискнет!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сразу же попросил горничную позвонить дворецкому, чтобы тот забрал его и отвез на поле для гольфа.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поворотов по территории Фу Цзе наконец-то добрался до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редко выходил из дома, персонал знал его в лицо, поэтому войти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заметил вдали Си Вэньлуня и нескольких мужчин в непринужденной одежде, за которыми следовали два кади с козырьками.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десяти человек — идеально. Фу Цзе мгновенно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Си Вэньлунь не заметил его и не выгнал, Фу Цзе решил действовать первым. Он бросился бежать к Си Вэньлуню.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обсуждавший что-то со своим партнером, заметил, как глаза мужчины расширились от удивления — в тот же момент, когда по его боку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замерло. Он обернулся как раз в тот момент, когда Фу Цзе врезался в него, как неуправляемый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встретил чистый, невинный, влажный взгляд Фу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я так по тебе скучал», — проворковал Фу Цзе слащавым голосом, от которого у любого могла бы пойти мурашки по коже. «Поэтому я пришел сам. Не заставляй меня уходить,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наблюдал за героями своих сочных сплетен — любовными интересами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Цзюнь увидел его, его лицо сморщилось, как будто он укусил что-то гнилое.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Юйбин, с другой стороны, выглядел слегка удивленным, глядя на него — вероятно, из-за их схожего внешнего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история уже дошла до того момента, когда Линь Юйбин присоединился к «Яньшэн». Без Фу Цзе в качестве источника опыта он по-прежнему работал в компании в качестве помощника и в данный момент был одет в стандартную форму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 разве Линь Юйбин не был недостижимым идеалом Си Вэньлуня? Если старым возлюбленным так трудно воссоединиться, разве он не разрушил планы Си Вэньлуня?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Цзе украдкой посмотрел на его выражение лица — его острые глаза оставались холодными. Наверное, он не злится,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Вэньлунь мягко похлопал Фу Цзе по спине, давая ему знак отпустить его, и Фу Цзе послушно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возрастной мужчина, которого игнорировали, внезапно спросил: «Президент Си, могу я спросить, кто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http://bllate.org/book/14704/1313904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