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«ягода», родившаяся в кругу, путь от города Сияющей Звезды до речной станции в двадцати километрах от города был самым дальним, что Лян Цянь прошла за всю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путь она прошла от прошлой жизни до настоящей, и от животного до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«Прятки» только создавались, начальник станции позволил им самим выбрать будущее. Все остальные решили пойти с графом глубже в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 была их нянькой, хоть и строгой и вспыльчивой, но она управляла ими, отдавала приказы. Для ягнят счастье – это когда кто-то ведет их, тем более здесь действительно было счастье. Они могли есть досыта, одеваться, не ютиться по десять человек в клетке, не рожать бесконечно и не умирать, не успев вырасти.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возможно, потому что граф никогда не была ее «нянькой», или по какой-то другой причине, которую Лян Цянь сама не могла понять, она выбрала другой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прощались, ее товарищи хотели что-то сказать, но сдержались. Лян Цянь изо всех сил старалась не показать страх. Но в тот день, когда она вернулась в город Сияющую Звезду на машине с «Прятками», она не смогла заснуть в новой комнате. Как только она закрывала глаза, перед ней возникал монстр с головой крысы и телом человека, который с оскалом врывался в комнату, показывая зубы, испачканные кровью и плотью.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Лян Цянь думала, что «решение вернуться в город Сияющую Звезду с начальником станции» было самым безумным поступком в ее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она поняла, что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могла считать деньги, вырученные от продажи чеснока, вести учет и учиться читать; могла кормить медведелюдей, как когда-то крысолюди кормили ее, убирать их шерсть и бегать с ними по канализации; могла выполнять задачи по сохранению «Пряток» в шторме, похожем на стихийное бедствие, с несколькими детьми младше себя...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Лян Цянь наконец поняла, что в этом мире все имеет пределы, включая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она сидела в грузовике, мчащемся по шоссе континента Козерога, направляясь в тыловой район – черт знает, где это, может быть, на западе небес?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вампиры и тайные племена шли тем же путем, и на заправке начальник станции, замаскированный под вампира, по местному обычаю влез в очередь тайных племен. Динамики в конференц-зале передавали звуки из кабины и снаружи, и ругань, полная бессильной ярости, явно принадлежала крысоголовому. Руки Лян Цянь невольно дрожали, сжимая карты: ...Пас.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Листер в панике: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Нет! Не пасуй, умоляю! Подумай еще, мы будем подметать улицы до следующего года!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их третий день вне человеческого общества, и все уже успокоились после первоначальной напряженности. Теперь они могли, наблюдая за вампирами через «безграничное зеркало», одновременно играть в азартные игры в конференц-зале.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Проигравшие подметали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битва за честь и будущее, и все сидели за игровым столом в конференц-зале с серьезными лицами. Начальник станции, чья любовь к играм превосходила даже звезды, хотя и был за рулем, преодолевал все трудности, чтобы участвовать.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каждой раздачи карт кто-то, кто не участвовал в игре, фотографировал их и отправлял Вороне. Затем начальник станции, делая восемь дел одновременно, маневрировал среди потока вампиров, слушая через наушники, какие карты разыгрывают, и дистанционно управлял своими ходами.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добрые Клубника и Марк, боясь, что он «играет вслепую» и не запомнит карты, по очереди объясняли ему, какие карты на столе, сколько осталось у каждого... Начальник станции с радостью принял их помощь и начал безжалостно обыгрывать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«выиграл» неделю уборки улиц, все замолчали. В конце концов даже Гавриил отложил закладку для книги, которую он не дочистил, и сел за игровой стол, получив шанс «убирать конференц-зал».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Гавриил: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 особо беспокоила уборка, но «проигрыш» был для него новым опытом.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динамиков конференц-зала раздался ехидный голос начальника станции: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уже заполнили график дежурств на следующий квартал? Ни одного дня не оставили для меня, эх, какие вы жадные...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Навигатор вовремя произнес холодный механический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превысили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ладно, я думаю, нам пора закругляться... и как ты умудрился превысить скорость на шоссе?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Жасмин, скрипя зубами, швырнула карты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заканчиваем, еще раз! Я не верю!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Сестренка, – начальник станции через динамик уговаривал ее, – ты не только неудачница, но еще и плохо играешь, проигрываешь и пытаешься жульничать. Не говори потом, что я тебя учил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точно использовал какой-то другой инструмент! – Жасмин вскочила и начала крутиться, как щенок, гоняющийся за хвостом. – Ты точно подглядывал за нашими картами.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предыдущей игре Жасмин намеренно назвала не ту карту, но не успела она закончить, как Ворона спокойно разоблачил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Кажется, такого устройства ремесленников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это запрещенный предмет! – Жасмин готова была выцарапать свое имя из графика дежурств. – Ааа, я не верю!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Ццц, обычные смертные.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 чувствовал, как у него гудит в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На-чаль-ник станции!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«Печаль» не хотел играть, он хотел знать, что происходит, и что сказал суд в Черной долине.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Ворона увез его до окончания суда. Что произошло после того, как Ворона и таинственный начальник тюрьмы исчезли за пределами Черной долины, Эрик до сих пор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начальник станции, который колебался между «безумием» и «надежностью», зашел в долину, нашел несколько поддельных идентификаторов вампиров и кожаную одежду... происхождение которых лучше не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просто уведомил Хони и сразу же отправился в тыловой район. Эрик до сих пор не нашел возможности поговорить с ним наедине!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Хони, смешанный с недоумением, до сих пор будоражил мозг Эрика.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Тыловой район!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для искр это было как западные небеса!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– начальник станции с сожалением произнес, словно очнувшись от совести, – не буду больше издеваться над детьми. В конце концов, я уже достиг пятого уровня в линии «азартных игр».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молодости он даже написал книгу, обсуждая психологические портреты различных «лузеров» за игровым столом и их стратегии. После первого издания Лас-Вегас подал на него в суд, и он счастливо стал запрещенным автором. С такими зелеными, как в станции, он мог понять, какие карты у кого на руках, просто услышав их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сыграем во что-то другое? – Ворона зловеще улыбнулся. – Под столом в конференц-зале есть коробка, великолепные нарды от капитана. Как насчет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уже играли весь день, начальник станции, может, нам стоит...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никто не разделял тревог человека средних лет. Эрик не успел договорить, как Гавриил уже вытащил картонную коробку.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«Печаль»: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что-то сказать, как увидел на коробке рукописную надпись: «Ассоциация ремесленников рухнула, на суде присутствовали важные персоны, среди них есть ты, ты –»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 пристально посмотрел, а быстрая Жасмин уже вытащила карту, на которой были нарисованы довольно абстрактные усы, а рядом подпись: Дамианос.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Жасмин: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она сегодня трогала, волосы, выпавшие у белого медведя? Почему эта рука такая несчастливая?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Любопытный Листер тоже не отстал и вытащил карту, его глаза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Вау, как неловко! Я буду старейшиной Гайей? Я не достоин...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заглянул через плечо, на карте был схематичный силуэт длинноволосой женщины, а рядом подпись: Гайя.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Одна из четырех... пяти старейшин нашего Святилища!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Святилище тайной линии, включая Хони, было пять старейшин, трое из которых были однонаправленными «Гнева» – «Гнев» сложно объединить с другими направлениями, легко остаться на одном.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совета старейшин Святилища был двунаправленным «Блаженство» и «Печаль», отвечал за безопасность всего Святилища и не мог легко покинуть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 задумчиво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этот раз Святилище отправило старейшину Гайю?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Гайя была еще одной двунаправленной старейшиной, объединяющей «Печаль» и «Страх».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линии искры можно было понять, что это был человек, склонный к глубоким размышлениям, осторожный и консервативный, вероятно, представлявший Святилище и призванный сдерживать Хони и Дамианоса, двух старых «нарушителей спокойствия».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в 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Хони явно говорила, что не видела Ворону на суде. У искр третьего уровня не бывает старческой слепоты, их восприятие может охватывать весь зал суда.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их начальник станции узнал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рассказывал другим о структуре высшего руководства Святилища, Эрик сам вытащил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карте были нарисованы глаза-спиральки, а подпись гласила: Член слушательной комиссии ассоциации врачей 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Начальник станции, – Эрик прямо спросил, – сколько человек от ассоциации врачей было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есть «В», то должны быть и «А» и «Б»,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Ассоциация врачей, как часть линии «Инвалидности», не имеет искр третьего уровня, поэтому старейшинами становятся пожилые и уважаемые врачи. – Голос Вороны раздался из динамиков. – На этот раз они отправили внушительную слушательную комиссию, самому старшему старейшине сто четыре года, самому младшему члену семьдесят шесть, всего семь человек, двадцать два настоящих зуба...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достаточно, я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Удача не улыбнулась Раптору и медвежонку Марку. Раптор вытащил «члена А», а Марк, еще в начале подросткового возраста, вытащил того самого «сто четыре года».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Жасмин: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что насчет нашей священной линии?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Гавриил показал ей карту, на которой был изображен довольно романтичный мужской силуэт, а подпись гласила: Роланд.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Кажется, у меня, – отозвалась Клубника, на ее карте был нарисован меч и весы, а подпись: Талия.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«Талия»... 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председатель суда искр, – сказал Эрик. – Чтобы отправить искру в Черную долину, нужно пройти через суд искр, где присутствуют искры как минимум двух линий, а председательствует Талия из священной линии. Она редкая двунаправленная искра «Истина» и «Суд».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Жасмин: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Роланд?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Гений из Ковчега, – сказал Эрик. – В тридцать восемь лет стал старейшиной, самый молодой искра третьего уровня в хвостовом районе... по крайней мере, раньше был. В вашей священной линии ходят слухи, что он преемник «Папочки».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со Святилищем, священный Ковчег немного уступал в количестве искр третьего уровня, но все они были очень важны.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Старшего старейшину, которого уважительно называли «Папочка», объединял три направления: «Божественная область», «Святой свет» и «Суд», и он был всего в шаге от четвертого уровня «Полусвятой». Как и глава Святилища, «Божественная область» касалась безопасности Ковчега, и «Папочка» тоже не мог легко покинуть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 задумчиво потер подбородок: на этот раз Хони и Дамианос опрокинули ассоциацию ремесленников, и из Ковчега, кроме «Папочки», приехали оба старейшины. 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http://bllate.org/book/14692/1312927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