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молодой господин, эти документы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спасибо,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Виолант передал дворецкому Джилу исправленные прошлой ночью бумаги с просьбой отдать их Гарри. Если потребуются новые правки, Джил сам разберётся со всем, кроме тех случаев, где понадобится решение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Джил вышел, его сменил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доброе. Вчера задержал тебя допоздна,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Для меня честь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ответил так и встал рядом с сервировочной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Гарри – парень сложный, но дело знает… Я решил для себя, что это хороший опыт. Если уж с ним можно работать, то, наверное, справлюсь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Вио Гарри был всего лишь слугой, так что с ним ещё легко. Если бы такой тип оказался при королевском дворе, Вио, наверное, валился бы с ног каждый раз, заходя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вдруг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Просто… в Ордене тоже хватает проблемных начальников. Вспомнил, как старшие товарищи утешали меня теми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усмехнулся, подумав, что такие люди везде одинаковы, и сосредоточился на завтраке. Закончив со сконом и супом, он выпил чаю и встал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Леж, как разберёшься с этим, зайди в дальнюю комнату.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оставлю дверь открытой, ты сразу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дальнем конце комнаты Вио, находилась небольшая кладовка. Там хранились коллекции его деда, но сам Вио не заходил туда с момента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если идти от дальних комнат, располагались гардеробная, сервировочная, комната для гостей-горничных и большая гостевая.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была дверь, за которой начиналась лестница для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летняя резиденция, дом был небольшим, и комнат здесь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наблюдая, как Легион убирает, Вио вышел из своей комнаты и зашёл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заходил… пыльно…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занавески и окно, чтобы проветрить, и пылинки заиграли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Инструменты, собранные дедом, стояли в коробках или были накрыты тканевыми чехлами.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почтительно поинтересовался, оглядывая комнату с удивлённым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знал, что в этом доме есть такая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и сам давно тут не был. Так… где-то здесь должен быть лютня.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вспомнил обещание, данное Легиону в дождливый день, и решил, что поиск инструмента станет хорошей разрядкой после бумажной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поднимал чехлы и заглядывал под них, Легион достал деревянный ящик и заглянул внутрь. Его лицо вдруг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же она, господин Виолант!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отлично! Как думаешь,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Струны ослабли, но в целом состояние хорошее,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похоже, собирался настроить лютню, но вдруг осознал, что ему негде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перейти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и Легион закрыли занавески и окна, взяли лютню прямо в ящике и вынесли её из комнаты. Вио тщательно запер дверь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не только инструменты, но и другие ценные вещи, так что порядок был обязателен. Хотя, если честно, без каталога Вио и сам не смог бы сказать, что именно там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Вио предложил Легиону сесть на кушетку, а сам опустился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вытер лютню платком, затем начал подкручивать колки, настраивая струны. Вио с любопытством наблюдал, как тот щиплет струны, проверяя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Летцерхайн, будучи военной, избегала музыки – и отец, и брат Вио её не жаловали. Мать, правда, любила музыку, и в доме лорда держали небольшой оркестр, но и он казался отцу и брату слишком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исключения всегда были: когда пели мать и Флора, оба слушали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прекрасна не только внешне, но 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ослабленные струны, Легион начал подстраивать их по одной, проверяя высоту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ты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хорошо, как профессиональный музыкант, но кое-что знаю. Хотя камертон бы не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Камертон?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Металлический стержень такой формы… Если по нему ударить, он издаёт звук определённой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металлический стержень… Может, вот это? В ящике валяется.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достал из ящика, где лежала лютня, небольшой металлический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взял его, слегка стукнул об угол стола, и чистый звук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его используют? Кажется, видел, как мама делала что-то подобное. Так это камертон?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красивым, и Вио несколько раз повторил действие Легиона, ударяя камертон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спасибо, господин Виолант. Теперь я могу настроить.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увлёкшись звуком камертона, совсем забыл про настройку и смутился, поняв, что вёл себя как ребёнок. Он поспешил согласиться с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Легион, похоже, закончил настройку. Взяв лютню, он перебрал струны пальцами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играю только простые вещи, но могу сыграть что-нибудь,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не особо разбираюсь… Разве что в танцевальных мелодиях. Например, «Гимн урожая»?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Песню, восхваляющую великого духа зелени Югрену, знал каждый житель Истии.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играл, но…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задумался, затем начал играть «Гимн урожая».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скромничал, но играл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 удержался от восхищённого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этом доме когда-нибудь зазвучит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Легион закончил, Вио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Потрясающе! Здорово играешь, Леж. Много практиковался?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я учился в детстве, так что, наверное, мне было проще. Один дворянин, у которого я служил оруженосцем, говорил: «Рыцарь должен уметь играть хотя бы на одном инструменте, чтобы радовать своего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семье такого не слышал. Что за дворянин? Должно быть, человек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Вио Легион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Граф Фланжиста. Вы слышали о «яростном Теодоре»?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слышал… Бывший генерал, большой любитель путешествий, да? Говорят, он отчаянно сражался в той битве, после которой мать вышла замуж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Он предложил мне присоединиться к нему во время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 Забавные бывают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так, Вио вспомнил, что о графе ходили слухи как об эксцентричном человеке. Но судя по Легиону, он казался вполне здравомыслящим.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(Хотя… стоп. А если его странные представления о нормальном – это как раз влияние графа?)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можно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тогда говорил, что к магии молнии можно привыкнуть…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Граф Фланжиста говорил: «Если я смог, и ты сможешь». Я просто принял это как должное и усердно тренировался. Как же ностальгично… Потом, когда я попал в Королевский орден, понял, что это вовсе не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вспомнив шок от этого открытия, Легион уставился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(Бедный, наивный…!)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с детства был слишком серьёзным. Вио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но, знаешь, благодаря этому ты сейчас там, где есть.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но…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покачав головой, Легион так и не договорил. Видимо, у него были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вы упоминали «Гимн дождя»… Если научите, я могу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хочется сказать «конечно», но давай продолжим потом. Сегодня же день, когда я должен встретиться с твоей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взглянул в окно и заметил, что солнце уже почти в зените. Пора было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Время летит быстрее, чем я думал. Сейчас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выпью воды, горло пересохло. И как насчёт плаща? Надо прикрыться от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сегодня ясно и жарко, так что плащ с капюшоном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Инструмент положи в ящик, можешь оставить здесь. У тебя тоже, наверное, есть вещи – собери, если что. Я буду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Легиона, который быстро убрал всё и вышел, Вио тоже поднялся,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