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немедленно хотел открыть межпространственный портал телепортации, чтобы эвакуировать своих людей, но нахмурился, когда понял, что это невозможно, и когда Мигель увидел выражение его лица, он спросил его: «Элиас?»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сказал ему: «Он не работает, я не могу открыть портал».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 тогда засмеялась и сказала им: «Не так быстро! Чего вы вдруг так спешите, я расставила по всей этой арене древние руны, из-за чего вы не можете открыть портал телепортации. Бог войны, ты, твой муж и твои воины, никто из вас не выйдет отсюда 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связался с ними всеми по их телепатической связи: «Приготовьтесь телепортироваться в тюремное измерение, это измерение связано с нашими энергиями, ничто не может заблокировать нашу связь с этим местом, по моей команде!»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встал рядом с ним и сказал: «Вместе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ухмыльнулся и ответил ему: «Вместе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божественного меча, который Диана держала в руке, исходила та же самая атака, которую начал первый Бог Войны в их родном мире, и Мигель, как и в первый раз, когда ему пришлось столкнуться с этой атакой, смешал свою чакру с силой своей души, чтобы создать самый мощный из возможных щитов, и Элиас затем добавил к нему свою божественную энергию, чтобы сделать их щит настолько неразрушимым,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смертоносная атака была всего в нескольких дюймах от их щита, Мигель приказал своим людям: «Сейчас!»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этот луч света сверхмощной энергии ударил по их щиту, Айрис отправила им сообщение о том, что все они в безопасности на своей базе и что им лучше вернуться как можно быстрее, потому что здесь их ждет очень хороший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сказал ему, пока они оба все еще питали свои щиты со всей энергией, которую могли собрать: «Черт возьми, как тебе тогда удалось отразить эту атаку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улыбнулся и сказал ему: «Это было легко, у меня не было особого выбора, либо я сделал бы это, либо мы все были бы убиты, включая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тоже улыбнулся, и тогда Мигель сказал: «Мне не удалось уничтожить этот меч, прости, мой дорогой муж, я потерпел неудачу».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сказал ему: «Ты не потерпел неудачу, наш план не был надежным. По крайней мере, мы его нашли, теперь нам просто нужно найти другой способ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повернул голову и поцеловал его в щеку, прежде чем сказать: «Ты прав, мы найдем другой способ, и теперь мы знаем, что вместе мы можем сдержать эту атаку, и это такое облегчение».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«Мы дадим им понять, что у нас ничего нет, а потом пойдем серьезно готовиться к войне, я обнаружил кое-что интересное, нам нужно поговорить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только кивнул, хотя он предпочел бы покончить с этой женщиной и этим божественным мечом раз и навсегда, он был полностью уверен в Мигеле, и если бы он предпочел, чтобы они на время отступили, то он последует за ним,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взрыв божественной энергии утих, и они увидели, что позади и вокруг них на сотни метров не осталось вообще ничего и что все было полностью разрушено, Элиас позволил своему гневу захлестнуть его и сказал Мигелю через их телепатическую связь: «сука до сих пор не усвоила уроков, ей до сих пор плевать на жизнь других тварей».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схватил его за руку, чтобы успокоить, и сказал вслух: «Диана, в следующий раз, когда мы увидимся, это будет последний раз, я сдержу обещание, которое дал тебе, и подожду, пока ты не станешь свидетельницей провала своих великих планов, прежде чем я прикончу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перед тем, как телепортировать себя и Элиаса в их дворец: «Кстати, измерения твоего дражайшего мастера больше не существует, я уничтожил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свою комнату во дворце, Элиас сразу же спросил его: «Этот мастер, о котором ты говорил, это тот Бог, который убил тебя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кивнул и сказал ему: «Пока я сражался с ней в этом измерении, я сделал очень интересное открытие».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нахмурился и спросил его: «Что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ухмыльнулся и сказал ему: «Сначала я просто проверял, не ограничиваются ли мои силы этим измерением, а потом я понял, что Диана получает информацию обо мне, как если бы у нее был доступ к памяти этого Бога, так что пока мы сражались, мне наконец удалось найти местонахождение сердца этого измерения, и прямо перед тем, как я телепортировался на арену и уничтожил его, я украл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ладонь, и внутри появился яркий золотой шар, он сказал Элиасу: «Ее мастер, Бог, убивший меня, был первым Богом, созданным Творцом, Богом Войны, во время нашего последнего обмена ударами, когда наши два меча столкнулись, передо мной мелькнули сцены прошлого, и я узнал, что наш мир был самым первым, созданным Творцом, и поэтому Боги продолжали бороться за него. Элиас, мой дорогой муж, в этом золотом шаре — все воспоминания и знания этого Бога, знания, которых до сих пор не было ни у кого, кроме Дианы».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обнял Мигеля и сказал ему, улыбаясь: «Неважно, насколько сильным я стану, ты всегда будешь мастером, а я учеником, моя любовь к этому открытию исключительна».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толкнул его к стене и начал страстно целовать, водя руками по всему телу, Мигель сразу же положил золотой шар обратно в свое пространственное кольцо и сказал через их связь: «Наши люди сказали нам, что у них есть для нас сюрприз, мы не должны заставлять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усмехнулся и сказал ему: «Сказал тот, что только что обвил ногами мою талию и запустил руки в мои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целовать его, но Мигель откинул его волосы назад и сказал: «Хорошо, тогда позволь мне исправить мою фразу… Давай не будем заставлять их ждать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ухмыльнулся и сказал: «Как пожелаете,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нашли своих людей, ожидающих их в комнате для совещаний, и сразу же заметили женщину, которая была прикована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посмотрел на Мигеля, который тоже выглядел ошеломленным, и спросил своих людей: «Ну, ребята, как насчет того, чтобы вы рассказали нам, как вам удалось захватить Кассандру».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Исаак сказал им: «Это все благодаря Джордану, он предложил нам это, и он также был тем, кто сказал нам, как разрушить последние барьеры, которые защищали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