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считал, что Шэнь Тяньцин зря паникует.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же он может быть враг для платформы, если у него такой покладистый характер и он так хорошо сотрудничает с работой? Если и есть какая-то вражда, то только из-за недопонимания со стороны сотрудников платформы. Нужно просто прояснить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Цзян Фаньсин, покинув офис кинокомпании «Нянь-Нянь» вместе с Хуан Ювэем и остальными, прямо в машине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у вас номер у главы платформы «Вишня»? Может, вы прямо сейчас познакомите меня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Ювэй на секунду замер, удивлённо посмотрел на Цзян Фаньсиня, но быстро счёл это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– артист, который стремительно взлетел, с непростым характером, но при этом с хорошей репутацией. Очевидно, он умеет ладить с людьми. В кинокомпании «Нянь-Нянь» никто не смог разглядеть его истинную сущность, а наоборот, все сожалели о его уходе. Это говорило о его умении выстраивать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он уже думал о том, как наладить контакт с руководством и подружиться с главой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мастер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Неплохо было бы сходить, – многозначительно сказал Хуан Ювэй. – Если удастся сблизиться с главой, работать в будущем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СМИ любят выдумывать, будто между артистами и боссами нет ничего, кроме интимных отношений. Но они не знают, что у артистов есть куда более изощрённые способы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специально посещать выставки картин или концерты детей боссов, покупать их работы по завышенным ценам, дарить билеты, на аукционах приобретать украшения для жён начальников, использовать свои связи, чтобы решать их проблемы –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артисты настолько близки с боссами, что могут приходить к ним домой на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лучше, чем просто содержанка?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 впервые подписываю контракт с платформой, и если что-то случится, мне нужно будет вовремя докладывать главе, – улыбнулся Цзян Фаньсин. – Сначала нужно увидеть босса, узнать, где его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Ювэй не сомневался, быстро связался с секретарём главы, договорился о встрече и уже собирался вести Цзян Фаньсиня.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называлось «договориться», на деле это была просто формальность.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 артистом не занимает много времени, а артисты связаны с дорогостоящими проектами. Для развлекательных компаний артисты – самое ценное. Даже если бы Цзян Фаньсин сам не предложил, глава всё равно бы захотел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вёл себя очень скромно, ожидая, когда Хуан Ювэй поведёт его к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ошибается, главу платформы «Вишня» зовут Тань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около пятидесяти, есть сын и дочь, семья гармоничная, внешне выглядит счастливой, но кто знает, как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глава платформы, Тань Сы имеет хорошую репутацию, широкие связи, участвовал во многих успешных проектах – человек с большими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Цзян Фаньсин слышал от Шэнь Тяньцина, что это босс, которого нельзя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сложнее босс, тем интереснее для Цзян Фаньсиня.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есть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босс был ленивым, с ним было бы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офис платформы «Вишня» находился не в центре, а в пригороде, но на собственной земле, в роскошном здании, с большим количеством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провели через VIP-лифт.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людей, чтобы привлекать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Цзян Фаньсин приходил сюда для промо-акции, а теперь стал артистом, подписавшим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поднялись на верхний этаж, где находился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Тань Сы часто прилетает на вертолёте, для которого на крыше есть площадка. Никаких пробок,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Богатые умеют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Фаньсин увидел Тань Сы, он понял, что уже встречал его – на каком-то красной дорожке, где тот сидел в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боссы развлекательных компаний,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сказать, что боссы в индустрии развлечений отличаются от обычных.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боссы часто не следят за фигурой, лысеют, имеют пивные животы и гордятся этим. Но Тань Сы выглядел бодрым, подтянутым, с густыми волосами, будто ему всего сорок.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сравнивать с Шэнь Тяньцином… Нет, это уже слишком, только себя унижать.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Фаньсин оценивал Тань Сы, тот тоже изучал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платформ боролись за Цзян Фаньсиня, и «Вишня» тоже понесла потери. Конечно, детали переговоров Тань Сы не знал, но понимал, что это не тот, кого легко заполучить. И его босс, Шэнь Тяньцин, лично приехал обсуждать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Сы хорошо запомнил Шэнь Тяньцина, а значит, и Цзян Фаньсина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кто же такой человек, ради которого Шэнь Тяньцин отказался от компенсаций, чтобы защитить его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первого взгляда – неплохой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понял, что нужно наладить контакт – в общении нет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Цзян, добро пожаловать в нашу платформу, – Тань Сы был простым боссом, дружелюбным с артистами. Но если артист предаст компанию, его дружелюбие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проблем нет, артист – это денежное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всегда хорошо относится к денежным деревьям.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Фаньсиня уже были проекты «Метавселенная» и «Красный» режиссёра Чэнь Фэйяна. После его подписания с «Вишней» многие режиссёры и сценаристы хотели видеть его в главной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бы подписать его на долгий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спешите, он сам поймёт преимущества платформы и осознает, что в индустрии только сильная поддержка обеспечивает долгий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Тань, я рад присоединиться к «Вишне», – улыбнулся Цзян Фаньсин. – В будущем, возможно, придётся вас беспокоить. Если я буду часто докладывать, не сердитесь.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 нет, я рад общению с артистами, – вежливо ответил Тань Сы. – Это помогает мне видеть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Отлично, – искренне сказал Цзян Фаньсин. – Боялся, что буду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Ха-ха, нет, нет, – Тань Сы подумал, что Цзян Фаньсин просто 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Тань, вы так заняты, но нашли время для меня. Это невероятно. Давайте обменяемся контактами, добавлю вас в WeChat, чтобы учиться у вас, – Цзян Фаньсин склонился, будто скромный ученик, без намёка на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Ювэй убедился в своей догадке.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среди топовых артистов нет глупцов. Цзян Фаньсин, даже если и ведёт себя высокомерно, знает, с кем можно, а с кем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артистом работать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впечатление Тань Сы о Цзян Фаньсине было отличным.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артист с хорошим имиджем, вежливый, знает границы – похоже, он добьётся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только первое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Ювэй и другие ассистенты начали обслуживать Цзян Фаньсиня.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тоже не скрывал информации, отвечал на вопросы, работая в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плану, это обеспечило бы максимальную рекламу без помех для съёмок в «Метавселенной».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Хуан Ювэй открыл Weibo Цзян Фаньсиня и увидел его пост с геолокацией, его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написал: «С сегодняшнего дня буду часто здесь бывать» с фото здания «Вишни» и локацией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спрашивали: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Цзян Фаньсин, ты подписал контракт с «Вишней»?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разрываешь контракт с прежней компанией?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для промо?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Или из-за «Метавселенной»? У «Вишни» есть инвестиции.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Кто-нибудь из индустрии, объясните! Цзян Фаньсин уходит из «Нянь-Нянь»?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топе комментариев у артистов – хвалебные посты от фанатов. Но у Цзян Фаньсиня – живые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Ювэй нервно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Цзян Фаньсин, зачем ты так внезапно постишь? Если контракт с «Вишней» не подтверждён официально, лучше не публиковать.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(Мы с тобой не так близки, чтобы так обращаться!)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мысленно вздохнул, но внешне остался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ничего особенного не написал. Я часто делюсь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это вызовет ненужные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а откуда тогда берутся утечки в СМИ? Часто это сливы от сотрудников, – зевнул Цзян Фаньсин. – Поверь, даже если я не запосчу, через час появятся папарацци, и меня увидят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Топовые артисты всегда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ты артист, ты не можешь ошибаться! – Хуан Ювэй не ожидал, что Цзян Фаньсин не видит проблемы. – Давай я буду управлять твоими соцсетями. Если захочешь что-то опубликовать, сначала согласуй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Хуан Ювэя нормально, когда соцсети артистов контролируют менеджеры.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Звёзды шоу-бизнеса часто бывают эмоциональными и могут запросто опубликовать что-то странное, что выставляет их в невыгодном свете или выдаёт их невежество.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Артисты, которые самостоятельно ведут соцсети, рано или поздно сталкиваются с проблемами, разными по масштабу. Поэтому, чтобы минимизировать риски, официальные аккаунты знаменитостей обычно находятся под контролем их студий. Если же у артиста есть скрытый аккаунт, он должен оставаться в тайне – некоторые компании даже вносят это условие в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контракт Цзян Фаньсина касался только съёмок, поэтому такого пункта в нём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Ювэй считал, что это настолько очевидно, что даже не стоило отдельно упоминать.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Артист должен оставаться идеальным товаром, создающим мечту для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слишком потакал своим подопечным, и именно поэтому они раньше попадали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контролировать Цзян Фаньсина, проблемы неизбежно повторятся.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отказываюсь, – без колебаний отверг предложение Хуан Ювэя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смеет требовать передать аккаунт? Даже Шэнь Тяньцин не смог бы такого добиться, чего уж говорить о Хуан Ювэе.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правило компании, – попытался надавить Хуан Ювэй. – Управление аккаунтами входит в мои обязанности, я лучше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странное совпадение, ведь я тоже считаю это своей работой, – парировал Цзян Фаньсин. – Делиться личной жизнью – часть моей профессии. Артист должен давать публике поводы для обсуждения, разве не так? Взгляните на комментарии и репосты – пост уже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реакция неоднозначная, есть и негатив. Есть другие способы попасть в топ, – не согласился Хуан Ювэй.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товарищ Хуан, вы приверженец теории результата,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Ювэй не понял, как дискуссия свернула на эту тему, но после раздумий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Работа менеджера – договариваться о проектах, а не контролировать мелочи. Я не трёхлетний ребёнок, – усмехнулся Цзян Фаньсин. – Вы называете это своей работой? Тогда скажите, уважаемый Хуан, среди ваших предыдущих подопечных были настоящие звёзды? Хотя бы одного уровня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Ювэй замер, в голове мелькали имена, но ни одно не могло сравниться с популярностью Цзян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у вас есть опыт ведения успешного блога? Вы сами когда-нибудь становились инфлюенсером? – продолжил допрос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Ювэй промолчал, ощущая, как сердце сжимается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Видимо, нет, – пренебрежительно фыркнул Цзян Фаньсин. – Тогда скажите, среди аккаунтов, которыми вы управляли, были такие, где настоящие подписчики исчислялись миллионами, а комментарии – десятками тысяч? Без накруток.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него такие достижения, его артисты уже стали бы топовыми.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Ювэй сжал зубы, но так и не нашёл,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никаких впечатляющих результатов нет, – ехидно констатировал Цзян Фаньсин. – И если вы действительно ориентируетесь на результат, то ваш послужной список оставляет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никогда не раскручивали артистов, не создавали популярные аккаунты. Почему вы уверены, что справитесь лучше меня? Мой аккаунт со мной уже много лет, моя репутация цела, у меня живая аудитория. – Цзян Фаньсин пожал плечами. – Факты говорят, что в моих руках он в безопасности. Вам, как стороннику результата, должно быть это очевидно. Иначе ваша позиция противоречит самой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Ювэй почувствовал, как голова идёт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Цзян Фаньсина било в самую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меня успешные артисты, разве мне поручили бы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или иначе, сдача аккаунтов – политика компании, ты обязан подчиниться, – твёрдо заявил Хуан Ювэй, осознав, что имеет дело с упрямцем, который любит покомандовать и слишком высокого о себе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уступить сейчас, в будущем он совсем сядет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допустить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работы Хуан Ювэй усвоил: в отношениях менеджера и артиста возможен только один лидер. Если артист слишком самостоятелен, менеджер становится ненужным и в итоге его заменяют.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доверили курировать Цзян Фаньсина – это показатель доверия руководства. Если он позволит артисту вертеть собой, это плохо скажется на его репутации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Политика компании? В моём контракте такого пункта нет, – холодно возразил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контракте сказано, что ты обязан выполнять указания Платформы «Вишня». В студии Нянь-Нянь, возможно, дела обстояли иначе, но мы профессионалы. Мы заботимся о твоих интересах. Например, XXX из-за неосторожного комментария вынужден был извиняться. Сейчас тебе кажется, что ничего страшного, но позже могут возникнуть проблемы. Доверь это мне – если что-то пойдёт не так, ты всегда сможешь свалить вину на меня. Все останутся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с невозмутимым видом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Ювэй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артист всё же поддаётся уговорам.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протянул руку, но вместо передачи аккаунта Цзян Фаньсин набирал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было указано: «Гендиректор Тань».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Ювэй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ты звонишь директору?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Отчитаться о работе, – невозмутимо ответил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Алло, господин Тань, это Цзян Фаньсин. Прошу прощения за беспокойство. – Он включил громкую связь, чтобы Хуан Ювэй всё слышал. – Я хотел бы доложить о текущей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вам известно, я всегда вёл свои соцсети сам. Конечно, бывали спорные моменты, но число подписчиков только росло, и господин Шэнь поддерживал моё решение. Поэтому я считаю, что до тех пор, пока не возникнет проблем, самостоятельное управление аккаунтом отвечает интересам компании. Более того, с точки зрения маркетинга, нынешние аккаунты знаменитостей слишком шаблонны: только реклама и промо, что снижает доверие аудитории…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произнёс длинную речь, щедро сдобрив её терминами вроде «вовлечённость аудитории», «детализация метрик» и «конвертация личного трафика в публичный». Незнакомый с темой человек мог бы решить, что слушает доклад на профессиональной конференции.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Сы терпеливо выслушал, но так и не понял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какой твой вопрос? – вежливо поинтересовался он у своего топового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Подводя итог, я считаю, что должен продолжать вести аккаунт самостоятельно. Господин Тань, вы ведь тоже сами публикуете контент? Я на вас подписан, мне нравятся ваши посты, и я бы хотел брать с вас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Главным образом, я хотел уточнить: в компании действительно есть политика обязательной сдачи аккаунтов? Вы же наш руководитель, и если бы такое правило существовало, вы бы сами его соблюдали.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Такого правила нет. Решение за тобой. – Тань Сы был озадачен. Неужели Цзян Фаньсин позвонил только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вы мой босс, я должен согласовывать с вами и мелочи тоже. – Цзян Фаньсин говорил с подчёркнутой серьёзностью. – Благодарю вас за внимание и заботу. Прошу прощения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Сы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этот артист осторожный, даже по таким пустякам докладывает! Видимо, Шэнь Тяньцин слишком его опекал. Надо будет поговорить с ним – нельзя же растить артистов, как телят, чтобы они по любому поводу бежали за 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Ювэй прошёл путь от шока до полной прострации.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ты звонил господину Таню? – слабым голосом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из-за такой ерунды нужно беспокоить гендиректора? У него тысяча дел, а тут разбираются с какими-то пустяками!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артисты стараются лишний раз не попадаться начальству на глаза. Самые пробивные, конечно, стремятся решить проблемы босса, но кто же, как ты, будет привлекать его для разбора своих детских споров?!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же сами сказали, что сдача аккаунтов – правило компании. Я обязан был уточнить у руководства. – Цзян Фаньсин смотрел на Хуан Ювэя с деланной серьёзностью. – Товарищ Хуан, вам явно стоит освежить знания о корпоративных правилах. Сам директор подтвердил, что обязательной сдачи аккаунтов не требуется. Раз уж вы представляете компанию, вам стоит подтянуть профессиональный уровень, чтобы не ударить в грязь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Цзян Фаньсин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всего лишь маленький артист, который следует указаниям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артист?! А минуту назад ты заявлял, что ты звезда!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Ювэю хотелось рвать на себе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ты собираешься учить меня корпоративным правилам?! Из-за такой ерунды тревожить гендиректора – у тебя вообще мозги на месте?!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факт оставался фактом: метод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Начальству плевать на твои разборки с коллегами, им важны только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поднял вопрос, сам же его и закрыл, да ещё и под маской почтительности. Даже Тань Сы не мог теперь упрекнуть его в чём-либо, а возможно, даже проникся мыслью, что артист покладист и уважителен.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такой подход – это как из пушки по воробьям! Стоило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Кроме того, при нашей встрече я говорил господину Таню, что буду с ним сверяться, и он согласился. Вы же слышали – он не против моих отчётов.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Ювэй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в чём была твоя задумка?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Фаньсин: Господин Тань, я, возможно, буду часто с вами советоваться.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Сы: Хорошо, всегда рад. Интересно, как Шэнь Тяньцин воспитывал артистов? Такой исполнительный! 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http://bllate.org/book/14685/1310098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