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устроен пиар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шоу Сто процентов сердца проходили с перерывами – один день съёмок, затем два дня отдыха. Это давало наставникам и гостям время на свои дела, а съёмочной группе – возможность обрабатывать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графику у Цзян Фаньсина появилось свободное время, и ему не приходилось каждый день бегать по разным мероприятиям. Конечно, ему поступали предложения от малоизвестных журналов и сомнительных проектов, но Шэнь Тяньцин отказывал всем. Лучше подождать, пока выйдут сериалы с участием Цзян Фаньсина, набрать живых фанатов, а потом уже выбирать топовые издания. Мусорные проекты никому не интересны, да и студии Нянь-Нянь такие ресурсы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Цзян Фаньсина перерыв, Чэнь Кэлэ набрался смелости и, предварительно уточнив у Сяо Чжоу, что тот уже проснулся к полудню,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полными руками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у вас есть свободное время? – почтительно спросил Чэнь Кэлэ. – Если вам скучно, может, поможете мне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становился всё более сообразительным: в подарках он приносил в основном еду и напитки, которые не вредили фигуре. Раньше, когда Цзян Фаньсин был беден, он просто переводил ему деньги. Теперь, когда Цзян Фаньсин начал зарабатывать, подарки стали более символическими – просто чтобы укрепить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продлил контракт со студией на десять лет, так что им с Цзян Фаньсином ещё долго работать вместе. Можно сказать, они почти братья, так что не стоит слишком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взглянул на Чэнь Кэлэ, выбрал яблоко, помыл его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мне сейчас нечего делать.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 чём дело, – Чэнь Кэлэ присел на стул. – Я уже выложил четыре видео, и каждое набрало больше десяти миллионов лайков. Но появилось много блогеров, которые копируют мой стиль, и хотя мои лайки пока держатся, видно, что интерес потихоньку падает. Шэнь-гэ сказал, что пора раскрывать мою личность. Вопрос в том, как сделать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Раскрыться так, чтобы это не повредило карьере, – задача непростая. Фанаты могут любить «мужскую бодхисаттву», но вряд ли оценят айдола, который снимает такие видео – это не круто. Фанаты обожают сильных, а актёры или айдолы, начинавшие как блогеры, часто становятся объектами насмешек. Что уж говорить о «мужской бодхисаттве»?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предлагает Шэнь-гэ? – заинтересовался Цзян Фаньсин. Обычные рабочие вопросы его не волновали, но проект Чэнь Кэлэ он когда-то придумал просто ради забавы, а теперь он стал успешным. Раз уж он вложил в это силы, нельзя было просто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 хочет, чтобы в пятом видео я станцевал, случайно показав свой профиль. Через две минуты видео удалим, а потом начнём раскручивать слухи. Через пару дней я сам признаюсь.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эти дни Шэнь-гэ договорится с профессиональными фан-лидерами, чтобы они защищали меня. Также запустят несколько негативных постов, чтобы разжечь дискуссию. Потом я выйду с извинениями и признаюсь. А когда начнутся сомнения, мои «фанаты» выложат доказательства моих благотворительных пожертвований. Так мы создадим образ трудолюбивого айдола, который «не умеет говорить, зато много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Чэнь Кэлэ превратят в «маленького страдальца», чтобы вызвать у фанатов жалость и восхищение его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есть ещё что-то, – Цзян Фаньсин не видел проблем. – Это стандартная схема пиара, продуманная и логичная. Тебе что-то не нравится? Или ты что-то недоговариваешь?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об этом я и хотел сказать. – Чэнь Кэлэ грустно провёл рукой по волосам. – Но этого мало. Брат Цзян, ты же знаешь, что я был айдолом и состоял в одной группе с Цю Суншэном. У меня мало фанатов, но они есть. А Цю Суншэн сейчас на пике популярности, так что, хочу я того или нет, нас неизбежно будут связывать. Шэнь-гэ сказал: раз уж цепляться, то за самого большого.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Логично. Даже если ты не будешь сам писать посты, медиа всё равно вас свяжут, – согласился Цзян Фаньсин. – Так что тебя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 предлагает, чтобы в том видео, где я раскрою лицо, я станцевал под хит Цю Суншэна. – Чэнь Кэлэ вздохнул. – С одной стороны, это наведёт фанатов на мысль о моей личности и свяжет меня с ним. С другой – создаст впечатление, что Цю Суншэн – моя цель, что в группе я был никем, а теперь пытаюсь приблизиться к самой яркой звезде. Это скрытый пиар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 намёком на безответную любовь. И неважно, как отреагирует Цю Суншэн.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ответит – Чэнь Кэлэ получит хайп и долгосрочную связку, а Цю Суншэну придётся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проигнорирует – не страшно, образ «несчастного влюблённого» укрепится, прибавится мамских фанаток, что поможет и с трансформацией имиджа, и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Шэнь-гэ… прозрел? – глаза Цзян Фаньсина загорелись. – Это же гениальный пиар! Как бы Цю Суншэн ни отреагировал, он станет твоей ступенькой. Как Шэнь-гэ до такого додумался? Просто снимаю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Кэлэ уставился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додумался?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поведёшься…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Тяньцин, конечно, тоже занимался пиаром, но делал это более благородно – вкладывал деньги или придумывал креатив. Именно поэтому Цинь Ши и И Чжу были недовольны: им казалось, что такой пиар работает слишком медленно, и когда они стали популярными, то решили, что это их заслуга, а не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Шэнь Тяньцин будто прокачался – идеи для пиара сыпались из него как из рога изобилия. Чэнь Кэлэ даже начал подозревать, что его подменили. Самое страшное – несмотря на постоянные переработки, Шэнь Тяньцин выглядел лучше с каждым днём: бодрый, сияющий, будто только что со съёмок патриотического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Кэлэ узнал, что Шэнь Тяньцину всего 29, его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убивает! Такой симпатичный, мужественный парень, а все запомнили его уставшим и замученным. Хорошо хоть теперь он снова расцвёл. Эх, будь у него такая внешность, он бы не был аутсайдером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же отлично, – Цзян Фаньсин даже не думал признавать свою вину. – Ты сохранишь фанатов своих видео, плюс получишь армию мамских фанаток.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неудобно так использовать Цю Суншэна, – вздохнул Чэнь Кэлэ. – Он вообще-то хороший парень. Во время шоу многие пытались подняться за счёт других, а он так не делал – просто полагался на свой талант и поддержку компании. Брат Цзян, ты ведь не видел его выступлений? Он может казаться немного глуповатым, но на сцене он действительно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стать абсолютным центром среди стольких айдолов, определённо обладает уникальным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может, придумаем другой план? – предложил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Ничто не даст тебе такой быстрый результат, как связка с Цю Суншэном, – покачал головой Цзян Фаньсин. – С планом Шэня ты как минимум получишь хэштег с «взрывом» в Weibo. С другим планом – обычный тренд. Ты готов к такой разнице?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открыл рот,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хочешь и хайп, и не хочешь ссориться с Цю Суншэном. Надеешься, что я придумаю идеальный вариант? Или хочешь через меня договориться с ним? – с каждой фразой Цзян Фаньсина голова Чэнь Кэлэ опускалась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Кэлэ, да ты просто тряпка! Это же мелочи по сравнению с тем, что творят в индустрии. Кто-то сливает свои постельные фото ради славы, кто-то добровольно идёт на кастинг-кушетку и делает десятки операций на лице – и не факт, что это сработает. А у тебя гарантированный результат. – Цзян Фаньсин хлопнул его по плечу. – Ты же в этой сфере дольше меня. Неужели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это нормальная человеческая реакция, – пробормотал Чэнь Кэлэ. А вот ты – чудовище, которое никогда не сомневается в своих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Решайся! Раз уж смог снимать такие видео, чего бояться? – Цзян Фаньсин пристально посмотрел на него. – В мире нет идеальных решений. Если тебе так неловко, предупреди Цю Суншэна заранее. Потом извинишься. Или, когда сам станешь популярным, дашь ему хайпануть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я смогу стать популярнее него, – возразил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же ты тряпка, – фыркнул Цзян Фаньсин. – Давай, звони ему сейчас. Я тебя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Прямо сейчас? – Чэнь Кэлэ опешил. Нельзя же просто так позвонить, когда у человека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я здесь, у тебя ещё есть смелость. Потом я пойду спать, и у меня не будет времени на это. Давай быстрее. – Цзян Фаньсин посмотрел на телефон. Он уже уставал, а каникулы были слишком ценны, чтобы тратить их на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взглянул на него, стиснул зубы и набрал номер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казались бесконечными, и Чэнь Кэлэ уже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усердно качался, чтобы пробиться. Чего теперь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Кэлэ, что случилось? – ответил Цю Суншэн.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Кэлэ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нетерпеливо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я… я заранее извиняюсь. Скоро, возможно, будут пиарить меня через тебя.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 всё? – Цю Суншэн засмеялся. – Да без проблем. Я уж думал, что-то серьёзное. Кстати, твой пиар не нарушает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ладно. В нашей группе многие цеплялись за мой хайп, не ты первый. Да и не факт, что это сработает. – Цю Суншэн даже проявил заботу. – Но будь готов к хейту от моих фанатов. Если что, я могу за тебя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за меня заступаться. Ты… ты просто не блокируй меня потом, хорошо? – сказал Чэнь Кэлэ. – На самом деле… я всегда тебя боготворил. Знаю, что ты победил нас всех благодаря своему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на том конце провода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делать свою раскрутку, я не злюсь, – продолжил Цю Суншэн. – Я и сам раньше примазывался к известным людям. Так что дерзай. Как-нибудь сходим вместе поесть, я тоже тебя прорекламирую, не стесняйся. Наш временный проект скоро распадётся.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не буду мешать тебе на съёмках, пока! – Чэнь Кэлэ, словно сбросив груз с души, поспешно попрощался и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он так испугался? Не ожидал, что Чэнь Кэлэ такой честный парень. Даже перед раскруткой решил позвонить и предупредить, – он вздохнул. Ещё хотел спросить у Цзян Фаньсина насчёт его графика, чтобы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Цю, что тебе нужно от Чэнь Кэлэ? Я услышал что-то про раскрутку? – заинтересовался исполнительный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он сказал, что скоро будет пиариться, и что это связано со мной. Попросил не злиться на него, – кратко объяснил Цю Суншэн. – Он слишком добропорядочный, поэтому и не может пробиться. Разве стоило вообще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задумался, прикидывая в голове образ Чэнь Кэлэ, потом специально загуглил его и, увидев фотографию,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вашей группе он всегда был на последних местах по популярности, так что попытать счастья – это нормально. Но, если честно, с такими данными ему будет сложно пробиться. Не понимаю, зачем Шэнь Тяньцин вообще его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Айдолы – это уже профессия, где внешность не самое главное, особенно с учётом сценического грима, который творит чудеса. Но даже так Чэнь Кэлэ выглядел слишком заурядным. Не то чтобы некрасивым, просто на фоне других знаменитостей он терялся – милый, но без изюминки.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в группе он был одним из лучших по профессионализму, – задумчиво произнёс Цю Суншэн. – Интересно, как он собирается раскручиваться? Если эффект будет слабый, мы можем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тоже скажу компании. Сделаем одолжение Шэнь Тяньцину.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как всё просто? Он сам согласился, – зевнул Цзян Фаньсин. – Если вопросов больше нет,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недооценивает меня и не знает, что я задумал, – горько вздохнул Чэнь Кэлэ. – Это почти что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 тебе. Цю Суншэн взрослый человек, и его команда тоже. Они сами несут ответственность за свои действия. Раз уж решился – не ной. Сделал дело – не бойся последствий, – Цзян Фаньсин уже терял терпение. Разве в мире бывает, чтобы всё и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Цзян-Сан… У тебя же хорошие отношения с Цю Суншэном? – не удержался Чэнь Кэлэ. – Тебе не совестно его так подставлять?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мне должно быть совестно? Ты тот, кто пытается пропиариться за его счёт, Шэнь Тяньцин организует раскрутку, а я максимум – наивный прохожий. Какое это имеет ко мне отношение? Я ведь почти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знакомый стиль сваливать ответственность – прямо как 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 его команда не восприняли слова Чэнь Кэлэ всерьёз. Ну что может выдумать самый непопулярный участник группы без выдающейся внешности? Они что, не видели всех уловок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раскрутка Чэнь Кэлэ вышла в свет, у команды Цю Суншэна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такой способ пиара они действительно не ожидали!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«Чашка счастья каждый день» выложил новое откровенное видео, и оно моментально попало в рекомендации подписчикам.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подобных видео в последнее время стало слишком много. Хотя контент «Чашки счастья» всегда был качественным, другие блогеры хотя бы показывали лица, а этот автор неизменно скрывался. Поклонники гадали, не уродина ли он, раз так тщательно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предположения злили фанатов, и они яростно защищали любимого блогера: «С таким телом вам ещё и лицо подавай?»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верные фанаты, вроде Сяо Фэй, в глубине души мечтали, чтобы «Чашка счастья» однажды явил миру свою истинную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него были серьёзные причины оставаться инкогнито, ведь он до сих пор не начал зарабатывать на рекламе и товарах, хотя уже приближался к отметке в 10 миллионов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вздохнула. Даже подарки ему отправить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новое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видео отличалось от привычного стиля. Раньше «Чашка счастья» снимал атмосферные ролики с налётом эротики, дразнящие воображение и сочетающие изысканность с доступностью.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мужчина в полупрозрачной белой рубашке и брюках, демонстрирующий только подбородок, исполнял танец под знакомую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Фэй узнала её – это была песня Dah ME, с которой Цю Суншэн победил в шоу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быстрая, с сложной хореографией. Многие блогеры пробовали её повторить, но никто не смог передать харизму Цю Суншэна.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«Чашка счастья» не просто справился – он сделал это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идеально попал в ритм, но и, в отличие от свободного стиля Цю Суншэна, наполнил танец невероятной энергией, будто выкладывался на все сто. По мере развития номера его рубашка промокала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кульминационный момент, после резкого движения бёдрами, оторвалась пуговица, обнажив рельефный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завороженно наблюдала. Если прежние видео были как тайный просмотр запретного фильма в кинотеатре, то этот ролик напоминал бешеные танцы в ночном клубе с элементами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мужчина-мечта!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стили на любой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Танцуй ещё страстнее, пуговицы – долой!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жаль, штаны держатся так крепко. Разве настоящие фанаты не заслужили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запыхавшись, «Чашка счастья» потянулся к камере, чтобы выключить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она упала, и в кадр на мгновение попал чистый профиль симпатичного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замерла.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пересматривать ролик, чтобы сделать скриншот, но видео уже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«Чашка счастья каждый день» выложил новую версию – уже без случайного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ошиблась! Автор просто загрузил не тот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перешла по ссылке и увидела, что многие обсуждают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я точно ничего не перепутал! Видео перезалили, в прошлом было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увидел только мельком. Есть кто-то, кто сохранил видео? Кажется, я разглядел лицо «Чашки счастья»!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очень разобрал, но кто говорил, что он урод?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я не успел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Люди, скиньте оригинал! В этом видео нет 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всё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ошибочной загрузкой быстро стал трендом, а затем перекочевал в другие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мне этот парень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Продам оригинальное видео, пишите в 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блогер, набравший миллионы подписчиков за ночь? Подписывайтесь на мой канал!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мне он знаком, но не могу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вышла новая сенсация: кто-то сохранил видео и выложил скриншот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бегу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фанатов хлынули к сплетникам.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„Чашки счастья“, хватит слать мне сообщения с просьбой удалить видео. У меня нет записи, только скриншот. Ищите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прикрепил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ещё интереснее стало увидеть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размытым, виден только профиль симпатичного парня, но больше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он же симпатичный! Зачем удалять?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пиар-ход.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ну, если бы он хотел раскрутки, то давно бы показал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Верно! Он вообще не монетизирует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Я смотрел шоу на выбывание. Лицо похоже на одного участника – полного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кажется, но фото слишком нечёткое.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ну, не примазывайтесь.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Подождите… Его ник – „Чашка счастья“, а того парня зовут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Он же настоящий айдол, зачем ему снимать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похоже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хэштег #ЧэньКэлэЧашкаСчастья взлетел на первое место в трендах. 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