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Гостиничный номер был небольшим, но чистым, а в ванной даже была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«Ромео» выделил достаточно средств – 1000 золотых лу не только покрыли аренду машины, но и позволили на следующее утро получить от администратора несколько больших бумажных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них лежали типичные для Планеты Чёрного Щита продукты: питательные батончики с медовым вкусом, повторно стерилизованная бутилированная вода, длинные батоны хлеба, сыр, дешёвая нарезка ветчины, три-четыре сорта ячменного пива, а также салфетки и одноразовые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заказывал только номер, но система, переняв его манеру, пока он спал, использовала аккаунт «Ромео», чтобы оформить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они сбежали, взяв с собой лишь необходимые документы, даже без минимального багажа. Как только у неё появилась хоть капля энергии, она тут же решила позаботиться о своём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получилось выдать ему мощную легальную идентификационную карту, глуповатая система постаралась компенсировать это мелкими деталями. Будучи эмоциональной программой, она уделила внимание даже самым незначительным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пакете лежала одежда: от полотенец до халатов, от головных уборов до обуви, длинные и короткие носки, несколько хлопковых футболок, поясная сумка, скрывающая хвостовой крюк, куртка, маски, солнцезащитные очки и обычные очки – всё, что могло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Цуньцзин проснулся, система тут же сообщила ему об этом и робко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Ши… когда в следующий раз сюжет изменится и появится новая энергия… можно мне будет улучшить вашу генетику для повышения выносливости?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едва коснувшись постели, Ши Цуньцзин буквально отключился – не помылся, не поел, дыхание было слабым и прерывистым. Он утонул в огромной кровати, рассчитанной на двух мускулистых самок-зергов, а близняшки, укрыв его одеялом, и вовсе скрыли его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Глуповатая система перепугалась не на шутку. Всю ночь она только и делала, что слушала сердцебиение учителя, боясь, как бы этот крошечный орган внезапно не остановился. В этом она оказалась удивительно похожа на близнецов, которые, свернувшись калачиком, прижались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Подумаем над этим позже, – пробормотал сквозь сон Ши Цуньцзин.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наконец пришёл в себя, обнаружилось, что близнецы, просидевшие весь день у его кровати, тут же заглянули ему в лицо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не мылись – их мордашки были перепачканы, но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батончик, съеденный перед отъездом, уже переварился, и Ши Цуньцзин чувствовал, как пустота в желудке буквально разъедает его изнутри. Близнецы, умеющие читать настроение, быстро забрались на кровать с пакетом еды и вывалили её всю перед собой, словно дикие щенки, раскапывающие землю. Среди прочего они нашли знакомые питательные батончики и воду, открыли их и протянули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вкусно, – сказал Ло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Сладко, не горько, – добавил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у которого были целы все конечности: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понемногу всё, что было в пакетах. Вкус… съедобный. Большего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же ели с аппетитом, но их манера поглощать пищу была дикой – они буквально набрасывались на еду, словно боялись, что она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нарезал им хлеб с сыром и ветчиной, но малыши сожрали всё за два укуса, словно от этого зависела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потратить время на повторное обучение их нормальному поведению за столом. Дикие повадки вроде «есть, как голодная собака», требовали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постель выглядела так, будто по ней проехал бульдозер. Учитывая, что никто вчера не мылся,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вызвал горничную, взял пакеты с одеждой и повёл племянников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помылся сам, а потом принялся за близнецов. Когда те оказались чистыми, они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подтолкнул их, но Ло Лай и Ло Ли лишь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помоем.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Подадим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Принесём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у которого были целы все конечности: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высушил им волосы феном и выпроводил из ванной, словно щенков, после чего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Проверь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подготовилась, словно преданная овчарка: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спокойно раздеваться! В этом здании больше ничьих глаз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Ши Цуньцзин зашёл за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одна за другой летела на пол, а за полупрозрачным полотном силуэт человека начал меняться. В районе поясницы что-то тонкое и длинное начало двигаться, разворачиваясь и вытягиваясь вниз. Теперь у тени был хвостовой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слегка повилял влево-вправо, словно у довольного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отключил мозг, наслаждаясь струями горячей воды. Он упёрся руками в кафель, закрыл глаза и погрузился в редкие мгновения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умный браслет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наконец вспомнил, что за эти сумасшедшие 48 часов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был водонепроницаемым, потому Ши Цуньцзин прямо под душем открыл галактическую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у него здесь не было, так что сообщения могли быть только от тех десяти, кого он добавил перед вылетом.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 списке приватных чатов красовались три непрочитанных сообщения от золотых SVIP-пользователей.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чат с номером один – аккаунт «A567». Первое, что бросилось в глаза – шесть подряд уведомлений [Сообщение отозвано].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виднелись два сообщения, отправленных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можете просто сказать подземному червю, что весной всё оживает. Проведите его в самую глубину весны, купающуюся в жизни. Любовь, что прорастает без слёз, растёт сама собой в бесконечном томлении.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дней в этом холодном жестоком мире Ши Цуньцзин впервые видел настолько поэтичные строки. Он уже начал привыкать к ужасной рубленой речи близнецов, требующей постоянного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таких высоких литературных способностей от толстосума.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задумался. Очевидно, это был высокообразованный высший самка-зерг.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строка, отправленная вчера в 21:30, разрушила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что, пришла повестка из Суда защиты самцов? Боишься теперь вещать?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зергов поэзия действует только ограниченное время? Или им просто сложно держать рот на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второе сообщение, от «Красного сердца», занявшего второе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сообщений было больше – около пятидесяти, отправленных с момента добавления в друзья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 сообщение вызвало у Ши Цуньцзина ассоциации с мошенническим спамом.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Чувак, ты шпион из какой-то газетёнки? Работаешь один или в команде? Я готов вложиться, стать вашим инвестором. Только финансирование, без вмешательства. Как насчёт?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 бойся, это абсолютно легально. По закону Альянса, статья XX, пункт YY и так далее. Тебя не посадят!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чувак, подумай. Я с XX высоких звёзд, у меня куча архивных материалов про самцов – легально собранных, конечно. Закончишь свою историю – что дальше? Надо мыслить шире! Маркетинг – моя стихия. Вот что: я бесплатно снабжу тебя материалами, ещё и инвестирую. Бабки, чувак – куда больше, чем ты зарабатываешь на стримах! Миллионы в мгновение ока, всё по закону. Подумай о сотрудничестве!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замазанные документы.jpg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королевское казино Макао прямо в смс-спаме?!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сообщения были в том же духе. Даже сегодня днём «Красное сердце» продолжал орать в чат: «Сотрудничество! Кооперация! Чувак, возьми меня с собой!!!»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рекламный крик уценённого товара за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тип – высокомерный эстет, а этот хочет сразу получить готовые сказки про самцов?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в списке значился SVIP «Омела», уже дважды заблокированный, но восставший, как феникс, в третьей инкарнации – «Рождественская шапка».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о деньгах. Просто хочу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только начало. Следующие сообщения превратились в демонстрацию богатства – «Рождественская шапка» просто выложил длинный список своего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 в 3000 символов на сообщение? Не проблема! Его список занял восемь пузырей чата – и после каждого шла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подумай чего. Я просто люблю, когда друзья открыты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Суд защиты самцов не найдёт здесь нарушений.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Дружить – значит делиться. Я могу предложить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фразы он слышал лишь в репортажах о задержаниях за проституцию. Когда клиент, обнаружив, что перед ним переодетый мужчина, кричал полиции: «Мы просто дружим! Всё законно!» – перед тем как быть скрученным офицером с лицом, полным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две блокировки научили этого богача уму-разуму… но отмазки у него всё ещё никакие.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эти трое SVIP, вероятно, были ключевыми персонажами оригинала (или даже главными героями), Ши Цуньцзин почувствовал, как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 эмпатии им будет сложно даже один на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отразились на теле – серебристый хвост у поясницы дёрнулся от раздражения. Ши Цуньцзин не заметил этого, пока хвост не ударился о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Плитка осталась цела, но боль заставила его вздрогнуть. Не веря своим глазам, он схватил хвост – у него что, собственный нрав?!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хвост соединён с позвоночником, а тот – с мозгом, – наконец подсказала система. – Когда вам плохо, он реагирует…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всегда плотно привязывал его к пояснице и не замечал такой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хвост, он проверил сообщения от остальных семи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четвёртого по десятый аккаунты чаты были забиты резюме, медицинскими справками, фото мускулов – одни позировали, как культуристы, другие изображали аскетов в корсетах, третьи и вовсе отправили откровенные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сваха на выданье?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Смело. Нагло.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Ши Цуньцзин видел разве что у товароведов, составляющих опись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этой семёркой, первые три SVIP вдруг казались образцами адекватности!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Старик в метро, смотрящий в умный браслет.jpg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душ, оделся и вышел из ванной. Близнецы сидели в коридоре, но тут же подскочили и прильнули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будто кошки, переживающие, что хозяин утонул в душе, наконец дождались его и тут же начали тереться об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Комната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погладил их по головам: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кивнули и последовали за ним в гостиную. Когда он сел за круглый стол, они тут же устроились под ним, словно собирались свернуться калачиком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ловить их за шиворот и усаживать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непосредственная опасность миновала, Ши Цуньцзин решил немного скорректировать поведение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системе ключевые слова, и та быстро вывела на экран браслета карту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Чёрного Щита была намного больше родной планеты Ши Цуньцзина, а её архитектура напоминала пчелиные соты, разделяющие поверхность на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текущее местоположение находилось в одном из множества внешних колец – небольшом городе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с городами XXI века, это был уровень провинциального пятирублёвого городишки.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собранные системой данные, Ши Цуньцзин пришёл к выводу, что Планета Чёрного Щита – самодостаточный военный мир. В каждом секторе располагались вербовочные центры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центры не имели ничего общего с армейскими наборами или учебными пунктами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были закрытые учебные заведения, объединяющие начальную, среднюю, старшую школу и университет. Их внутренние сети были военными, и система, лишь мельком их коснувшись, сразу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ускоренные записи уличных камер, Ши Цуньцзин заметил, что самые маленькие ученики этих центров были ростом с близнецов, а самые старшие – 180–200 см высоченные самки-зерги.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было шесть вербовочных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принимали только самок-пчёл, другие – любых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листал видео, понимая, что не сможет вечно держать близнецов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с детства обучались как воины – их мировоззрение и поведение уже нельзя было изменить под человеческие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аэропорту, когда свет погас, Ши Цуньцзин не разглядел, что произошло в зоне ожидания. Но когда освещение вернулось, близнецов уже прижали к полу противоударными щитами.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царапины на полу ясно давали понять – они отчаянно сопротивлялись.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робкий, медлительный Ло Ли откусил охраннику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 веке Ши Цуньцзин воспитал бы их цивилизованными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это было равносильно тому, чтобы подрезать крылья орлёнку.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немного скорректировать их мышление, научить не действовать чисто звериными инстинктами, но не мог полностью переделать под человеческие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их бы просто затоптали в этом жёстко стратифицированном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Физическую подготовку они должны были получать в академии, закаляя тела, чтобы компенсировать взрывной, импульсивный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отвёл взгляд от браслета и посмотрел на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сидел спокойно, а Ло Ли болтал ногами, периодически задевая брата. Тот игнорировал его, уставившись в пустоту – дядя велел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никогда не державший даже кошек,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две академии: одна обучала только пчёл, другая – представителей разных рас. У каждой были свои сильные стороны и преподаватели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близнецы не способны сами решать, он просто объяснил им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Вторая академия специализируется на технике жала и рукопашном бою пчёл. Восьмая – на базовой подготовке для всех рас. Куда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близнецы, всегда державшиеся вместе, лишь переглянулись и сразу решили: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Вторая, – сказал Ло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Восьмая, – ответил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хором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учиться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Делиться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Слушаться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Изучать приёмы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Защищать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Убивать плохих!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Убивать,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непроизвольно потер переносицу, затем погладил их по головам. Близнецы восприняли это как поощрение и тут же попытались залезть под его мышки, но он удержал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 он быстро оформил электронные анкеты близнецов и отправил их в приёмные комиссии выбранных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гражданскую сеть (без U-ключевых блокировок), он сделал так, что через неделю те уже могли начать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отредактировал их данные: теперь они были потомками славных военных, а их обучение спонсировал «капитан» – дальний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бывшие сослуживцы их отца когда-нибудь обнаружили бы Ло Лая и Ло Ли на Планете Чёрного Щита, «капитан Ромео» стал бы идеальным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шансы на такую встречу были малы – планета огромна, военных частей множество, задания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кто-то специально их искал или, повзрослев, близнецы сами попали в часть, где служил их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Ши Цуньцзин почти устроил будущее племянников и принялся искать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19:30 он уже подобрал жильё – за золотые лу они могли заселиться послезавтра в чистую квартиру с водой и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эти хлопоты ушло целых 40 000 золотых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оформления документов до взяток, от депозита за жильё до коммунальных услуг – даже вода делилась на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стоила дороже холодной, трёхкратно очищенная питьевая – дороже обычной водопроводной.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тоже лимитировали – гражданским давали лишь шесть часов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для обычных зергов продавалась по квотам.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Дешёвый алкоголь и синтетические питательные батончики стоили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питаться только ими, 100 золотых лу хватило бы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фрукты, качественный синтетический белок или сыр требовались армейские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обойтись и без них, расплачиваясь кредитами.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магазины принимали только золотые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Цуньцзин, занимаясь делами, незаметно потратил куда больше,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он перешёл от положения раба к статусу еврея во времена Второй мировой.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низшими планетами оказалась колоссальной. Ему нужно было не только зарабатывать золотые лу, но и армейские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них он не смог бы купить билет на среднюю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внезапно осознал, почему низшие и средние зерги так рвались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хорошая еда, условия, и только там низшие могли жить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тяжёлой головой он закончил дела, поужинал с племянниками (ему – без удовольствия, им – с радостью), а затем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сидя на ковре у его ног, играли с новыми игрушками – четырьмя тренировочными ножами-бабочками. Лезвия сверкали в их руках, а круглые зрачки на свету сузились в вертикальные щёлки.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отпил воды, пахнущей хлоркой, открыл галактическую сеть и проверил, не появилось ли новых упоминаний о «Фит Уэйне».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запись с канала «Знания» или стримы фанатов, спорящих о персонажах, но первым в результатах оказался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 Персональный сайт Фита Уэйна 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создал целый форум – отличный способ монетизировать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сайты привлекали занятых работой и службой зергов, позволяя им общаться и сплачиваться вокруг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его, Ши Цуньцзин постепенно принял выражение «старик в метро».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[ГОРЯЧЕЕ] Пиво «Белый олень» – одна банка – и вы снова влюблены! Напиток, который целовал сам Карул! Не попробуешь – не самка!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[ГОРЯЧЕЕ] Топ-10 подлых поступков Фита Уэйна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[ГОРЯЧЕЕ] Как я отправился в третий кампус Аотувэня посмотреть на «дом с привидениями» и оказался в участке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[ГОРЯЧЕЕ] Дорого куплю военную форму третьего кампуса 1780–1800 гг.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[ГОРЯЧЕЕ] Выпускники третьего кампуса, давайте вспомним ваших однокурсников-полу-самок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[ГОРЯЧЕЕ] Ставлю 10 золотых лу – Фита Уэйна посадили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[ГОРЯЧЕЕ] Глубинный смысл эмоциональных переживаний Карула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набирала обороты, но, кажется, не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– сборище фанатов, аналитиков и маньяков?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 этого посты про пиво «Белый олень» выделялись откровенно коммерческим духом – «братан, давай зарубимся» на манер скидочных сайтов.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оригинала, это пиво когда-то было популярным дешёвым напитком, но проиграло конкуренцию и исчезло из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Производитель давно должен был обанкротиться. Именно поэтому Ши Цуньцзин и вставил его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тред,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олень» оказался не лыком шит – используя популярность Фита Уэйна, они вернулись на рынок и снова стали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ДНК вирусного маркетинга дрогнула – в голове мелькнули примеры рекламных интеграций с ютуберами.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Смутный план начал 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появились мысли о том, как заработать баллы в текущем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кто из статуса знаменитости дорос до реальной власти, был голливудский актёр, ставший губернатором.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средние планеты требовали баллов, а дальше проверки будут лишь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контролировались властями, и система не могла их подделать. Нужно было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идею в систему как напоминание, он успокоился и открыл студию. В личных сообщениях снова горели красные точки, но он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 эфира снизил популярность «Фита Уэйна» в разделе видео –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Стримы оставались нишевым развлечением, если только ты не устраиваешь глобальный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отдохнув, Ши Цуньцзин решил провести эфир сегодня – раскрыть ещё несколько трогательных моментов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