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уснул за секунду – усталость и слабость сплели для него лучшую в мире постель из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сладко спал, в галактической сети разгорался настоящий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Первыми, разумеется, нагрянули на развлекательную платформу надзорные чиновники из Суда защиты самцов.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Ши Цуньцзин, наблюдатели действительно продолжали следить за этим стрим-каналом. Более того, во второй раз контроль ужесточился – среди проверяющих впервые появился судебный архивариус!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это были лишь рядовые инспекторы, но архивариус занимал куда более высокий пост. В его обязанности входила фиксация каждого преступления самок, внесение дел в архив и ежегодное составление отчетов для Защитного совета, где законодатели разрабатывали новые правовые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скромная должность, но крайне важная для юридической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стрим @ФитУэйнОсталсяНаНочь привлек внимание столь высокопоставленного лица, что стало ясно – скромный ведущий уже попал в поле зрения влиятельных персон.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началом трансляции архивариус, вооружившись служебным умным браслетом, начал записывать каждое слово Фита.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комментарии бушевали угрозами о фальсификации сюжета и возможных судебных исках, Суд защиты так и не решился вскрыть личность Фита Уэйна, и причина крылась в самом рассказе.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 на перспективу «Карула Шэна» привлек внимание суда, но именно упоминание редчайших предметов роскоши в первых же строках заставило их заколебаться.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[Виноград «Снежный вихрь» с гор Тилама и ледяные ветви Цюнъяо, феерические кольца Бударилана и цветы красавицы Гоннира.]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четыре предмета, мельком упомянутые Карулом, на Звезде Кошачьего Глаза уже давно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ветви Цюнъяо – кристаллизованный нектар цветов, растущих всего на двух планетах во всей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винограда, произрастающего на ледниках, они формируются глубоко подо льдом, в условиях, которые невозможно воссоздать искусственно. Последний урожай собирали почти 90 лет назад – даже покойный Шэн, умерший 60 лет назад, не успел попробовать этот редчайший деликатес.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Феические кольца Бударилана вовсе не были украшениями – это невероятно редкие глубоководные водоросли, цветущие лишь на нетронутых планетах с идеальной экосистемой.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красота сочетала изящество морских созданий и буйство дикой природы, а аромат вызывал у зергов искреннюю радость без каких-либо побочных эффектов.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кораблю зергов приземлиться на планету – и если за три дня цветы не извлекали из океана, они увядали. Доставка одного такого цветка на Звезду Кошачьего Глаза обходилась в 10-20 миллиардов золотых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этими капризными чудесами, виноград и цветы красавицы казались стабильными – их научились культивировать, снизив стоимость и обеспечив регулярные поставки.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самые эрудированные зрители-самки узнали лишь два из четырех упомянутых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Феические кольца и ледяные ветви остались загадкой даже для инспекторов – лишь престарелый председатель совета, получив отчет, опознал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реликвии последний раз доставляли на Звезду Кошачьего Глаза 90 лет назад. С тех пор ни одна попытка повторить это не увенчалась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скромный стример знать о засекреченных 90 лет назад данных?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этой тайной, Суд защиты дрогнул – даже эти бесцеремонные псы, как их называли самки, не осмелились вскрыть личность «Фита Уэйна».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 самцов на приватность было священной коровой, которую Суд защищал 400 лет. Если же они вскроют личность и обнаружат потомка Шэна или же просто скучающего молодого самца с Звезды Кошачьего Глаза – последствия будут куда страшнее, чем этот скромный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в третий раз, Фит танцевал на грани дозволенного.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текстовом формате он задел чувствительные струны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дебатов Защитный совет поручил Суду проверить личность «Фита Уэйна».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 дошел до архивариуса за 30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канала «Знания» Медила предоставил контракт и предыдущие записи. Взглянув на них, архивариус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контракт был подписан чужим ID – разве это не похоже на выходки тех самых «священных коров»?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Архивариус передал Медила официальный U-ключ, наблюдая, как тот авторизует доступ к гражданским данным. Умный браслет начал отслеживать IP-адрес Фита по узлам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точки входа «Фита Уэйна» оказались виртуальными. U-ключ просканировал более 20 высокоразвитых планет, но база данных лишь беспомощно мигала.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 U-ключа вернулся ни с чем, словно овчарка, потерявшая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Архивариус: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Медила: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1800 году по звездному календарю существуют сети, недоступные для зергов?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мы не можем получить данные о своем же гражданине?!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Медила внутренне 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Архивариус же выглядел так, будто хоронил близкого.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место в галактике, куда нельзя было получить прямой доступ – система Фахуань, где обитали те самые «священные коровы» с Звезды Кошачьего Глаза. Их сеть была локальной, и для подключения требовались бесконечные запросы.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Архивариус снова взглянул на контракт, на этот раз сосредоточившись на имени подписавшей его военной самки. Его профессиональное чутье подсказало – сейчас, послевоенные записи всех военных хранились в отключенном от сети центре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архивариуса уже складывалась картина: вероятно, этот стример живет на Звезде Кошачьего Глаза, а среди его учителей – либо высшие офицеры уровня генерала, либо верховные судьи.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влиятельных самок высшего класса скрыть следы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скромный безымянный стример знает столько секретов... ответ лежал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Архивариус вернул бумажный контракт Медила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завтра вернетесь? – вежливо поинтересовался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головой, затем вздохнул: – Нет. Этот ведущий подготовился слишком хорошо. Даже если запросить данные у военных, это будет очередной ложный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Контракт всего на год – уже проявление 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Медила согласился и проводил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 защиты, столкнувшись с двусмысленными данными и виртуальными IP вне зоны доступа, сник. Наблюдение вернулось к первоначальному уровню – лишь один клерк отдела информации фиксировал последующие стримы.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 и Совет получили удар ниже пояса, то зрители в стриме были взвинчены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Цуньцзин, отключившись, не видел, что количество зрителей взлетело до 200 000+. Еще немного – и он повторил бы рекорд первых двух дней в 300 000.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этих 200 000 часть разошлась по делам, а остальные ринулись в канал «Знания»!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минут там появилось 1000+ новых стримов с названиями вроде «Фит Уэйн», «Ли Тала Цюнсы», «Карул Шэн»!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набирал тысячи зрителей за минуты!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холодного канала это было невиданное оживление. Уже через пару часов некоторые стримы из «Знаний» пробились в хвосты общих рейтингов донатов.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зрители, привлеченные ажиотажем, заходили в канал и недоумевали – почему все топовые трансляции носили странные имена?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открывали обновления и застывали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ты самка – зайди и рубануть Ли Талу Цюнсы пару раз!]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...Кто это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заголовок был еще провокационнее: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[Разбор преступлений Ли Тала Цюнсы: какое наказание он заслуживает от Суда защиты самцов?]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...Так кто этот тип и при чем тут Суд?!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стрим с 50 000+ зрителей: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Ли Тала Цюнсы избежит наказания – на какую пограничную тюремную планету мы можем потребовать его сослать?]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...Это уже переходило все границы. Один зритель-стажер суда не выдержал и заглянул внутрь – чтобы выйти оттуда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пестрели самыми ядовитыми оскорблениями, какие он только видел – даже на разбирательствах драк самок из-за самцов не было такой концентрации ненависти!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Ли Тала Цюнсы – военный преступник уровня «А»?! Или почему они цитируют 800 страниц Кодекса Альянса?!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зритель заметил в списке донатеров знакомый ник своего одногруппника.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кто он такой, в конце-то концов?!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растерянный зритель был не один. В разделе видео внезапно появились десятки страниц с короткими, статичными роликами.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недоумение охватило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странные названия включали: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[Фит Уэйн – достоин ли он смерти или жизни?]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[Фит Уэйн: если оценивать его удачу, он прямо сейчас должен стать самкой-Шэн]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совсем уж абсурдное: [Ли Тала Цюнсы и Фит Уэйн: должны ли мы, самки, учиться у таких мошенников?]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Случайные зрители: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меня в это втягивают?!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30 минут эфира не уменьшили харизму «учителя Фита».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– лаконичность истории и неожиданное завершение лишь подогрели интерес!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был таким, будто невидимая рука сжала глотки всех зрителей. Они задыхались от напряжения, жаждали узнать – почему же нежный и чувствительный Карул полюбил Фита Уэйна?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его сердце не было пленено воспоминаниями о Ли Тале?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заставило его вырваться?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Карул даже не мог больше держать тренировочный клинок из-за Ли 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«Соседа» ясно сказано – это история со счастливым концом. Фит и Карул поженились, и к 40 годам Фит все еще был жив, не пав от клинка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зрители, сами окончившие академии, быстро подсчитали – и позеленели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Выпуск – в 23. Если Фит дожил до 40 – значит, они с Карулом прожили в любви почти 18 лет. Этого хватило бы на три-четыре поколения личинок!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Досрочный уход Фита не разогнал зрителей – напротив, он истязал их любопытство и жажду, превращая самых впечатлительных самок в фанатичных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сами не понимали, почему их так неудержимо тянет узнать продолжение.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Головная боль Ши Цуньцзина подарила ему самых преданных фанатов!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зрителей были ошеломлены, но темный экран стрима уже не загорится – и они принялись перечитывать скриншоты, с отвращением и завистью выискивая в перспективе Фита крупицы его «магии».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стримах про «Ли Талу Цюнсы» самым популярным было обсуждение наказаний для этого вымышленного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стримах про «Фита Уэйна» лидировал [Фит Уэйн: самка с харизмой на максимуме] с аудиторией 100 000+ в реальном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повторяя рекордные 300 000 Фита.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Опоздавшие зрители, заглянув в «Знания», едва не сбежали от тотального доминирования этих двух имен в топ-20.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Опоздавшие: Черт возьми! Где мой Карул?!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22:00, а затем и к 23:00, все больше таких зрителей заходило в канал – и каждый получал удар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Медила, вернувшись после ужина, получил радостный отчет: канал «Знания» впервые за долгое время ожил!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будний вечер онлайн достиг 500 000 и продолжал расти!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Фит снова в эфире?! – ахнул Медила.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едва сдержал смех, понимая, что директор тоже тайный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ответил он. – По нашим наблюдениям, из-за раннего ухода Фита зрители начали спонтанно обсуждать продолжение.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95% стримов сейчас посвящены двум самкам из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Многие даже делают ролики и выкладывают в других каналах.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Вот, взгляните.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планшет с открытым текстовым форумом развлекательного портала – обычно там публиковали гайды по играм, новости и общение кадетов.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там появился новый раздел: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––[Персональный сайт Фита Уэйна]––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Кто-то создал для него отдельную страницу, – пояснил подчиненный.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Медила пролистал форум. Дизайн и функционал были на удивление проработаны – не хуже, чем у крупных платформ.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ссылки, директор не обнаружил лагов.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истории @ФитУэйнОсталсяНаНочь были аккуратно выложены на главной в хронологическом порядке. Фоном служило изображение сада третьего кампуса Аотувэнь с первого стрима.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из-за всего трех трансляций разделы пока пустовали.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Медила впечатлился – создать такой сайт за ночь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груди разгорелся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ранний уход – и фанаты уже создают фан-клубы!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Суд защиты снизил уровень наблюдения...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ставим стрим Фита Уэйна на главную, – распорядился Медила, откашлявшись. 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http://bllate.org/book/14684/1309665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