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изменить, – невозмутимо ответил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преобразился, а вместо этого опустил взгляд на Юй Хэхуэя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о чём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не ответил. Его взгляд был расфокусированным, словно он погрузился в пугающую галлюцинацию. Как его хозяин, Вэй Сюнь ощущал бурю хаотичных эмоций, бушующих в нём – казалось, он изо всех сил пытался что-то вспомнить, но что-то ему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что-то... вроде бы отреагировало на его воспоминания. Вэй Сюнь заметил, что прежде невидимый узор из колючек на его левом запястье снова проступил на коже, слегка нагреваясь, будто предупреждая.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думать, Юй Хэхуэй. Ты сможешь успокоиться сам? – резко сказал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Юй Хэхуэя было действительно плачевным. Его тело, обычно чётко очерченное, снова стало полупрозрачным, зрачки расширились, а на висках выступил пот. Вэй Сюнь наклонился к нему ближе, но тот инстинктивно отпрянул, чуть не опрокинув стул и не рухнув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лишь хаотичная смесь настороженности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Успокойся, иначе превращаю тебя обратно в лису, – Вэй Сюнь выпрямился, схватил лисёнка за шкирку и швырнул его в объятия Юй Хэхуэя.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Юй Хэхуэй исчез, вернувшись в тело белого лисёнка. Тот дёрнулся всем телом и рухнул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пульс и убедившись, что лис просто заснул, Вэй Сюнь усадил его на стул и неторопливо направился в зону 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Изменить цвет глаз и волос...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не может – и это была правда. Без помощи Небесной Лисы изменить внешность можно было лишь с помощью краски для волос и линз, купленных в магазине Агентства. Но сейчас, чтобы не привлекать лишнего внимания, Вэй Сюнь не собирался делать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выход всегда есть. Если бы он действительно захотел измениться – нашёл бы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три причины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Во-первых: с Юй Хэхуэем явно что-то не так, и что-то опасное, кажется, уже следит за ними. Возможно, это связано с Агентством. Как сам Юй Хэхуэй говорил ранее, ему нельзя приближаться к «Возвращению», нельзя вспоминать о них – иначе Агентство обратит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тайны, которые он унёс с собой в могилу, не должны всплыть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Во-вторых: эмоции Юй Хэхуэя говорили сами за себя – напряжение, страх, настороженность, шок, недоверие... Даже изменившись, Вэй Сюнь вряд ли смог бы выведать у него больше. Эти первобытные эмоции были наиболее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В-третьих: чёрные волосы и глаза, сходство во внешности – всё это указывало лишь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помнил, что внешне он был не очень похож на родителей. Детские воспоминания были счастливыми, но если он пытался вспомнить их лица – картинка расплывалась. Даже их имена остались лишь смутным отголоском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говорил, что его мозг перенёс потрясение, и многие вещи лучше не вспоминать. Но в их семье именно брат был больше всего похож на него. Если бы не альбинизм, Вэй Сюнь с чёрными волосами и глазами был бы его почти точной копией.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улья, Вэй Сюнь позволил паразитической пчеле-детёнышу потереться о его руку. Та жужжанием сообщила, что матка вступила во вторую стадию роста и завтра окуклится, превратившись во взрослую особь.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Наградив пчелу каплей сахарной воды, Вэй Сюнь велел ей временно разблокировать улей, а сам отошёл в дальний угол и достал труп 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помогала сосредоточиться, а мысли становились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вступления в Агентство он искал имя Вэй Сюэчэня, но не нашёл ничего. Любой путешественник оставлял в Агентстве своё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имени брата нет, возможны два варианта: либо он мёртв, либо... он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 не оставляли настоящих имён. Даже если изначально они вступали в Путешествия как путешественники, после превращения в гидов Агентство «размывало» их имена. Другие путешественники и гиды переставали помнить их истинные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став гидом, человек «терял» своё настоящее имя в Агентстве, оставляя лишь номер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поднявшись наверх, он мог получить имя, основанное на титуле – например, Ловец Снов, Кукольник, Шутник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настоящее имя навсегда оставалось скрытым. Никто не мог узнать его через Агентство – разве что сам гид раскроет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 отличие от путешественников, гиды были «сотрудниками», чьи личности окутаны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оба варианта могли быть верны: брат мог быть погибшим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зацепка – «связь» между братом и Ань Сюэфэном. Была ли она односторонней или взаимной, враждебной или нет –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Пук-пук! Пук-пук-пук!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кровавого жука, Вэй Сюнь почувствовал, как тот дрожит от нетерпения, жадно кусая его палец до крови. Но Вэй Сюнь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жука, он наблюдал, как тот молнией метнулся в тело Ламы, влезая через глазницу. Зрелище было жутким: когда жук проник внутрь, безжизненное лицо трупа вдруг скривилось в улыбке. Труп резко открыл глаза – чёрные, пустые впадины уставились на Вэй Сюня, леденя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лишь улыбался в ответ, искренне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меня есть новые зацепки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альбинизма он был слишком заметен, поэтому перед Путешествием в Северный Тибет он изменил внешность на каштановые волосы и чёрные глаза, добавив клыки, чтобы выглядеть более диким. Это создавало контраст с обликом брата. Кроме того, в Тибете он чаще скрывал лицо за маской и очками, почти не показывая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 был врагом Ань Сюэфэна, капитана сильнейшей команды «Возвращение», то в Агентстве у него могли быть друзья, но куда вероятнее – могущественные враги. Вэй Сюнь не хотел лишний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у них было очевидное сходство, кто-то бы наверняка отреагировал – ведь он не скрывал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реальном мире узнать о нём было непросто – немногие знали, что у семьи Вэй двое детей. Да и когда он уехал учиться, лишь немногие знали о его связи с Вэй Сюэчэнем.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фамилия-то оставалась. В сочетании с внешним сходством любой, кто хоть что-то знал, должен был заметить – особенно в ту ночь, когда Вэй Сюнь гостил у «Возвращения».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были лишь белые волосы и голубые глаза, но лицо оставалось похожим.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Пэнпай и остальные не показали ни малейшего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они никогда не видели брата (возможно, он погиб в первом же Путешествии), либо...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...Брат никогда не показывал своё настоящее лицо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– он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Кхе-кхе... хи-хи...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Ламы издал жуткий смешок. Всё его тело задрожало, кожа то натягивалась, то втягивалась, будто под ней что-то двигалось. По горлу, груди и животу прошла вмятина – это жук «осматривал»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труп его удовлетворит, жук отложит яйцо в мозгу, высасывая все эмоции и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труп Ламы был особенным – ни живой, ни мёртвый. Он сопротивлялся, не желая, чтобы эмоциональный паразит отложил в нём яйцо. Поэтому, пока жук «осматривал» тело, труп яростно сопротивлялся, выпуская всю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наблюдал, как Лама медленно поднял руку, тянусь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похожи на скелет, обтянутый кожей, с когтями-крючьями, чёрными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Ламы растянулась до ушей, лицо исказилось в неестественном хохоте, но он не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с трудом сложил руки в ритуальном жесте школы 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Чоча достиг совершенства, его душа вернулась в Волмолунг, но в его теле осталась частица прежнего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 снова увидеть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Ламы не стал бы атаковать его. Он смеялся, дрожал, пытался вырваться, но остатки сознания удерживали его. В воздухе зазвучали мантры, священные тексты 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Ламы постепенно успокоилось. Смех остался, но выражение лица смягчилось, став почти милосердным.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сложный этап размножения эмоциональных паразитов был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Даос Пчёл, естественные трупы-зомби встречались редко. Обычно зомби создавались искусственно и были полны ненависти, атакуя людей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Сюню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он узнал от Юй Хэхуэя.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Хэхуэй... Он не знал Лу Шучэн, новичка в команде, но узнал Мао Сяолэ и Ван Пэнпая.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взглянул на лицо Вэй Сюня – и его тут же посетили ассоциации, реакция, тогда как у Ван Пэнпая и других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Юй Хэхуэя реакция начиналась, когда Вэй Сюнь смотрел на него свысока, слегка приспустив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помнил этот угол зрения до мельчайших деталей, реагируя на него почти мгновенно. Судя по всему, он сидел, стоял на коленях или лежал, в то время как другой человек возвышался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момент, когда Вэй Сюнь ужинал с командой "Возвращения Домой", собравшись за горячим котлом – тогда он тоже смотрел на всех с этого ракурса. Вэй Сюнь выше Мао Сяолэ, поэтому, глядя на него, он всегда чуть опускал взгляд. Так же он смотрел и на белого волка Лу Шучэна – да и на Ван Пэнпая… было то же самое: после ужина, когда все еще сидели за столом, Вэй Сюнь поднялся,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не возникло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Следы, оставленные демоническими червями, шевелящимися внутри мумии Ламы, уже почти замкнулись в круг, а мысли Вэй Сюня становились все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Юй Хэхуэем и такими, как Ван Пэнпай, заключалась в одном: он был мёртв, а они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– или человек с лицом его брата – имел отношение к смерти Юй Хэхуэя.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Вэй Сюнь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звука шагов, ни малейшего колебания энергии – казалось, никто даже не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Юй Хэхуэя раздался прямо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идет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лиса – тихая, неуловимая, сливающаяся с природой так, что никто не заметит её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Вэй Сюнь был хозяином Юй Хэхуэя. Он знал о его пробуждении с самого начала, а уж тем более – о его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внезапно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был убийцей, дозорным или разведчиком?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Убийцей… и разведчиком,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слишком глубоко запечатал свои воспоминания, многое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Небесной лисы идеальна для убийцы или разведчика. Как разведчик, он не тревожил скрытые угрозы и мог успешно добывать информацию, а затем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убийцы, и разведчики чаще всего действовали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шансы быть убитым из засады возрастали.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я не стал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облегченно покачал головой, испытывая легкую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Человек, которого я вспомнил… определённо находится под пристальным вниманием "Турагентства". Оно всё ещё сильно ограничивает нас, воскресших.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в этом плане я не смогу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легко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Юй Хэхуэй и рассказал что-то, он все равно проверил бы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доверял только тому, что постиг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Хэхуэй, возможно, когда-то был врагом его брата и даже был убит им, но Вэй Сюня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боялся подобного, он бы не подписал контракт с Ань Сюэфэном, несмотря на пометку "крайне опасен", оставленную братом, и уж тем более не стал бы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рука об руку с опасностью доставляло Вэй Сюню истинное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Размножение эмоциональных червей… Кажется, я видел это раньше, но деталей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произнёс это с большей живостью, желая помочь Вэй Сюню хоть в чём-то, и потому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черви доберутся до мозга и отложат яйца, попробуй взять мумию под контроль, соединить её с червями и превратить в эмоциональную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Эмоционального червя-носителя приручить всё равно нельзя, так что нечего зря расходовать ресурсы. Конечно, если он окажет слишком сильное сопротивление, я не стану советовать тебе этого делать – но сейчас у тебя высокие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продолжил пояснять: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есть ещё один момент: каждый эмоциональный червь уникален, и в мире может существовать лишь один. "Кровавая божья коровка"...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привычное для Вэй Сюня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её соединить с мумией в эмоциональную бомбу, это не будет считаться настоящей смертью. Тогда её потомство не станет новым Червём Радости, а будет лишь производной эмоцией.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опаснее – атака потомства Червя Радости или эмоциональная бомба?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говорить об одномоментной вспышке, то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Червь Радости… когда я видел его в прошлый раз, казалось, он был в отличном состоянии. Да и эта мумия – высшего качества. Если сделать из них бомбу, даже путешественник особого класса погрузится в неконтролируемый экстаз. Зона поражения будет немаленькой, но сработает она лишь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сам эмоциональный червь действует медленнее и тоньше. Например, если носить Червя Радости с собой, люди вокруг станут чуть счастливее. Если продлить контакт, в конечном итоге их радость окажется полностью в твоей власти...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лучше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принял решение, и в его голосе зазвучала игривая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Видеть во мне источник радости – это скучно. Гораздо интереснее ввергнуть их в хаос неудержимого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улыбкой, но его слова звучали пугающе. Юй Хэхуэй лишь усмехнулся, испытывая легкую жалость к будущим врагам Вэй Сюня. В конце концов, это не он и его "Возвращение Домой", да и не старые друзья станут их мишенями.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пока не достиг их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Эмоциональную бомбу лучше приберечь для групп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твое следующее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подготовки Вэй Сюня намекал, что он собирается вести новую группу. У лисёнка не было воспоминаний об этом, но, судя по масштабу подготовки, вероятно, это будет опасный тур?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столько приготовлений для простого сложного 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Талантливые люди всегда привлекают внимание "Турагентства".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ободряюще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поджидает множество опасностей, смертельных ловушек, но и расти они будут быстрее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решил сделать из Червя Радости бомбу, подумай, какую эмоцию заложить в его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это лишь производные от радости, среди них есть сильные: например, "экстаз" причиняет боль, а "наслаждение"... заставляет людей... кхм... кстати, надежда тоже может быть производной эмоцией.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не связывать с радостью?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не близко к радости... но состояние или чувство, которые эту радость могут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Состояние...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если взять состояние, способное породить радость, то тоже сработает. Как я уже говорил, "экстаз" – это "боль, переходящая в радость", и он относится к такой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важно учесть, что эмоции потомства червя скорее будут зависеть от мумии. Чувства, которые испытывал покойник, его эмоциональные склонности при жизни – если ты возьмёшь яйцо и направишь его развитие в этом направлении, шансы на успех значительно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 Хэхуэя придали Вэй Сюню уверенности. Пока они разговаривали, лицо мумии Ламы внезапно перестало улыбаться, став совершенно бесстрастным, будто вобрав в себя все эмоции. На её лбу возникла едва заметная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"Кровавая божья коровка" откладывает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наблюдай.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Вэй Сюня появились несколько пробирок с заранее подготовленной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подсказкам Юй Хэхуэя, сговорчивости мумии Ламы и крови с татуировки-бабочки, подавляющей сопротивление, Вэй Сюнь без особых сложностей создал эмоциональную бомбу. Но когда он попытался извлечь яйцо, чтобы воздействовать на него, его тело внезапно трансформировалось.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Изогнутые, острые чёрные рога, серебристые костяные шипы, выросшие на спине – зачатки демонических крыльев. Его зрачки стали ярко-красными, прозрачными, словно драгоценные камни. Гибкий чёрный хвост демона с гладкими серебристыми шипами ощетинился, излучая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полностью преображённой демонической ладони золотистое яйцо внезапно треснуло. Маленький червь мелькнул, пытаясь вырваться. Но когда в руке демона-Вэй Сюня появился носитель узла Бездны, тот перестал сопротивляться, покорно принял его кровь и тут же скользнул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уровень эмоционального червя-потомства получился у Вэй 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Хэхуэй не смог скрыть своего изумления. Хотя из-за определённых ограничений взрослые эмоциональные черви не обладали высоким рангом, их кровь была невероятно чиста, а статус – исключителен. Они обитали на самом дне Бездны, и их истинный ранг превышал общепринятый на два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"Кровавая божья коровка" в руках Вэй Сюня формально считалась высокоуровневым демоническим червём первого класса, но фактически её можно было приравнять к червю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взрослые особи. Яйца и только что вылупившиеся личинки были на два уровня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младшие насекомые унаследовали семь эмоций старших, в случае если младшее насекомое является производной эмоцией, их уровень должен был бы упасть на три-четыре ранга. Личинки в руках Вэй Сюня в лучшем случае должны быть лишь насекомыми среднего уровня, а скорее всего – низшего.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оказалась 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вынужден был перейти в изменённую форму, чтобы подавить личинку!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сразу же понял, что эта трансформация Вэй Сюня не проста. Только чистокровные демоны обладают костяными крыльями, и чем темнее их цвет, тем благороднее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низшие псы тьмы, несмотря на крайне слабый уровень, происходят от Короля Теневых Псов – легендарного слуги Повелителя Бездны, тело которого окутано черным пламенем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низших псов огонь белый, но по мере очищения крови он темнеет, и когда становится полностью чёрным, они превращаются в благородных Теневых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неполной изменённой форме Вэй Сюня его чистота крови позволяет подавлять насекомых среднего, а возможно, и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личинка всё равно сопротивлялась! Она покорилась только после появления узла Бездны!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уровень изначальных семи эмоций! Какое именно насекомое получил Вэй Сюнь? Это точно не может быть производная радости – он говорил о «настроении», «состоянии». Неужели он превратил её в личинку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насекомые действительно сопоставимы с семью эмоциями, но Юй Хэхуэй смутно помнит, что кто-то уже создал насекомое надежды – а разновидности такого уровня уникальны, если один уже существует, другой появиться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более подробную информацию он не мог вспомнить…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собираюсь слиться с узлом Бездны, – голос Вэй Сюня вырвал Юй Хэхуэй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Сяо Цуй (Нефритовый Сверчок), Золотой Комарик, Братья Богомолы и другие насекомые уже собрались вокруг. Паразитические пчёлы усердно переносили маточных личинок и недавно вылупившихся пчелиных детёнышей к ногам Вэй Сюня, а Господин Личинка (Чжу Да) затесался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пальцами Вэй Сюня появилась слабая золотая вспышка – крошечный, полупрозрачный золотистый жучок, лёгкий, как зёрнышко риса. Он опустился рядом с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Насекомые выстроились по рангам: ближе всего – Сяо Цуй и эмоциональный детёныш, за ними личинка матери-пчелы, Золотой Комарик и Господин Личинка. Дальше – пчелиные личинки и Братья Богомолы, а на периферии – остальные пчелиные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Иерархия Бездны строга, но на любом уровне насекомые выражали абсолютную преданность Вэй Сюню, излучая благоговение, восхищение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ближний круг, – приказал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нему, тем больше пользы получат насекомые. Пока этих существ у него мало, и все они – насекомые, так что даже в тесноте они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замолчал, закрыл глаза, слегка нахмурив брови. Тёмно-красный камень, символизирующий договор с узлом Бездны, испускал плотную тьму, которая вливалась в его тело. Казалось, будто камень тает или сливается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узоры на его лице, шее и животе ожили, укоротились и побледнели. Эти узоры – внешнее проявление магической силы обитателей Бездны. В детстве чем они длиннее и многочисленнее, тем мощнее демон и чище кровь. Ключевой момент взросления – начало поглощения этих узоров!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исчезнут полностью, он войдёт во взрослую стадию!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энергия в этих узорах огромна – безрассудное поглощение разорвёт тело молодого демона! Лучше постепенно тренироваться, усваивая узоры понемногу…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решил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силой узла Бездны, чтобы форсировать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треснула. Кровавые полосы проступили на теле, будто его изрезали тысячей ножей. В мгновение ока он покраснел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Хэхуэй расширились от ужаса. Но вместо недоверия в его сердце возникло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таким талантом должен был стать гением, расти без препятствий и покорять вершины. Но в реальности он обречён на смерть от неизлечимой болезни, продан в рабство Клубу Путешествий…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попав в Клуб, он оказывается в эпицентре интриг, окружён опасностями и предательством, без ничего и никого, кому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сдержал обещание – уже после второго Путешествия воскресил Юй Хэхуэй!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изнуряет себя, терпит адскую боль, лишь бы стать сильнее и вырваться из этой безжалостной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знал: чем ближе Гид к мутации, тем ближе к безумию. Положение Вэй Сюня особенно опасно – один неверный шаг, и он станет рабом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один несёт это бремя, позволяя насекомым укрепиться, вместо того чтобы поглотить их для стабилизации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Хэхуэй – не демон. Он не может помочь и не в состоянии вмешаться…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спас его, относился как к другу – можно ли сейчас стоять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внезапно, – пробормотал Юй Хэхуэй, шагая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готовился к слиянию с узлом. Если бы было больше времени… Но он не виноват – давление слишком велико, и ему нужно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покачал головой. Подозрительность Вэй Сюня – не прихоть, а следствие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прошёл через строй насекомых и оказался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мог помочь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превратился в огромного небесного лиса, тело которого казалось сотканным из тумана. Лис аккуратно коснулся мордой лба Вэй Сюня и начал поглощать хаотичную, агрессивную энергию тьмы, очищая её, успокаивая, а затем возвращая её обратно в более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лисы – мастера гармонии. Даже тьма подчинялась его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тьма всё же вредна для него. Его белоснежный мех потускнел, а фигура стала ещё более размытой, будто вот-вот растворится.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приоткрыл глаза, взглянув на него. Под густыми ресницами, тёмными, как вороново крыло, в его багровых глазах бушевала бездна – холодная, безумная, подавляющая. Но человеческий разум в нём, вопреки всему, укрепился.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Юй Хэхуэй была бесценна. Вэй Сюнь уже чувствовал, что достиг предела, но теперь понял – может взять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чтобы Сяо Цуй и другие смогли эволюционировать!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понял, что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играл в опасную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жаден до безумия! – мысленно кричал он, но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поможет, Вэй Сюнь взорвётся. А если Вэй Сюнь умрёт – он умрёт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тьма хлынула во все стороны, наполняя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Комарик изменился первым – его оранжевый пух стал прозрачным, а его присутствие исчезло из ощущений. Он эволюционировал в более скрытную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Личинка тоже изменился, но незначительно – он сбросил кожу. Как личинка, плетущая человеческие кожи, он создал тонкий, почти реальный кусок плоти, напоминающий лицо. Но не сумев вылепить черты, он переполз к руке…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постепенно пальцы стали настоящими – точь-в-точь как правая рука У Лаолю!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самые драматичные изменения произошли у пчёл. Личинки быстро дорастали, окуклились и вылупились за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пчёлы размером с кулак не смели жужжать, боясь потревожить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пчёл Медового Даоса, они эволюционировали – теперь их крылья были покрыты кровавыми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мотыльки, вылупившиеся из коконов, продолжали поглощать демоническую энергию, и их жала на хвостах сверкали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роились вокруг единственной матки, которая тоже уже вышла из кокона. Она была золотистой, с тонкой талией и округлым брюшком, излучая мягкую материнскую энергию. На её брюшке постепенно проявлялось царственное женское лицо, но пока оно оставалось слишком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дал ей шанс эволюционировать в полноценную матку. Но чтобы стать настоящей маткой, обрести духовную форму, ей требовалось больше собственных возможностей! Выше всех стояли Долала – королева, затем Лалала, следом Милала, ещё ниже Фарара, а также ущербные матки, лишённые духовной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Матка склонила голову в покорности Вэй Сюню, а затем с восхищением, но и настороженностью, посмотрела в сторону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всех изменилась именно Сяо Цуй!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обладала потрясающим потенциалом – родившись в глубинах руин Шангшунга, она питалась радиоактивными минералами и могла управлять армией из почти десяти тысяч злых духов-насекомых. А с тех пор, как она последовала за Вэй Сюнем, её рацион стал ещё богаче: с самого начала метаморфоза она поглотила около двадцати капель крови, исходящей от узора бабочки на его теле. Да и каждую частичку демонической энергии, которую поглощал Вэй Сюнь, она тоже получала.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переработанном мёде демонов или о чёрной человеческой коже, покрытой волосами, что росла на грибных колоннах – она была невероятно полезна для маток и содержала огромное количество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важное – Вэй Сюнь поместил Сферу Демонических Насекомых внутрь кокона Сяо Цуй, скрыв её у неё в брюшке.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Сяо Цуй чем-то вроде его заместителя! Каждый раз, когда Вэй Сюнь подчинял новое демоническое насекомое и помещал его в Сферу, Сяо Цуй получала незримую выгоду – постигала демоническую энергию, исходящую от этого существа, и могла даже спариваться с ним, не опасаясь атаки или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в этот раз она не должна была проходить метаморфоз. Эволюция матки всегда проходила крайне сложно, и самое трудное – поглощение энергии древних насекомых. Но Вэй Сюнь уже не раз помещал в Сферу кровавую божью коровку, и хотя та не подчинилась, Сяо Цуй всё же смогла похитить крошечную частицу древней демонической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Вэй Сюнь окончательно подчинил ещё и молодую Эмоциональную Демоническую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всех этих факторов Сяо Цуй совершила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истинная форма и духовное воплощение появились одновременно: изумрудное тело, похожее на златоглазку, и духовный облик, напоминающий лесную фею, слились воедино, сверкая зелёными бликами. В их свете Сяо Цуй слегка прикрыла глаза, а на губах её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вьющиеся волосы сохранили изумрудный оттенок, а среди них изящно изгибались усики, похожие на жемчужные оленьи рога, украшенные нефритом. Её нежные прозрачные крылья превратились в лёгкую вуаль, окутывающую тело, а брюшко было оплетено тёмно-зелёными узорами, похожими на лианы. Под ними же скрывалось истинное тело насекомого!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глаза, и в тёмно-зелёных зрачках вспыхнул свет. Улыбка играла в её взгляде, и, словно вспомнив о предпочтениях Вэй Сюня, верхняя часть её тела сразу же из женской превратилась в мужскую.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своё наполовину человеческое, наполовину насекомое тело, Сяо Цуй переполняли гордость и удовлетворение. Её взгляд, полный преданности и радости, был обращён к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Матка Милала, матка второго уровня, чьё духовное воплощение слилось с истинной формой – получеловек, полунасекомое!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Торговец, который уже начал нервничать из-за того, что Бин Цзю не отвечал, широко раскрыл глаза, выражение его лица стало напряжённым. Он почувствовал – Сяо Цуй, скорее всего, стала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взаимное ощущение участников противостояния. В прошлом во время соревнований одна из сторон вызывала покровителя, который резко усиливал её во время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«Турагентство» усилило врождённое чувство опасности и связь между противниками – не подлежащую разглашению, но ощущаемую на подсознательном уровне. Дьявольский Торговец не мог ошибиться: Сяо Цуй действительно стала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Бин Цзю только что отлично общались, но вдруг связь оборвалась. Осторожный Дьявольский Торговец сразу же отключил устройство, но, немного подождав, снова попытался включить – 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осторожно посылал пробные сообщения, они пропадали, словно камень, брошенный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Бин Цзю окружили и у него нет возможности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Бин Цзю пропал, возможно, его захватили, а Сяо Цуй при этом стала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Бин Цзю усилился во время битвы?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демоническая форма стала совершеннее?!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не мог в это поверить, но инстинкты подсказывали, что это и есть правда. Если это действительно так, то талант и удача Бин Цзю превосходили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выживать в безвыходных ситуациях, становиться сильнее, кого нельзя было убить или поймать – такой человек, вырастая, становился по-настоящему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стал союзником…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Дьявольского Торговца стало нечитаемым. Он провёл пальцем по телефону. Бин Цзю сказал, что не выдерживает, и просил у него много магических кристаллов – наверное, готовился к этой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удалось сбежать и победить, то сегодня весь восточный форум говорил бы о славе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 дальше медлил, то к тому моменту окончательно утратил бы инициативу. Шансы на победу Бин Цзю были призрачными,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сообщение, но ответа опять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больше было нельзя! Дьявольский Торговец передал десяток магических кристаллов, а также несколько предметов, полезных для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мрачным, но теперь он не нервничал, а был холоден и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азартная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выиграть…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плачь. Смотри, нам снова прислали лисью шерсть, вся твоя,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лагере Вэй Сюня он не обращал внимания ни на сброшенную Чжу Да кожу У Лаолю, ни на эволюционировавшую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успокаивал чёрный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Ууу, я почернел, лис почернел, стал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лисёнок хныкал, печально вылизывая шёрстку, но не мог очистить её от черноты. От этого он заплакал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грусти, я помогу тебе снова побелеть,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Вэй Сюнь чувствовал небольшую неловкость. Благодаря Юй Хэхуэю, служившему ему подстраховкой, он мог поглощать демоническую энергию без ограничений. Насекомые эволюционировали и росли, а вот Юй Хэхуэй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шерсть почернела от примесей в демонической энергии, и разум не выдержал – он превратился в глупенького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никто не помог ему очиститься, он, скорее всего, так и остался бы глупым лисёнком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не был тем, кто бросает союзников после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всё ещё сомневался, но Вэй Сюнь уже прижал палец к его тельцу. Примеси демонической энергии легко впитались и растворились. Поглощая её, Вэй Сюнь ощущал изменения в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впитал около трети узора, и хотя ещё не полностью вошёл во взрослую стадию, его демоническая форма и сила изменились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снова окажется в смертельной опасности и сбросит все ограничения, он станет настоящим демоном, а не получеловеком-полудемоном с неполной трансформацией.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что вылупилось из той эмоциональной демонической твари?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лисёнок стал наполовину белым, сознание Юй Хэхуэя наконец вернулось. Он вздохнул, чувствуя себя выжатым, и спросил Вэй Сюня – в голосе звучал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наконец понял – его тогдашнее поведение было ненормальным! Все эти мысли о том, что Вэй Сюнь несчастен, что он истекает кровью, беспомощен, и только он сам может ему помочь – всё это была чепуха!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умный Небесный Лис вдруг стал тупым, словно ему промыли мозги! Слияние с узлом Бездны – разве это похоже на смертельную опасность? Но он, идиот, изо всех сил помогал Вэй Сюню, даже почернев,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Вэй Сюнь чуть более бессовестным, он бы помогал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Соблазнение? Обман? Мошенничество? Подкуп? Что это была за демоническая тварь?!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же, очень положительная, – Вэй Сюнь укоризненно посмотрел на Юй Хэхуэя, а затем лицо его стало серьёзным. – Я расскажу тебе историю о том, как монах школы Бон сто лет охранял север Тибета и сражался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рассказал историю Ламы-Искажённой Ошибки. Юй Хэхуэю становилось всё более не по себе – он не мог понять, как такой благородный, справедливый, сострадательный и стойкий Лама мог создать настолько демоническое существо!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Идеалы Ламы были слишком возвышенными. Защищая север Тибета, он брал на себя ответственность за всё человечество, за весь мир, – Вэй Сюнь покачал головой. – Эта маленькая демоническая тварь, рождённая из его тела, я назвал её «Ответственностью».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меня, конечно, нет таких высоких идеалов. Весь мир, всё человечество… – Вэй Сюнь держал в руках маленькую золотистую божью коровку и улыбался Юй Хэхуэю. Улыбка была демонической. – Вам нужно отвечать только передо мной, перед Вэй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