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Бин-250 действительно просил у него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Дьявольского Торговца задрожали зрачки. Он резко поднялся на ноги и начал кружить по тесному личному убежищу. На мгновение он не поверил своим глазам, но затем прищуренный взгляд выдал его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Бин-250… это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догадки подтвердились после этого "обращения за помощью".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 Бин-250 никогда не встречались, у них не было никаких связей, и, теоретически, они были соперниками. Почему же она обратилась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Ловушка? Может, Бин-250 уже схвачена, и её используют как приманку, чтобы выманить его и заполучить награду за противостояние?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один в Восточном регионе, Дьявольский Торговец не мог позволить себе быть неосторожным.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Правдиво ли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оно настоящее, тоже высока. Ведь информация о новом туре Бин-250 уже распространилась, и все крупные гильдии гидов и туристические группы Восточного региона сосредоточились именно на ней. Даже те, что продолжали охотиться на самого Дьявольского Торговца,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Дьявольский Торговец сначала удивился этому, и в его душе даже пробежала лёгкая зависть. Почему Бин-250 привлекает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новичок среди гидов, как и он. Почему вокруг неё поднялся такой ажиотаж?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узнал, что Бин-250 взяла тур категории "Чрезвычайно опасно", он и вовсе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точно не тот тур, который она могла бы взять самостоятельно. Кто-то явно подстроил это. И цель, скорее всего, – механизм "двойного гида".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всё же состоял в Гильдии Оборотней и поддерживал связи с Чёрной Вдовой. У него на руках было несколько душевных контрактов, и он знал множество тайных закулисных игр. Чем больше он знал, тем яснее понимал, насколько всё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Бин-250 сейчас крайне тяжёлое. Ей придётся присоединиться к одной из крупных гильдий гидов. Если она сделает это сейчас, то ещё останется свободной. Но если она действительно отправится в этот смертельно опасный тур, её просто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вдруг осознал, почему она обратилась к нему. В данной ситуации он действительно был для неё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соперниками, но не слишком различались по силе. Их связывало задание противостояния. Он был новым гидом из Западного региона и не имел связей с восточными гильдиями.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его спиной тоже стояла поддержка, которая могла заставить гильдии Восточного региона задуматься, создав пат, где ни одна сторона не рискнёт первой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до сих пор хочешь бороться?"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Дьявольского Торговца стало сложным. Даже он сам, когда оказывался перед выбором между гордостью и жизнью, выбирал жизнь и склонял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Бин-250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намерениям, она готова объединиться даже со своим соперником, лишь бы не терять свободу. Даже перед лицом Путешествия высшей категории опасности она не собирается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встретиться и обсудить?"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на секунду задумался, затем осторожно набрал сообщение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если Бин-250 согласится, он тут же внесёт её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Он не дурак. В условиях, когда она окружена со всех сторон, если Бин-250 действительно согласится на встречу, то либо она полная идиотка, либо её уже поймали, и эта встреча – лишь ловушка,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выжил до этого момента не благодаря глупости и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напряжённо ждал, не сводя глаз с экрана. В его сердце бушевали эмоции, он даже не мог понять, чего именно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нужны лишь кристаллы маны… В долг."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Дьявольский Торговец выдохнул, и на его губах появилась лёгкая улыбка. За эти несколько строк он уже успел представить себе образ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Хладнокровная, сильная, умная, упрямая. Не желающая терять свободу, готовая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же. Иначе не приехал бы один в Восточный регион, рискуя всем ради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мимолётное сочувствие, но почти сразу его сердце снова сжалось в ледяной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ты собираешься за них заплатить? У тебя вообще есть что предложить? Лучше продай мне свою душу."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усмехнулся и продолжил, на этот раз набрав длинное сообщение на английском. Его китайский был не идеальным, и он не хотел ошибиться в формулировках.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незавидном положении. Кристаллы маны можно купить в магазине Путешественника, но ты обращаешься ко мне. Значит, у тебя нет очков, или за тобой следят, и ты боишься оставлять следы покупок?"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до сих пор скрываешься, значит, купила убежище. Ты только что вернулась из Путешествия, у тебя не так много очков. Скорее всего, ты потратила всё на убежище и не можешь больше ничего купить."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воцарилось молчание. Видимо,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стал давить сильнее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я торговец. Дьявольский Торговец справедлив и требует равнозначного обмена. Тебе нужны кристаллы маны – у меня их полно. Но что есть у тебя, что может меня заинтересовать?"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должна оставаться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хотел прощупать дно Бин-250. Если она действительно была тонущим кораблём, он ни за что не стал бы на него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у таких, как они, всегда есть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Бин-250 ещё не в полностью безвыходном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может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было, но его и не заблокировали. Создавалось ощущение, что Бин-250 глубоко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постучал пальцами по экрану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никогда не теряет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он написал кучу кривых букв, – Лисёнок принёс телефон к дверям, склонив голову набок и заглядывая в новую комнату. –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приложении не хватает функции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встал, недовольно щёлкнув языком. На нём были садовые перчатки, испачканные осколками кристаллов. Позади него маленькое железное деревце было пересажено в насыпь из кристаллов, и оно, похоже,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нужно было многое, но с 300 000 очков на руках Вэй Сюнь прикупил ещё 8 квадратных метров командного убежища. Здесь он разместил вещи, полученные в Северном Тибете: четыре метра были отведены под железное дерево и грибные колонии, которые стали временным гнездом для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метра он использовал для размещения улья магических пчёл, выращивания цветов и инкубации пчелиных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дерево и грибные колонии он добыл в Девятиэтажной Кристальной Пагоде. Смола дерева ускоряла рост грибов, порождая огромное количество "черноволосых шкур", которыми питались демонические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Призрачных Насекомых были обычными тварями, и те, что выжили, остались в Тибете. Сейчас в животе у Сяо Цуй было около сотни яиц, многие из которых могли вылупиться в низших демонических насекомых, а некоторые даже в слабых демонических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насекомых и пчёл – вот что Вэй Сюнь планировал подготовить перед следующим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у него не было времени на пустые переговоры с Дьявольским Торговцем, и он оставил это своему Лисёнку.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Лисёнок всё ещё сомневался, становиться ли ему девочкой, но он уже освоился в роли женщины во время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 даже не старался казаться слишком женственным – возможно, дело было в тоне… Или это просто особенность Небесной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– Лисёнок не знал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впрочем, логично, ведь он местный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пожал плечами – сможет ли Юй Хэхуэй, человек, поступивший в университет, разобраться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намерения Дьявольского Торговца были для него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контракт души, разорвал его и съел, а затем написал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 по-китайски."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снова напишет не по-китайски, можешь не отвечать, – сказал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Разрывание контракта было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Бин-250 был сильнее Дьявольского Торговца в демонических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его козырных карт, по крайней мере с точки зрения Дьявольского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испугается настолько, чтобы разорвать остальные контракты, то у них ещё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на самом деле, при разрыве контракта душа Дьявольского Торговца тоже слегка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тот действительно испугается и разорвёт связь, Вэй Сюнь и не подумает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Трус, лишённый амбиций, всего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 годятся для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Дьявольский Торговец после минутного молчания не разорвал остальные контракты, а продолжил общаться, будто ничего не произошло. На этот раз сообщение было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больше не смотрел на телефон и отдал его лисёнку. Наблюдая, как тот тыкает лапками в экран, набирая символ за символом, он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пальцами удобнее. Ты правда не хочешь снова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хорошенько. Я трачу очки очень быстро. Только что было триста тысяч, а сейчас осталось всего сто с небольшим. Если будешь медлить, может статься, что к моменту твоего решения у меня уже не останется средств, и превратиться обратно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Сюнь перестал обращать внимание на лисёнка и достал корону, сделанную из рога золотокрылой птицы Гаруды. Проведя по ней рукой, он осторожно извлёк из короны сияющую золотую тень в форме птицы – слабую кровь золотокрылой Гаруды.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птичий силуэт покинул корону, он начал стремительно слабеть, вот-вот готовый исчезнуть. Но рука Вэй Сюнь была быстрее: он тут же швырнул его в сторону маленького железного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 грома, и маленькое железное дерево затряслось, а птичий силуэт на его ветвях то мерцал, то тускнел, становясь всё более прозрачным, будто вот-вот должен был раствориться. Увидев это, Вэй Сюнь незамедлительно выложил рядом алмазное тело Ламы-перевёртыша, инкрустированный серебром и золотом череп, тханка из кожи Гу Синь, хрустальный светильник и другие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аур бонской религии железное дерево и золотая птичья тень наконец начали стабилизироваться. Сияющая золотом птица устроилась на ветке, свернувшись в клубок, словно золотая бусина размером с рисовое зёрнышко – но теперь она выглядела куда более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 дерево, до этого едва достигавшее человеческого роста и выглядевшее вялым после пересадки, вдруг начало стремительно расти. Его стальные ветви раскинулись во все стороны, почти «заслоняя небеса» в этом уголке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они взаимно усиливают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облегчённо вздохнул, довольный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на девяти хрустальных горах Олмо Лунгринг росли железные деревья. Раз в девяносто девять тысяч девятьсот девяносто девять лет на них появлялись бусины, каждая из которых становилась новой золотокрылой птицей. Между ними должна была существовать симбиотическая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дерево у Вэй Сюня было слишком мало, ржаво-красной жидкости внутри – недостаточно, и если выкачивать её слишком активно, дерево могло погибнуть. У него не было времени ждать, пока оно вырастет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кровь золотокрылой Гаруды в его руках была слишком бледной. Проверив её в «Туристическом бюро» ранее, Вэй Сюнь выяснил, что концентрация крови, извлечённой из Наследника Орлиной Флейты, составляла всего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было тридцать процентов или больше, он мог бы подумать о том, чтобы влить её в себя или, скажем, в орла, вырастив гибридного золотокрылого ястреба. Но с пятью процентами... это было что-то между «невкусно» и «жалко выбрасывать».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Вэй Сюнь мог расплавить все артефакты, связанные с золотокрылой Гарудой, и влить их в эту кровь: ведь орлиная флейта была сделана из кости правого крыла, золотой колокольчик – из сердца, корона – из алмазного птичьего рога. Если бы всё это объединить, концентрация крови резко бы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все эти предметы, включая титул «Лже-Король», были бы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предпочёл рискнуть и поместить кровь золотокрылой Гаруды в железное дерево. Это был азартный ход: пересаженное деревце было хрупким, далеко не взрослым, и могло не выдержать крови такой могущественной птицы. А сама кровь с концентрацией в пять процентов была настолько слабой, что вне короны начинала стремительно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признавал, что шёл на риск. Если бы кровь и дерево не выдержали, в последний момент он собрал бы все соки из дерева и скормил их лисёнку, а затем попытался продать всё, что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назвал бы это расточительством. Но действительно ли ему была так уж нужна кровь, которая возможно пригодится в будущем, и железное дерево, требующее долгого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его ждал невероятно сложный тур. Если Вэй Сюнь погибнет или окажется под полным контролем, всё это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выживет в пригороде Пекина, он был уверен, что в будущем сможет добыть нечто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 должен был вложить все доступные ресурсы в то, чтобы стать сильнее – и сделать это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тем как действовать, Вэй Сюнь надел корону и ожерелье, чтобы усилить свою удачу, пожертвовал плотью и бросил кость Игрока. Выпала шестёрка.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всё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ситуация стабилизировалась, Вэй Сюнь убрал алмазное тело Ламы и другие предметы, достал ножницы и начал подрезать слишком разросшиеся ветви железного дерева. Затем он выжал ржаво-красную жидкость из этих веток, капнув немного на грибную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тут же начали стремительно обрастать чёрной шерстью – одна за другой стали появляться жуткие человеческие шкуры, покрытые волосами, которые тут же пожирала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Сюнь достал маленький хрустальный флакон – тридцать капель очищенного мёда демонических пчёл, которые Сяо Цуй оставил у него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появился в своём духоподобном облике: зеленоволосый мальчуган с усталым, но довольным выражением лица, с румяными щеками, сытый и преисполненный материнской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взглянул на Вэй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обязательно выращу для хозяина отличный 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верю, что у тебя получится, – ободрил его Вэй Сюнь. – Давай, дальше я тебя не буду отвлекать. Если понадобятся ещё древесный сок или мёд –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рядом с Сяо Цуем остатки радиоактивной чёрной руды, включая осколки нефритового черепа, чтобы тот мог устроить в них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проверю демонических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Цуй не подведёт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теперь звучала решимость, которой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улыбнулся. Состязательность – вот что заставляет становиться лучше. Особенно когда речь идёт о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полагаться только на Сяо Цуй – это было слишком рискованно. Дело было не только в доверии: если Сяо Цуй получит контроль над всеми насекомыми, то в случае неожиданной атаки или целенаправленного удара врага весь рой мог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демонических пчёл Вэй Сюнь не собирался отдавать Сяо Цуй. Он хотел посмотреть на пчелиную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истинной королевой, одна матка могла возглавить двести демонических пчёл. У него было меньше сотни яиц, поэтому одной матки пока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отправился в соседнюю, только что созданную зону – тоже площадью четыре квадратных метра. Пол здесь был покрыт толстым слоем почвы, засаженной цветами, которые он получил от Даоса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пёстрого цветочного моря стоял деревянный шест с ульем, собранным из воска демонических пчёл. Внутри трудилась одна-единственная паразитическая пчела – та самая, что когда-то жила в теле Наследника Орлиной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собирать мёд, так что Вэй Сюнь поручил ей «нянчить» потомство. Одно за другим она переносила яйца в шестигранные ячейки улья. Помимо самого улья, Вэй Сюнь разжился у Даоса Пчёл одним яйцом матки, несколькими десятками яиц демонических пчёл и сотнями яиц обычных пчёл, которые должны были стать пищей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вырастить всех этих пчёл. Матку он выводил на чистом очищенном мёде, демонических пчёл – на мёде, разбавленном наполовину, а остальных – разбавленном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уже вылупилась – это была золотистая личинка. Вэй Сюнь дал ей каплю крови из татуировки бабочки, но, к сожалению, она не эволюционировала в истинную королеву, а лишь обрела интеллект и стала испытывать к нему привязанность. Между ними установилась прочная связь, и Вэй Сюнь мог смутно чувствовать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матка появилась, остальные яйца демонических пчёл тоже должны были скоро вылупиться. Обычные пчёлы с их меньшими потребностями в энергии уже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собирать мёд и кормить им демонических пчёл. С маткой они даже могли производить очищенный мёд, но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дней... Вэй Сюнь подсчитывал сроки. Если не гнаться за производством очищенного мёда, а не жалеть его для роста насекомых, они успеют окрепнуть и станут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там дела на той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вылупившиеся белые личинки пчёл чуть напоминали опарышей, и Вэй Сюнь вспомнил о Личинке-Великане (Чжу Да), оставленной в резиденции Бюро. После Путешествия в Северный Тибет он сам стал сильнее, и Личинка тоже подросла – теперь она могла переваривать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сознание оставалось смутным, а связаться с сородичами на расстоянии она всё ещё не могла. Вэй Сюнь оставил ей несколько кусков паучьих лап и клубок паутины, пропитанных демонической энергией, чтобы та могла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Демоны... Когда я становлюсь сильнее, они тоже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 Это было приятной особенностью существ Бездны: их сила напрямую зависела от хозяина. Чем сильнее хозяин, тем выше их потолок. Сейчас он ещё не слился с Узлом Бездны, но как только это произойдёт, и его мощь возрастёт, его насекомые, скорее всего, совершат резкий скачок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поглотить Узел, ему нужно было разобраться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Вэй Сюня появилась маленькая кроваво-красная божья коровка. Он мог поместить её в Сферу Насекомых, но в таком случае не получал никаких бонусов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связь между ними была, но божья коровка ещё не подчинилась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слился бы с Узлом Бездны, она, скорее всего, тоже стала бы сильнее – но в этом случае риск бунта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мысленно обращался к ней, она оставалась пассивной,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кровавый жук боится Ань Сюэфэна, и если Вэй Сюнь воспользуется следами укусов зверей на своем запястье, он, скорее всего, сможет подчинить кровавого жука. Но кто же в итоге подчинил его – Ань Сюэфэн или он сам? И будет ли кровавый жук послушным после подчинения?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много опасностей, и Вэй Сюнь не нуждается в нестабильных факторах.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перед ним появилось алмазное тело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Тело Ламы превратилось в мумию!]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попыток: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Тело Ламы превратилось в живого мертвеца!]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тело Ламы начало меняться, кровавый жук стал беспокойным, а в этот момент он и вовсе обезумел. Однако Вэй Сюнь крепко сжал его, и, увидев, что жук пытается укусить его в ответ,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Покорись или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кровавый жук продолжал отчаянно сопротивляться, бороться, и даже когда Вэй Сюнь порезал палец и залил его кровью, жук не проявил никакой реакции.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кровавый жук действительно не поддается подчинению?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его нынешняя сила слишком слаба, а мутация не завершена?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кровь из татуировки бабочки не подействовала, что указывало на первый вариант. Вэй Сюнь, будучи Повелителем демонических насекомых, обладал определенной связью с ними, но этот кровавый жук, похоже, был одним из тех, кого невозможно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Вэй Сюнь мог только отказаться от этого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лишь жуком высокого ранга, но если Вэй Сюнь поглотит узел Бездны, и жук тоже повысит уровень, его сила может стать настолько мощной, что Вэй Сюнь не сможет ее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убить его, пока он еще поддается контролю?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демонический жук – самое сильное насекомое в арсенале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 и скормить Сяо Цуй или королеве пчел было бы менее выгодно, чем оставить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Сюнь погрузился в раздумья, у двери раздался голос лисенка – неуверенный, но полный решимости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готов служить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больше переживал, что не справится, чем о том, что ему придется временно стать самкой. Ведь он был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общения с Дьявольским Торговцем он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хотел разобраться с ним, лисенок чувствовал, что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убрал тело Ламы, подавил недовольство кровавого жука и отвлекся от него, холодно взглянув на взволнованного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согласился раньше, я мог бы пробудить больше твоего сознания. Но сейчас у меня мало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лисенок сразу согласился, Вэй Сюнь дал бы ему кровь Великого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души Юй Хэхуэй нуждались в огромном количестве восстанавливающей энергии, и кровь Феникса была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лисенок сомневался, и Вэй Сюнь понизил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лишнего. Покажи, стоит ли ты таких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хотел что-то сказать, но Вэй Сюнь прервал его. Он открыл приложение "Гостиница" и купил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утекающих денег. Из 300 000 очков, оставшихся после покупки базы и других вещей, у Вэй Сюня осталось всего 30 000.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100 000 очков на покупку [Слишком поврежденного внутреннего ядра Небесной Лисы (1/100)].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Слишком поврежденное внутреннее ядро Небесной Лисы (1/100)]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Легендарное]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Мощный восстанавливающий предмет! При употреблении есть шанс 1/100 получить слабую кровь Небесной Лисы.]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 рекомендуется для людей! Люди, съевшие ядро Небесной Лисы, могут сойти с ума.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осколок ядра появился в руке Вэй Сюня, лисенок остолбенел! Он бросился к нему, обнял его ногу и начал вилять хвостом, так взволнованный, что даже забыл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ядра за 100 000 очков была расточительством. "Гостиница" завышала цены. Вэй Сюнь мог купить другие предметы дешевле, но ядро Небесной Лисы было лучшим вариантом для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беспокоился не об этом. В интернете можно оставить следы, и в приложении "Гостиница"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"Пьянящей красоты Западного Хунаня" Бай Сяошэн предупредил его не открывать личные сообщения, чтобы никто не смог отследить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тоже могли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кто-то свяжет его с Бин 250?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Сюнь совершал только крупные сделки, чтобы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не пытался отобрать ядро. Вэй Сюнь достал табличку с именем, и лисенок прыгнул на нее, слившись с белым лисьим амулетом.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звук, и дух лисенка вошел в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лиса упала, ошеломленная, и сжалась от страха, глядя на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лисенка соединился с амулетом, он начал вибрировать, превращаясь в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 Небесной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немного плотнее, но для полного восстановления Юй Хэхуэй потребовались бы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дух приблизился к осколку ядра, он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не просто красивым, а по-настоящему демонически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спросил Вэй Сюнь, показывая кровавого жука. – Как его подчинить?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демонический жук Имош с дна Бездны, – ответил Юй Хэхуэй. – Их почти не осталось. Их называют жуками эмоций: красный – гнев, оранжевый – радость, желтый – печаль, зеленый – счастье, голубой – любовь, синий – ненависть, фиолетовый –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нельзя приручить, – продолжил он. – Можно только подчинить их потомство. Они питаются живыми мертвецами, но только теми, кто испытывает эмоции, соответствующие цвету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кивнул и бросил осколок ядра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колеблясь, обернул его своим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гром, и в воздухе появился огромный белый лис с девятью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Вэй Сюню, а затем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хозяин, за помощь в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– усмехнулся Вэй Сюнь. – Называй меня просто Вэй Сюнь. "Хозяин" звучит странно. Мне не нравятся такие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ты восстановился неплохо. Неужели хватило всего одного процента внутренней киновари Небесной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сила ещё не полностью восстановилась, но поддерживать человеческую форму мне уже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тело было уничтожено, и клочку оставшейся души негде было обитать, поэтому она прицепилась к табличке с твоим именем,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больше времени проходило, тем больше рассеивалось моё сознание, поэтому я мог только замкнуться в себе. Но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Вэй Сюнь так быстро добудет неполную внутреннюю киноварь Небесной Лисы! Прошло всего несколько дней, разве десять набралось? Юй Хэхуэй даже растерялся. Он знал, насколько сложным будет его пробуждение, и готовился проспать два-три года, постепенно теряя разум и превращаясь в глупого лиса – возможно, его хозяин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Небесные Лисы слишком умны, мудрость у них почти демоническая. А глупый лис – куда более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внутренняя киноварь изначально принадлежала мне. Благодаря схожести энергий моя душа смогла пробудиться, а ты ещё подкормил меня очищенным мёдом магических пчёл и прочими полезными вещами, поэтому я смог стабилизироваться и восстановить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киноварь изначально была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улыбнулся, в его голосе прозвучала лёгкая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единственная Девятихвостая Небесная Лиса в Турагентстве. Любой предмет, связанный с Небесной Лисой, который продаётся в Турагентстве,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Сюня стало серьёзным,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если я окажусь на грани смерти, лучше сразу рвану киноварь. Иначе Турагентство разберёт меня на запчасти, продаст, а денег-то я не получу – это было бы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Хэхуэй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в этом есть и плюсы – возможно, у тебя появится шанс воскреснуть,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был из «Возвращения»,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видел, как Ван Пэнпай отчаянно хотел забрать тебя обратно. У вас хорошие отношения? «Возвращению» ведь не занимать денег – почему за столько лет они не выкупили все твои «запчасти» у Турагентства?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«Запчасти»... Ах, эти слова Вэй Сюня звучали так жёстко...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Турагентство не позволит легко возродиться. Чем больше «запчастей» накапливает одна организация, тем меньше у неё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смотри – у тебя раньше ничего не было, а я возродился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шансы, тем выше вероятность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вернул себе сознание, и Юй Сюню стали доступны все его воспоминания за это время. Про себя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Новичок-путешественник, сразу же заменивший Бин Цзю, прошёл суперопасное «Пьянящее великолепие Западного Хунаня», вывел всю группу живой, открыл достопримечательность на 30-й параллели, взлетел на первое место в списке новых звёзд среди гидов мира. А затем ещё и оказался путешественником, вошёл в сложный тур от лица новичка, завершил основную линию, заслужил внимание одновременно Ань Сюэфэна 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– это воплощение невозможного, человек, которого в принципе не должно было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такой человек и мог возродить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спешил заниматься размножением кровавых божьих коровок; его куда больше интересовал этот «старый антиквариат» –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поужинал с Ван Пэнпаем и остальными, а Сестрица Чэн надавала мне в дорогу тушёнки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привёл Юй Хэхуэя в свою зону отдыха – небольшую комнатушку. Он сел на кровать, Юй Хэхуэй – на стул, перед ними стоял складной столик. Огромная коробка с тушёнкой едва умещалась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лет прошло, тебе, наверное, не терпится вспомнить старые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взял кусочек говядины, попробовал, и на его лице появилось довольное выражение. Он ел медленно, смакуя каждый кусочек – наслаждался моментом. Небольшой кусок мяса занял у него целых пять минут. Всё его существо слегка изменилось, словно он наконец-то успокоился и вернулся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вкус мне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Сестрица Чэн... Та, которую я знал, умерла раньше меня. Её звали У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все называют Лу Шучэн «Сестрицей Чэн», хотя ей на вид лет двадцать с небольшим, явно меньше, чем Ван Пэнпаю.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раньше в «Возвращении» была ещё одна женщина с иероглифом «Чэн» в имени, и все просто привыкли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сок с мякотью?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вспоминая прошлое, Юй Хэхуэй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сказал Вэй Сюнь, доставая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его приготовил Ван Юйшу. Я не знаком с ним, но вино действительно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вино слишком пьянит, сока с мякотью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тоже улыбнулся. Убрав вино, он поставил на стол бутылку сока. Юй Хэхуэй взял её, открыл, сначала налил Вэй Сюню, потом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сходить проведать старых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положил себе кусок говядины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Мао Сяолэ обещал нарисовать мне талисман удачи и пригласил зайти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Талисманы, которые рисует Сяолэ, обладают очень высокой эффективностью. Но они сложны в изготовлении – требуется его кровь, поэтому он редко их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предложил тебе талисман удачи... Тогда обязательно носи его при себе. Он действует даже во время «невозможных»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пойду. И, Вэй Сюнь, если возможно, лучше, чтобы лисёнок тоже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приближаться к «Возвращению», не могу тесно контактировать с ними. Я не могу вспоминать многие важные вещи из прошлого, иначе Турагентство наверняка обратит на меня внимание, и мы оба попадём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лёгкой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беспокоиться о моей преданности. Такие, как я, спасённые из Путешествия, абсолютно лояльны к своему спасителю. Я никогда не предам тебя, никогда не причиню вреда, всегда буду заботиться о тебе. Кроме того, между нами уже заключён контракт – ты должен был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Лисы умны, и Вэй Сюнь тоже не промах. Но когда два умных человека начинают друг друга проверять, это утомляет – весь предыдущий разговор был наполнен скрытыми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подумал и решил пойти на открытый разговор. Только взаимное доверие позволит им сотрудничать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Вэй Сюнь – он действительно видел характеристики Юй Хэхуэя.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[Небесная Лисья Бессмертная]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[Прозвище: Белоснежка]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Вэй Сюнь]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восстановлено на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Небесный ранг 5★ (Особый ранг 1★)]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силы Лисьей Бессмертной, похоже, отличается от чисто путешественнической – вместо «пиковой» используется «небесная». Но сила Юй Хэхуэя действительно пугает: восстановив лишь 1%, он уже достиг уровня Особого ранга, 1★.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лояльность взлетела до максимума сразу после пробуждения, но Вэй Сюнь не стал бы слепо доверять цифрам.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бы цифры значили всё, то раз его код – Бин-250, значит, его реальная сила тоже Бин-250?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Юй Хэхуэй сказал о «спасённых в Путешествии», которые на 100% лояльны своему спасителю, Вэй Сюнь услышал впервые. Заинтересовавшись, он спросил подробнее, вспомнив У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«спас» У Лаолю или хотя бы часть его, стал бы тот преданным ему на все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пофантазировал об этом – всё зависело от того, насколько вырастет Личинка после слияния с узлом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займусь размножением кровавых божьих коровок.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болтовню, Вэй Сюнь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Хэхуэй, пойдём, поможешь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называл их «кровавыми божьими коровками» – красные коровки соответствовали Радости (Си). Когда они были в Маленьком Лесном Храме, Лама Ошибочного Пути, увидев Изгоняющего Зло Вэй Сюня, испытал Великую Радость – демон, управляющий ожившими трупами, тоже сначала обрадовался, пытаясь обмануть Вэй Сюня, так что неудивительно, что кровавые коровки так стремились заползти внутрь, охваченные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желания Ламы исполнились, его тело и душа достигли совершенства, демон исчез, а земля Северного Тибета снова обрела мир, он должен был быть невероятно счастлив. Ставшая ожившим трупом эмоция – чистая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примерно представлял себе процесс – такой оживший труп должен понравиться кровавым коровкам, и они без проблем произведут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Юй Хэхуэя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Вэй Сюня – тот стоял, а он сидел. Вэй Сюнь смотрел сверху вниз, и его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Хэхуэя слегка дрожал, будто он что-то вспоминал, а его зрачки стали настолько зелёными, что почти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заметил изменения в Юй Хэхуэе и нахмурился, обеспокоенный: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нужно что-то для восстановления? У меня ещё есть немного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вдруг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хмурься, сохраняй это холодное выражение... Да, безэмоциональный взгляд, но с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сбивчиво, его взгляд стал почти безумным. Он схватился за голову, словно от боли, но продолжал смотреть на Вэй Сюня, бормоча в страдании: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Хэхуэя стал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можешь сделать волосы и глаза чёрными? Дай мне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