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деревне Таоюань есть дикая, неосвоенная карстовая пещера. Внутри – причудливые скалы, тёмные реки, большие пещеры, скрывающие малые, – загадочно и маняще.]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ещё важнее, пещера сохранилась в первозданном виде, её ещё не исследовали и не дали названия.]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[Однажды сюда пришла группа молодых студентов с недобрыми намерениями. Под предлогом туризма они уговорили местных простодушных жителей провести их внутрь…]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[Лишь достигнув глубин, они осознали неладное 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[Товарищей внезапно атаковали, на их телах появились ужасные раны, припасы пропали, еды не хватало, а в глубине пещеры… появились странные голые существа, ползающие в темноте…]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[Причудливые скалы сложены из костей предков, тёмные реки кроваво-красны от разложившихся тел, большие и малые пещеры полны теней. То, что в устах жителей звучало как загадочная и манящая природная пещера, на самом деле оказалось пожирающим людей адом.]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Хуайцзяо вступил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основного сюжета завершена, загрузка локации…]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– локация загружена.]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прохождения не ограничено. Игрок должен раскрыть тайну и выбраться из пещеры для завершения.]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Хуайцзяо, приготовьтесь. Официальный старт. Сложность: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локации – «Странные тени в пещере».]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 себя нехорошо, как только прочитал описание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минут назад система давала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Следующая локация снова будет уровня B. Я просмотрел варианты, подходящих всего два: «Брак с мертвецом» и «Исследование пещеры». Если у тебя есть предпочтения, могу подать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предпочитаю вариант… без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8701, как и обещал, выбрал для него «Исследование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шока от описания, Хуайцзяо ещё и предположил, что его роль снова будет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попал в локацию, то осознал, насколько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жёлтом деревянном столе шириной в метр стояли две тарелки с едой и миска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телепортации вызвали у Хуайцзяо лёгкое головокружение, и, когда сознание прояснилось, он заметил, что кто-то уже уловил его странное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Опять живот болит, Сяо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ложка с рисом поднеслась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опустил взгляд на ложку, затем растерянно поднял глаза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простой, но аккуратной деревенской глинобитной хижине, за столом в центре комнаты, сидел молодой мужчина, придвинувшись вплотную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смуглой, словно от долгого пребывания на солнце, но черты лица – правильные и приятные. Он держал миску, и по движениям казалось, что собирается кого-то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сразу сообразил, что происходит, и лишь когда мужчина нахмурился и поставил миску на стол, до него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хорошим мальчиком, доешь – и пойдём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пальцы длинные, нормального размера, вроде всё в порядке… Но тогда почему…?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уже не покормил тебя? Почему капризничаешь, а? Сяо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Белощёкое личико Хуайцзяо смуглый мужчина ущипнул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не сильным, но Хуайцзяо, не ожидая такого, рефлекторно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ложка с рисом и подливой оказалась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Молодец,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потрепал его по щеке и одобрительно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взрослый Хуайцзяо с каменным лицом покорно разжёвывал еду, которую ему заботливо подносили.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 попадания в локацию до осознания, что он играет умственно отсталого, прошло не больше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Народ, это просто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Пхах, сложность роли – F, наш Сяо Цзяо просто играет самого себя (шутка).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осторожнее с такими шутками, а то останешься без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быстро убрали. Мужчина, который только что кормил Хуайцзяо, пару раз напомнил ему о чём-то и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Хуайцзяо несколько секунд сидел в оцепенении, затем послушно лёг на кровать, как ему и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жаркая летняя пора. На глинобитной кровати лежали тонкий матрас и циновка – для отсталой деревенской местности это было вполне приемлемо, но Хуайцзяо, привыкший к мягким постелям,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дискомфорт мерк по сравнению с его нынешним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8701… – Хуайцзяо лежал на спине, уставившись в потолок, и слабым, дрожащим голосом спросил: – Почему… в этом мире я снова должен играть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я проверил. Оригинальный персонаж просто отстаёт в развитии из-за некоторых обстоятельств, его умственный возраст – около двенадцати лет. Это не слабоумие, просто обычный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двенадцатилетние дети разве едят с ложки?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Сяо Цзяо просто немного…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8701 подшутил над ним, Хуайцзяо перечитал описание сюжета и заметил, что, помимо студентов-исследователей, про местных жителей там почти ничего не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кем был его персонаж и какую роль играл в сюжете. Кроме факта умственной отсталости, у него не было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трещали цикады, воздух был душным. В хижине не было вентилятора, и даже лёжа на циновке, Хуайцзяо чувствовал, как пот стекает по его шее, приклеивая к коже пряди волос. Он откинул их рукой и обмахивался.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8701, видя, как он ворочается от жары,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обвею, хватит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вокруг повеяло приятной прохладой, будто в сорокаградусную жару включили кондиционер. Хуайцзяо, давно не испытывавший такого зноя, даже застонал от удовольствия и вскоре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соберёмся у старосты. Веди себя хорошо, не шуми и не капризничай,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только спускались на землю, в полях ещё виднелись фигуры работающих крестьян. Хуайцзяо шёл, держась за руку того самого мужчины, который кормил его днём, и озирался по сторонам, изучая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Отвечай, не глазей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сжали его руку, и Хуайцзяо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находился далековато, и они шли почти десять минут. Видимо, довольный поведением Хуайцзяо, смуглый мужчина по дороге пару раз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Сяо Цзяо такой послушный, совсем не капризничает. На обратном пути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играть дурачка и правда просто – достаточно молчать,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прихода к старосте уже совсем стемнело. Перед ними стояла глинобитная хижина побольше той, где жил Хуайцзяо. Дверь была распахнута, а во дворе, под навесом из пластика, висели две жёлтые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Эрню, ты рано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деревенских, уже успевший занять место, поздоровался с мужчиной. Хуайцзяо, выглянувший из-за его спины, вызвал у того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и Сяо Цзяо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Хуайцзяо успел кивнуть, мужчина усадил его на длинную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люди пунктуальны, и вскоре собрались все. Увидев Хуайцзяо, многие на мгновение застыли, но он, крепко сжатый рукой Эрню, старался сохранять спокойствие, как подобает двенадцатилетнему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собрал вас сегодня, потому что есть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староста, стоявший у входа, говорил громко и чётко, так что даже сидящие сзади всё прекрасно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пару дней к нам снова приедут гости. На этот раз – студенты, хотят посмотреть пещеру за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ключевые слова «студенты» и «пещера», Хуайцзяо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рядом, почувствовав его движение, решил, что он закапризничал, и притянул его к себе,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объятиях, он не мог даже пошевелиться, а когда его наконец отпустили, староста уже заканчивал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 отчаянии поднял голову, успев разобрать только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на этом всё.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 чём он говорил?! Как это «расходитесь»?!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Эрню, как и обещал, понёс Хуайцзяо на спине, но тот злился и, плотно сжав губы, игнорировал все попытки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ночью в постели, под запах принесённого мужчиной анти москитного благовония, он ворочался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говорил староста? Неужели я снова пропустил важный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уже почти заснувший, даже не подумал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Цзяо… Сяо Цзяо! Хуайцзяо!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стучавший решил, что тот всё ещё злится, и перешёл к окну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звуком прямо у уха, Хуайцзяо в конце концов встал и, шлёпая босыми ногами,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отодвинул засов и приоткрыл дверь, как в комнату ворвался тот самый мужчина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примерный, заботливый и почтительный, как старший брат, смуглый парень теперь, под покровом ночи, стучался в окно, обхватил Хуайцзяо за тонкую талию и буквально втолкнул его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сразу понял, что этот «Бык» не так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эта тонкая талия… Ох, эти смуглые руки так жадно мнут… Да этот Эрню явно знает толк!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остолбенел от неожиданности и лишь на кровати опомнился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тонкой – свободная майка Хуайцзяо сползла, обнажив белоснежные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Охлаждённые «кондиционером» 8701, они были гладкими и прохладными, как кусочки нефрита, омытые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Сяо Цзяо такой послушный… Сам кушал, сам 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его руки к кровати, целуя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упираясь ладонью в его лоб, дрожащим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как приятно… Сегодня ты такой красивый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днём, когда кормил тебя, хотел обнять… Как же ты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 от этих слов, он вдруг замер, когда мужчина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 велел мне послезавтра встретить тех студентов в городе. Возьму тебя с собой,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попытки вырваться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