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Гладкая поверхность автомобиля отражала солнечный свет, сверкая. Мужчина средних лет все еще стоял перед машиной, его улыбка не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прищурился. Хэ Чжэньлин, отлично...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и учтиво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скажите, как вас зовут в вашем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«старик Чжан»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Хорошее имя, сразу видно, что китайское. Chinese Kungfu(Китайское кунг-фу).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Фу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садитесь. Господин Хэ пока занят делами, я сначала отвезу вас в штаб-квартиру, чтобы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 и сел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он отправил сообщение Хэ Чжэньлину: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так называемый старик Чжан уже встретил меня. [улыбается]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[Лин]: Не забудь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Конь, сидя у него на плече,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помнит все твои старые шутки, явно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«Замышляет» и «помнит» – это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выключил телефон и закрыл глаза, отдыхая: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Выучи идиомы, прежде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плавно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думал, что «штаб-квартира», о которой говорил Кун Фу, – это штаб-квартира Ассоциации надзора, но машина остановилась перед коммерческим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опустил окно и выглянул: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Фу уже вышел из машины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Компания господина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всего здания отражали солнечный свет, сверкая так, что было трудно смотреть. Видно было, что масштабы компании немаленькие.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же у Хэ Чжэньлина этих «масок»?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ответил Снежный Конь. – Может, спросишь его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Линь Су откинулся на спинку сиденья, прищурившись. – Мы еще не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плеча раздался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дверь машины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на мгновение заслонила свет, и тень упала на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голову и увидел, что Хэ Чжэньлин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черная рубашка, поверх которой надет светло-серый костюм. Его широкие плечи и прямая спина сделали заднее сиденье, казавшееся просторным,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Хэ, вам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слегка потянул воротник, опустив глаза, его кадык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 и выехала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мелькал за окном, а кондиционер в машине немного охладил воздух. В салоне воцарилась тишина. Линь Су, склонив голову, окинул взглядом плотно одетого Хэ Чжэньлина, и его мысли разбрелись: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он так одевается, чтобы скрыть это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на самом деле реинкарнация мимозы, и от одного прикосновения сворачивается в клубок...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ожидал, что у господина Хэ есть еще одна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ты думал, я попал в совет директоров?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через инвестиции.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 мира – инь и ян – не пересекаются, – сказал Хэ Чжэньлин. – Я просто выбрал профессию, которая удобнее всего для действий в современном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действий он просто открыл крупную компанию. Это он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ткнул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на него.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гордо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выбрал профессию с самым большим количеством выходных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конечно,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Личэн они прибыли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Желтоватый свет заката окутал горизонт, а пурпурные оттенки заката растеклись по небу. Сумерки, с древних времен называемые «часом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взглянул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 к семье Ци сейчас или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Сейчас, – ответил Линь Су. – Энергия инь поднимается, и некоторые вещи становятся 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Фу сразу же повез их к дому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 жила в большом китайском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входа висели фонари, стены были выкрашены в красный цвет, а бамбук выглядывал из-за стены, создавая причудливые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Су и Хэ Чжэньлин вышли из машины, как навстречу им вышел глава семьи Ци из Личэна.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выглядел на пятьдесят с небольшим, его лицо было расплылось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вышел из китайского двора, его одежда была полностью современной, подходящей для высшего общества. Увидев Хэ Чжэньлина, его улыбка на мгновение дрогнула, но затем вернулась в обычное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ожидал, что господин Хэ тоже приедет, дорогой гость, дорогой гость, проходите, поговорим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повернулся и пошел вперед, показывая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тихо, но не слишком тихо, сказал Хэ Чжэньлину: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«Не ожидал» означает, что ты пришел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идущий чуть не споткнулся на каменной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бросил на него легкий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прошли через двор и вошли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был также очень современным, с яркой хрустальной люстрой, которая отражалась на полу, создавая переливы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друг, между нами было некоторое недоразумение, и мы пригласили вас,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знаете о некоторых «слухах», касающихся вас. Мы отправили людей, чтобы защитить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 к Хэ Чжэньлину: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имеет в виду, что он с тобой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Хэ Чжэньлин.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Ци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 Чжуана чуть не сошла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заговорить, Хэ Чжэньлин спокойно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хотел тебе сказать, что некоторые вещи лучше думать про себя, а не говорить вслух при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 Чжуана окончательно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яркой гостиной воцарилась напряженная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слуги опустили головы, не решаясь нарушить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голос нарушил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Дорогие гости, простите, что не встретили вас сразу, надеюсь, вы не обидитесь.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голову и увидел, как с лестницы спускается красивая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приехали неожиданно, и она поспешила привести себя в порядок, прежде чем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шел юноша в аккуратном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Хотя, называть его юношей, пожалуй,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его лицо: ему уже было двадцать два года, но по внешности и манерам он выглядел как милый подросток лет семнадцати-восемнадцати.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Су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 чая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Ци Чжуан уже представил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жена Цзян Яцзин и мой младший сын Ци Цзяюань.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Яцзин улыбнулась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Цзяюань также улыбнулся, мило поздоровавшись. Видя, что Линь Су смотрит на него, он улыбнулся еще шире, показывая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него пару секунд, затем тоже улыбнулся и повернулся к Ци 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сын? А старший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 Чжуана слегка застыла, но он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скромное выражение...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знак дворецкому, и тот принес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выразить наши извинения, завтра в нашем доме состоится банкет в мире фэншуй. Надеюсь, вы сможете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взял приглашение и просмотрел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сознании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хочет, чтобы я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чтобы ты поел вкусненького.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Чжуан, видя, что приглашение принято, предложил им остаться на ночь. Линь Су не стал отказываться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Линь Су уже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 не ожидала, что Хэ Чжэньлин приедет вместе с ним, и сейчас готовила для него новую комнату. Хэ Чжэньлин временно пошел с Линь Су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Хэ Чжэньлин прикрепил к ней звукоизолирующую амулетную бумагу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сегодня все время провоцировал Ци Чжуана, чтобы вывести его из себя и посмотреть,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Половина на половину, – ответил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вторая половина?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хотел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сегодня говорил резкости, чтобы поддержать мой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хотел его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проницательно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радуешься,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Хэ Чжэньлин, скорее всего, недоволен тем, что Ци Чжуан вмешивается в дела Ассоциации надзора и пытается вернуть себе «неудобных» людей, я сужу по поступкам, а не по намерениям, и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дом – родовое поместье семьи Ци, – вдруг снова заговорил Хэ Чжэньлин.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оглядел интерьер комнаты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Сделали такие большие изменения. Если бы не современные тенденции, можно было бы подумать, что они что-то скрывают.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шелестели листья, и тени деревьев колыхались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взглянул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пытаются скрыть что-то, но это только привлекает внимание. По крайней мере, они пригласили меня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затем повернулся к Хэ Чжэньлину и погладил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может, я стану их золотой клеткой?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слегка поднял бровь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ты скорее кукушка.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голос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Хэ, соседняя комната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Хэ Чжэньлин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завтра банкет, так что сегодня у нас мирная ночь.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бросил на него взгляд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что означал его полный сожаления взгляд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он хотел сказать, что обычно первым убивают предсказателя.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Линь Су лег на кровать. – Я ведущий.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начался на следующий день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одет в традиционный китайский костюм с застежками до самого ворота, красные кисти свисали с плеч. Черный, как черный нефрит, цвет подчеркивал его бледную кожу, и, когда он молчал, он выглядел как настоящий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вниз, и банкет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лестницы был виден весь зал. Большинство гостей уже пришли, и они разделились на три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 встречала одну группу гостей, Хэ Чжэньлин, холодный и строгий, был окружен другой группой, которая пыталась завязать с ним знакомство, а остальные наблюдали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Су появился, все группы одновременно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упали взгляды, полные восхищения, любопытства, исследования и других, более скрытых эмоций...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не обращая внимания, подошел к Ци Чжуану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Ци,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улыбнулся и обменялся с ним несколькими любезностями, предложив ему насладиться банкетом. Цзян Яцзин также похвалила его, а затем Ци Цзяюань, подняв лицо,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Линь Су, вы выглядите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17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 Цзяюаня замерла, и он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Я просто хотел выразить уважение, называя вас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улыбнулся, но ничего не сказал. Он кивнул Ци Чжуану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удалился, Ци Цзяюань повернулся к Цзян Яцзин и с жалобой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я выгляжу намного старше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Яцзин, думая, что он просто капризничает, наклонилась и, погладив его по щеке,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нет, наш Цзяюань – вечный ребенок с детским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Цзяюань снова улыбнулся своей фирменной улыбкой, но в его глазах не было ни капли тепла, только холодный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грациозно прошел через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Конь, паря рядом,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специально так сказал? У этого ребенка много скрытых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взял бокал с напитком: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думает, это не меня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нравится, что ты никогда не переживаешь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появилось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несколько мастеров фэншуй без родовых гербов. Он попытался вспомнить, кто они,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улыбкой на лицах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впервые видимся, молодой друг.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тоже из мира фэншуй? У кого вы учились?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вы не из Личэна. Вы приехали на банкет один? Родители не сопровождают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тут же вступил в 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не обращая внимания на увлеченного ролью Снежный Конь, слегка прищурился и, поняв ситуацию,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Видимо, они еще не знают, что Хэ Чжэньлин приехал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повернулся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услышав его, остановился, затем повернулся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гости замерли, их лица выражали удивление. Линь Су отошел на полшага, и Хэ Чжэньлин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Хэ Чжэньлин.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быстро оправились и начали приветствовать Хэ Чжэньлина: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вы приехали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давно знакомы? Может, представите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вопросов Хэ Чжэньлин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мне действительно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напитка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Держись, я пойду поищу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незаметно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Банкетный зал семьи Ци был действительно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обошел его и нашел тихий балкон в задней части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 двор, вероятно, задняя часть особняка. Двор был тихим и безлюдным, а в глубине росли густые заросли, от которых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зарослей стоял небольшой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деревянные окна были заколочены, а плющ почти полностью закрывал маленькие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смотрел на него, когда сзади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Дорогой гость, – обернувшись, он увидел дворецкого у двери. – Что вы здесь делаете?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у меня социофобия.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слегка опешил, а Линь 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постройка?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старый павильон, используется как склад, – ответил дворецкий и жестом пригласил его следовать. – Господин Ци хочет поговорить с вами. Пожалуйста, пройдемте.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 и пошел за дворецким. Перед тем как уйти, он еще раз оглянулся. В этот момент он вдруг сказал в своем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Снежный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отвел взгляд, и на его обычно спокойном лице появилось выражение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давно не видел ничего настолько отвратительного.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Увлекся отвращением, кажется,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окруженный гостями: Ты же сказал, что пойдешь искать выход. (смотрит тяжелым взглядом)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