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том, что Администрация Загрязненной зоны запросила поддержку Меха Лиги, появилась на форуме Первого Звездного Поля. Это мгновенно привлекло внимание сплетников и любителей наблюдать за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любопытно, что случилось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[Банут? Произошли ли там какие-нибудь изменения?]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не простая мутация. Я слышал, что это может быть эволюция от А+ до S.]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вижу на сайте, что многие команды сейчас отправляют сообщения Администрации Банута и хотят попасть в загрязненную зону.]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[Ерунда, если есть мутант S-уровня, то за его кристалл способностей S-класса будет жаркая драка. Сколько в Лиге мастеров, которые отчаянно пытаются достать такой кристалл для своего меха?!]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 с Банутом, я правильно помню, самые близкие команды — это KID и DE, верно? Согласно обычному распорядку, приоритет будет отдан 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Пользователям сети это показалось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Звездном Поле много команд меха, но те, которые действительно занимают призовые места, в основном входят в топ-32. KID раньше был ветераном команд топ-8, но теперь они опустились до топ-16. А DE — восходящая звезда. У босса есть деньги, и он повсюду нанимает мастеров меха для своей команды. Всего за один год DE был повышен с первоначального топ-64 до топ-16.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 слишком близки, и распределение ресурсов всегда вызывало противоречия. Пока рейтинг KID в Лиге превосходит DE хотя бы на одну строку, приоритет ресурсов всегда будет за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две команды должны быть добрыми и дружелюбными соседями, но на самом деле у них давно накопились конфликты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Командам из других галактик нужно подавать заявление на въезд в загрязненную зону. DE может воспользоваться этим временем, чтобы разобраться с KID, которые находятся в упадке.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DE там 12 мехов.]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свирепо? А что на счет KID?]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[...Достоверные новости, KID послали двоих.]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сумасшедший или Шэнь Синтан сошла с ума?!]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загрязненном районе Банут находилось пять команд, пришедших за мутантом и кристаллом способностей S-класса. Среди них ведущими являлись KID и DE, DE в данный момент подавлял остальные команды и окружил ротанг Цзюлун, никого не подпуская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[jd1456 отклонил запрос на связь]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заинтересован.]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Отказано, — хмыкнул 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не поняла: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Что-шшшшш...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слегка приподнял брови, и его взгляд упал на позицию jd1456 в поле зрения радара. Голос Шэнь Синтан на канале связи становился все более и более размытым, как будто загрязнение мешало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ключ под воротником становился все более и более нетерпеливым, как будто хотел выскочить наружу и посмотреть на ситуацию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просто отключил связь с Шэнь Синтан и снова отправил запрос jd1456.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припарковал меха на высотном здании, не спеша ввязываться в хаотичную сцену сражения, и воспользовался этим временем, чтобы расслабить свою уставшую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поле его зрения появился пятый запрос на связь, он слегка нахмурился, прежде чем нажал на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очень тихий, кроме него и kf2456g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сотрудничать и не заинтересован, — спокойно сказал Ин Шенлинь.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kf2456g прозвучал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Откажешься потом, сначала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не думал, что этот человек пришел сюда на прогулку и не был заинтересован в ротанге Цзюлун. Поэтому он прямо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сотрудничать, чтобы разорвать окружение DE.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Вдвоем? — переспросил Ин Шенлинь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не стал утаивать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KID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изначально планировал отключиться от канала связи, но остановился, когда услышал эти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KID?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с KID работаем вместе и делим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некоторое время колебался, а затем вздохнул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заметил возникшую заминку, и задумчиво посмотрел в сторону меха класса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неторопливо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внутреннем командном канале несколько мастеров меха переговаривались, не скрывая презрения в голосе. Это были пилоты DE, которые отогнали остальных и окружили ротанг. Ситуация была у них под контролем, и они могли обстрелять мутировавшую лиану в любой момент, так что уже считали этот кристалл способностей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это реально KID? Неужели они входят в топ-16 с такими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Яо и Цзи Цинфэн? Какие убогие меха они пилотируют? Они серьезно хотят отобрать у нас кристалл? Я сейчас загнусь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Яоцзинь не двигался, он обращал внимание на ситуацию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KID больше никого нет на базе. Цзи Цинфэн — трус, а Линь Яо — бешеный пес, который умеет только бросаться вперед без каких-либо идей, -Сюй Яоцзюнь находился позади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рад полюбоваться беспомощным положением своих бывших товарищей по команде и облить их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KID хаотичен. Их босс Шэнь Синтан — отставной инженер по техническому обслуживанию. Откуда ей вообще знать, как управлять командой?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брат Сюй, ты раньше был главной силой в KID,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ушел от них, а трансферный период подходит к концу. Я не видел никаких объявлений о подписании мастера меха. KID не укомплектовал игроков в новом сезоне?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команда даже не сможет набрать основной состав, то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KID нет денег, чтобы нанять меха мастера. У них нет ни ремонтника, ни мехов, ни перспектив на будущее. И эта команда осмелилась прийти в загрязненную зону, чтобы захватить ресурсы?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давайте уничтожим эту лиану. Чтобы справиться с мутантным растением, цельтесь по корням, — скомандовал Сюй Яоцзюнь, — если KID вернется, то не нежничайте с ними и стреляйте. Это загрязненная зона, здесь нет правил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KID хочет отнять у него добычу? И не мечтайте! Это просто упадочная команда, которая вот-вот обанкротится. Пусть будут благодарны, что он не собирается убивать Цзи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досягаемости атаки ротанга Цзюлун два меха стояли рядом под защитой системы антирадара. Двое людей из KID не "убегали", а наблюдали здесь. Цзи Цинфэн высокомерно посмотрел на меха DE вдали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Сюй Яозцюнь здесь, я бы взял свой меха, даже если он сломан!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атакуем?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быстро отказался от своих слов: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двое — пушечное мясо для 12 мехов на противоположной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получили задание Шэнь Синтан и прибыли, чтобы проверить ситуацию в зоне Банут, и быстро обнаружили странно растущие показатели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Администрация запрашивают помощь команд Лиги, то по умолчанию все доходы от ликвидации загрязняющих существ принадлежат командам. Они первыми обнаружили ротанг Цзюлун, но кто знал, что меха DE пришли следом и нагло выгнали, не взирая на первенство KID. Судя по всему, Сюй Яоцзюнь твердо вознамерился захватить эту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наблюдал за мутировавшим ротангом, испытывая необъяснимое чувство нелогичности. Атака этих лиан была очень яростной, но что-то было не так, просто Цзи Цинфэн никак не мог понять, где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мутанта S-класса так легко победить и с ним могут справиться даже люди из DE?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c горечью смотрел, как меха конкурентов сражаются с лианами: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будем просто наблюдать, как они хватают наше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волнуйся... блин, почему он до сих пор не ответил? — Цзи Цинфэн отправил запрос на связь kf2456g в седьмой раз, — сестра Тан сказала, что нашла нам помощника, только я до сих пор не видел даже его тени... Тск, я ввел правильный идентификатор, почему я не могу дозвониться... Линия занята? С кем можно болтать так долго в загрязненной зоне?!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уже был разочарованным и сонным от безделья: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для начала не побить Сюй Яоцзюня?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посмотрел на кучу меха ближнего боя неподалеку: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не хочу тащить тебя на базу на руках. Черт, чем занят kf2456g, он действительно помощник, найденный боссом, а не подосланный DE вредитель?!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снова отправил запрос на связь, и результатом снова стал сигнал занятой линии, поэтому ему пришлось подать заявку на присоединение к разговору. На этот раз соединение было успешно установлено, и появился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обрадовался: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Подключился!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высветилась информация о подключенных участниках. Сначала Цзи Цинфэн увидел меха класса А, о котором говорила Шэнь Синтан, но под ним находился еще один номер, принадлежащий меха класса В, с которым он был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Цинфэн смог заговорить, на командном канале прозвучал прохладный мужской голос kf2456g: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пригласил Линь Яо в чат и тот сразу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сестра Тан упомянула, что ты должен быть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— все? — Цзи Цинфэн запутался, — Страж и стрелок? У нас что, нет меха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меха, Ин Шенлинь отключил нервную эмпатию правой руки и дал ей немного расслабиться. Когда на канале зазвучали голоса, он присмотрелся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звучат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канале связи висели четыре идентификатора, а сами мастера меха находились с разных сторон от ротанга Цзюлун.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взглянул и уже собирался спросить у новых товарищей, что происходит с их координатами и почему они так разбросаны, и есть ли у них какая-то особая стратегия вроде "двойного удара",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ротанг Цзюлун внезапно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поспешно отбежал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собранные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месте не оставила им времени на разговоры. Земля то и дело сотрясалась от мощных ударов лиан, а их скорость и гибкость неожиданно возросли в несколько раз. На боковом экране каждого меха прозвучал предупреждающий сигнал о повышенном загрязнении.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ротанга Цзюлун, который колебался на уровне 4300, неожиданно возрос и начал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4600, 5000, 5300…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мгновенное усиление оказало большое давление на окружающих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поле изменилась, и нескольким мехам пришлось отступить. Несколько меха DE попали под удар лоз и были отброшены взбесившимися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штука вдруг сошла с ума? — как только Цзи Цинфэн отошел назад, он увидел пролетевшего над его головой робота и присвистнул, — красиво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проследил за ним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быстро оглянулся, только чтобы увидеть трещины на внешней броне меха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и дальше комментировать происходящее, атаки ротанга стали шире и размашистей, и им пришлось вступить в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Шенлину пришлось сделать несколько шагов назад, управляя меха одной рукой. Он выбрал новую точку для наблюдения, и остановился, медленно разминая болящую правую руку. Со своей позиции он отчетливо видел все передвижения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его иллюзией. Ин Шенлинь обнаружил, что ротанг Цзюлун понемногу приближался к нему. Раньше эти лозы атаковали его с нескрываемой враждебностью и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гнались за чем-то...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ротанга находились не только DE, но и другие более слабые команды. Под такой осадой KID будет сложно схватить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канале связи находилось четыре меха. Помимо него и kf2456g, есть еще двое. Судя по информации об их меха и знакомым голосам, Ин Шенлинь предположил, что это Линь Яо и Цзи Цинфэн, которых он ранее встречал на базе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сегодняшний день существует много типов меха. Лига разрешает каждому мастеру использовать то оружие и боевой стиль, который ему подходит более всего. Из-за разнообразия комбинаций было выделено несколько основных типов, обладающих своими характеристиками и облегчающими выбор мастерам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типы кратко можно представить так: танки, стражи, невидимки, стрелки и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Меха, которой управлял Ин Шенлинь, принадлежала к типу стража. Это был классический меха ближнего действия с усредненными показателями защиты и неплохой атакой и маневренностью. Меха kf2456g, который пригласил его — это меха типа стрелка, экипированная двумя оружиями дальнего боя. У этого меха самая низкая защита, но его атакующая сила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управлял меха-невидимкой, его оружием были световой клинок ближнего боя и блокирующая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управлял меха типа страж, у него при себе были легкий нож и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четырех человек: два стража, невидимка и стрелок.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не из лучших. Не все команды пришли в турнирном составе. Среди роботов только красный меха DE достигал стандарта соревновательной лиги и имел А+ класс, а остальные были обычными мехами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мутации ротанга Цзюлун продолжала расти, если они пропустят лучшее время для атаки, то будет трудно справиться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атака ротанга обрушилась на Ин Шенлина.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действительно неприятная, Ин Шенлинь решительно взмахнул рукой, чтобы отбить ротанг. Весь район мгновенно погрузился в хаос от бесконтрольных ударов размахивающих лоз, выворачивающих деревья с корнем и разбивающих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высоте одного километра от беснующегося ротанга, Ю Су наблюдал в открытый прицел, как два меха KID бегут из-под осады. Он взглянул на местоположение товарищей на радаре, и заметил положение меха класса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мастер не сбежал из района, охваченного атакой лоз, но умело использовал заросли и старые здания, чтобы скрыть свой белый фюзеляж.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ход умного и опытного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Су переместился на меха противника. Через прицел он мог ясно видеть положение меха, на внешней обшивке не было заметных следов и царапин. Очевидно, что он не пострадал ни при атаке острозубых крыс ранее, ни при сражении с ротангом.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Су заметил, что этот меха только что отбивался от лозы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прищурился. Левша? Нет, перед ним должен быть мастер, одинаково владеющий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