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приходом тайфуна «Черный кот» город Цинбэй окутал густой белый туман. Улицы опустели; лишь редкие магазинчики еще работали, тускло светя витринами сквозь плотно запертые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зародившийся над океаном, ворвался в город, то затихая, то обрушиваясь с новой силой. Вековые деревья, глубоко пустившие корни в землю, отчаянно раскачивались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соленым, резким запахом моря. Городское радио за шесть часов до выхода тайфуна на сушу начало транслировать предупреждения в режиме нон-стоп: граждан просили запастись едой и водой, не покидать дома, а жителей низменных районов — забаррикадировать окна и подготовить дренажные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проснулся и, с трудом разлепив веки, выглянул в окно.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не прошел бесследно. Еще вчера пышные и зеленые камфорные деревья теперь выглядели жалко: ветви переломаны, кроны кое-где сорваны целиком, а уцелевшие листья напоминали разорванные крылья бабочек. Ветер всё еще подвывал, и листва продолжала осыпаться на землю, уже устланную зеленым ковром, под которым хлюпала нахлынувшая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Кустарники в саду выглядели так, будто по ним пробежало стадо диких зверей. Садовник вместе с помощниками уже принялся за работу, пытаясь привести территорию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кот»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начал методично залечивать раны. Тайфуны случались здесь по нескольку раз в год, так что и власти, и простые горожане давно к ним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появилось уведомление о начале занятий. Староста скинул ссылку на приложение, где можно было посмотреть расписание. Сы Юэ зарегистрировался и, увидев график занятий, буквально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с понедельника по субботу не было ни одного свободного окна. Если обеденный перерыв еще можно было считать отдыхом, то только он и оставался. Из-за специфики специальности «Клиническая медицина тритонов» большую часть времени им предстояло проводить в лабораториях. Почти все профессора были тритонами, а макеты и оборудование — исключительно профильными.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перечень предметов, мало чем отличавшихся от человеческой медицины, и закатав рукав пижамы, взглянул на запястье. Белая отметина, появившаяся в день свадьбы, всё так же отчетливо белела на коже, не собираясь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Линь-и и позвала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ужину? — Сы Юэ сполз с кровати. — Как это —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небо за окном было неизменно серым и хмурым, из-за чего чувство времени окончательно притупилось. Он и не заметил, как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столовую, Сы Юэ обнаружил, что ни Бай Лу, ни Бай Цзяня нет дома. Он был один, и на столе стоял прибор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две запеченные бараньи отбивные с тмином, гарнир из картофеля и лука, легкий суп с фрикадельками из зимней тыквы и закуску из огурцов с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принялся отколупывать тмин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Бай Лу тоже пустовал — медуз и ракушек почти не осталось, лишь пара штук сиротливо дрейфовала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уехал по делам сразу после того, как стих тайфун, а молодой господин Бай Лу ушел в море, — Линь-и поставила на стол вазу с нарезанными фруктами и аккуратно положила вилку. Сы Юэ хмыкнул: вилка была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в такую погоду? — удивился Сы Юэ. — У него же хвост недоразвитый.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Линь-и глянула в окно. Море еще не успокоилось, уровень воды сильно поднялся, и волны с грохотом разбивались о скалы, вздымаясь на несколько метров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Лу обожает море в такую погоду. Говорит,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найти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ужина вернулся Бай Лу. Он был в дождевике и резиновых сапогах, весь черный и мокрый. Его внезапное появление в дверях заставило Сы Юэ вздрогнуть. В руках тритон волок какое-то склизкое черное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за ушами Бай Лу еще не успели скрыться. Он стянул капюшон; к одежде прилипли какие-то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жуя картошку,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сбросил дождевик,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еще жив. Несколько черных щупалец извивались, пытаясь обвить ноги Бай Лу. Голова кальмара была больше головы самого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заметил, что Бай Лу питал особую слабость к мягкотелым морским гадам: медузы, черенки, а теперь вот — гигантский кальмар.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хотел что-то сказать, но щупальца мешали, лезли ему в лицо и щекотали шею. Он раздраженно отдал добычу поварам и плюхнулся на стул рядом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прилив сюда заносит много вкуснятины, которую обычно не поймать. Я решил попытать удачу и — хоп! — выловил этого красавца. — Бай Лу сглотнул слюну; было видно, что он уже представляет его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пододвинул ему свою отбивную: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пока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потянулся было рукой, но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пахнет луком! Терпеть его не могу. Тритоны вообще не любят резких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ответил Сы Юэ и вдруг заметил на руках Бай Лу багровые и синие следы от присосок.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столовой был приглушенным — Сы Юэ не любил жечь зря огромную люстру, когда сидел один, поэтому горело лишь несколько ламп над столом. В этом полумраке Сы Юэ коснулся подбородка Бай Лу, внимательно осматривая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руки — на щеках были ссадины, на шее — следы от укусов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ответил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 без ран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кальмар был просто огромным! Мы с ним в воде раундов триста бились! — Бай Лу замахал руками, его плавники за ушами от возбуждения затрепетали. — Обычно такие гиганты сидят на глубине, а я плохо переношу давление. Но сегодня из-за шторма его вынесло на мелководье. Течение было бешеное, камни летели... Вот на руках — это он меня сжимал, а на щеке... не знаю, кто-то тяпнул в суматохе,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тебе подарок принес! — Бай Лу выудил из кармана брюк ракушку размером с ладонь. Она была нежно-розовой, с идеально гладкой поверхностью. — Это «ракушка-бутон». Она так называется, потому что похожа на закрытый цветок. В наших краях такие не водятся. Говорю же — прилив принес много сокровищ! В следующий раз еще что-нибудь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подарок. Ракушка была очень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живая? — спросил он, поднеся её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уже всё содержимое выел.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— Из неё можно сделать брелок для телефона. Дрель её возьмет. А-Юэ, а ты сегодня пойдешь гулять? — осторожно спросил он. — Раз я сделал тебе подарок, возьми меня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как раз планировал встретиться с Чжоу Янъяном или съездить домой — сидеть взаперти было невыносимо. Но Бай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хвост? Тебе разве не нужно постоянно быть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День-другой выдержу! А если станет подсыхать — просто вылью на себя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Сы Юэ посмотрел на сияющего от счастья Бай Лу и решил всё-таки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на совещании. Увидев входящий от Сы Юэ, он жестом велел всем замолчать и сделал паузу. Сы Юэ, не зная об этом,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я хочу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помолчал несколько секунд, а затем ответил с легкой усмешкой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не слишком поздно. Тебе не нужно отчитываться передо мной каждый раз, когда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взрослого тритона, вошедшего в пору зрелости, слышались нотки едва уловимого искушения. В этом люди и тритоны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потер кончик уха, который внезапно стал горячим,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отчитываюсь. Просто Бай Лу хочет со мной. Ничего, если я его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кажется, не ожидал, что звонок касается брата. Тон его мгновенно стал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заметив перемены в настроении мужа,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мы пошли.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трубку. Бай Цзянь еще какое-то время смотрел на погасший экран, затем поднял взгляд на присутствующих в конференц-зале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выступила вперед, продолжая доклад о плане поглощения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еще два часа. Когда оно закончилось, все, кроме Бай Цзяня, были выжаты как лимон. Цзян Юнь и Цзян Юй, проработавшие с ним много лет, давно привыкли к его маске вежливости, за которой мог скрываться лед. Но другие участники, некоторые из которых видели главу клана впервые,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казался мягким, но его вопросы были бритвенно острыми. Сердца присутствующих замирали от страха и не отпускали до самого конца. Только выйдя за дверь, люди почувствовали, что снова могут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— тихо спросил Цзян Юнь, — как вы себя чувствуете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подошел сзади, собирая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он вдруг почувствовал холод, коснувшийся его лица. Он опустил глаза и замер. Пальцы словно приросли к столу. Господин Бай Цзянь поднял голову и спокойно смотрел на него. Лицо было мирным, но зрачки... Они стали иссиня-черными, как обсидиан, непрозрачными, без видимого зрачка. Будто два кусочка бездонного океана вставили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перевел взгляд ниже и похолодел: на шее Бай Цзяня проступили черные чешуйки, плотно прилегающие друг к другу, странные и пугающе острые.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почуяв неладное, мгновенно заслонил собой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Бай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Бай Цзянь опустил взгляд на свою ручку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буквально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Юй сорвал галстук. Лицо его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Мне нужно взять отпуск на пару дней. Кажется, Бай Цзянь хотел меня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строго блюдет правила. Ты полез без спроса, вот он и разозлился.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забыл, что скоро шестнадцатое! — оправдывался Цзян Юй. Вспомнив черную чешую, он поежился. — Обычно он так на меня не смотрит. Но эти чешуйки... черные! Черные!!!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был истинным цветом Бай Цзяня. Из-за того, что его предки были серебристыми, его гены мутировали, создав редчайший серебристо-голубой окрас — цвет океана. Но в периоды «пробуждения крови» Бай Цзянь возвращался к своим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тритона, кроме него, не было черного хвоста. Глубокий, как чернила, без единого изъяна, с чешуей, острой как лезвия ножей. И до, и после проклятия Бай Цзянь оставался для сородичей кем-то вроде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Юня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нравился прежний господин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называть его официально? — удивился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называю, тебе-то что? — Цзян Юнь начал терять терпение. — Лучше следи за своим языком, а то в следующий раз не успеешь заметить, как голова с плеч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преувеличиваешь. Максимум, что он сделает — заставит меня за мячиками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впервые видел Бай Лу. Перед семьей Бай он инстинктивно лебезил: слишком богатые, слишком влиятельные. Обычные миллионеры вроде него и рядом не стояли с этим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Простите, если прием покажется скромным,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никогда не тусовавшийся в такой компании, растерянно повторял за ним, кланяясь и пожимая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Здравствуйте-здравствуйте!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нервно потирал руки. Бай Лу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выдержал, притянул Бай Лу к себе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друзья, не тушуйся.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кабинете одного из баров на побережье. Хотя тайфун еще не совсем ушел, заведения уже открывались — владельцы были уверены в прочности своих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просторно: можно было петь, танцевать или играть в приставку. Курить никто не стал. Сы Юэ с Чжоу Янъяном принялись играть в кости. Ради Бай Лу выбрали самую простую игру на «больше-меньше». Проигравший пил. Тритону наливали легкое сладкое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пододвинул бокал Сы Юэ и, косясь на Бай Лу,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обзавелся новыми друзьями. — В голосе слышалась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Он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— Быстро же ты обзавелся шурином!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серьезно... он что, того? Ну, пришибленный немного? — Он видел, что Бай Лу ведет себя как ребенок, хотя иногда выдает вполне разумные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 тритонов тоже бывает задержка развития? Я думал, это только у нас, людей! — Чжоу Янъян преисполнился к Бай Лу почти отеческой нежности. — А он тебя любит. Смотрит так же, как мой пес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 правда то и дело поглядывал на Сы Юэ влажными,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ты сравнил его с собакой, он тебя на ленточки порежет.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слышал, у него отличные оценки и высокая ученая степень, голова варит будь здоров. Твоя инфа вообще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надежная или нет. Какая тебе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проиграл уже седьмой раунд. Он отодвинул друга и ткнул пальцем в кубики: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«большое»!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открыл стакан. В сумме выпало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Юэ затуманился. Он выудил из кармана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тачку. Больше пить не буду. — Пить он не умел, пьянел быстро и вел себя в таком состоянии...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мгновенно перехватил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Я за тебя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поднести бокал к губам, как Цзян Шии перехватил его руку. Он молча взял бокал Сы Юэ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он не сводил с Бай Лу взгляда, полного нескрываемой враждебности и презрения. Бай Лу нахмурился — ситуация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 тот вечер не везло, и он изрядно набрался. Бай Лу заранее вызвал водителя. Когда машина приехала, друзьям тоже пора было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успел привязаться к Бай Лу. Он давно не встречал таких... непосредственных людей. В их кругах искренность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хмель в голову не ударил — внешне он выглядел почти трезвым, но по его поступкам было ясно: парень «улетел». Выйдя из бара, он первым же делом попытался открыть чужое такси своим ключом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привычно поймал его за шкирку и передал в руки Бай Лу, серьезно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Тритончик, как приедете домой, скажи Бай Цзяню, чтобы дал ему рассола или чего там у вас... И заприте его хорошенько, не выпускайте, пока не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к полуночи. Туман над Цинбэй начал редеть, и почти полная луна висела в черном небе, изредка скрываясь за рваными облаками. Воздух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тревогой поглядывал на дверь. Бай Цзянь сидел в гостиной и неспешно заваривал чай. Свет фар разрезал тьму двора. Бай Лу и Сы Юэ вышли из машины. Лицо тритона раскраснелось, он возбужденно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завтра снова пойдем гулять! Мне понравилось абрикосовое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 Сы Юэ не переживал — тот не выглядел пьяным в стельку,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впустил их. Бай Лу сбросил обувь и сразу рванул к своему аквариуму. Брызги полетели во все стороны, задевая хрустальные подвески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бурлила, белый пар поднимался к потолку. Бай Цзянь повернул голову к вошедшему Сы 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снял пиджак и отдал его дворецкому. Взгляд его был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учуял резкий запах спиртного и вопросительно посмотрел на хозяина. Бай Цзянь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возился с водой, Бай Лу в своем аквариуме самозабвенно пускал пузыри — после вина их было непривычно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первого взгляда понял, что Сы Юэ пьян. Походка и манеры выдавали его. Раньше он вел себя в этом доме хоть немного скованно, а сейчас... сейчас он был вызывающе раскован.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опустился на пол у ног Бай Цзяня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Уроков много, — глухо отозвался парень. 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Сы Юэ поднял голову. Глаза его блестели, губы казались влажными и мягкими. Он выглядел беззащитным, что совсем не вязалось с его характером. — Ты такой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рассмеялся, ресницы отбросили тень на его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торчит вам миллиарды, а ты согласился списать долг за какую-то свадьбу. Это же чертовски невыгодная сделка. Будь я на твоем месте — ни за что бы не согласился. — Логика у пьяного Сы Юэ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воротничок его рубашки, сохраняя безграничное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сделка очень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замолчал, о чем-то напряженно думая. Затем он подался вперед, так что его шея почти коснулась колена Бай Цзяня. Он положил подбородок на его колено и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Цзянь... А правда, что тритоны любят спариваться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десятый пункт из списка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человеческого детеныша такое любопытство? Маленькие тритоны, конечно, тоже бывают любопытны, но никогда не посмеют вести себя так дерзко — кровь высшего тритона заставляет их трепетать от почтения. А Сы Юэ... Сы Юэ уже почти залез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придумывал, как ответить. Сы Юэ только исполнилось восемнадцать, ему не стоило знать слишком много, да и объяснять такие вещи — дело хлопотное. К тому же, в таком состоянии он вряд ли что-то поймет, а если и поймет — завтра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ощущения намного ярче, — медленно произнес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придвинулся еще ближе, преданно глядя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человек, тебе незачем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 Юэ выдал во всей красе свой уровень опьянения: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свои ноги, словно проверяя что-то, а затем с ужасом посмотрел на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расплакался, будто хвост действительно только что исчез. Бай Лу, наблюдавший из аквариума, мгновенно побледнел и ушел под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Цзяня была пугающе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человек. У А-Юэ нет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Он явно не доверял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мозг работает странно: Сы Юэ мгновенно забыл про отсутствие хвоста и переключился на другое. Он прижался щекой к бедру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у меня завтра учеба. Я хочу жить в общежитии,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отвечал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женаты. — Бай Цзянь не удержался и погладил Сы Юэ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со стаканом воды замер в дверях кухни. Ноги его словно налились свинцом, а лицо стало мертвенно-бледным. Он не смел сделать ни шагу вперед: господин Бай Цзянь ласково поглаживал лицо Сы Юэ перепончатой, когтистой лапой — такой, какая бывает только у тритонов в их истинном, хищном обличье. Взгляд его был полон нежности, но само движение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