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лошадиных копыт оборвался в пяти милях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подвез его только до сюда, и, попрощавшись с Цяо Си, он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приподнял занавеску и напутствовал его: «Я рассчитываю на то, что ты позаботишься о Цзинь Юане, обращайся с ним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сомневайся, ведь изначально это был мой кот»,- Лу Цянду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наклонился к окну кареты и выглянул наружу, помахав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подняла дорожную пыль и ехала еще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показалась повозка с волами, и Цяо Си, увидев сидящего на ней Ань Хэ, окликнул кучера,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господин?»,- растерянно спросил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пора выходить, спасибо, что довезли меня»,- сказал Цяо Си, спрыгивая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моргнул: «Но второй молодой господин велел мне отправить вас на юг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головой: «Я в бегах, брат Лу был добр ко мне, я не могу втянуть его и его семью в это. Послушай меня, отправляйся в ближайший город и отдохни одну ночь, дождись завтрашнего дня и возвращайся в столицу», - Цяо Си протянул ему кусок серебра, который Лу Цянду 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снова увидишь своего молодого господина, передай ему от меня спасибо за его доброту, но ему не стоит быть замешанным в этом деле, и я не обязательно поеду на юг, поэтому я выхожу здесь. И скажи ему, чтобы он не искал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взял серебро и хотел еще что-то сказать, но Цяо Си уже пошел к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объяснил: «Господин, уже слишком поздно, я долго искал и купил только такую повозку с волами».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и этого, волы и лошади - почти одно и то же», - Цяо Си сел в повозку и поднял кнут, чтобы подгонять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вол все равно не такой быстрый, как лошадь, и тянет повозку, спотыкаясь,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дороги занавеска другой кареты была приподнята, и сидевший внутри человек смотрел на удаляющуюся спину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случайность, что семья Цяо также покидала столицу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приказал им покинуть столицу до Праздника своего рождения, но поскольку госпожа Цяо не могла расстаться со столичной славой, она отложила отъезд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госпожи Цяо был изможденный, а отсутствие макияжа выдавало ее истинный возраст. В уголках глаз и губ были четко видны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тоже, казалось, постарел на десятки лет всего за несколько дней: на его висках проросли клочковатые белые волосы, и он сидел растрепанный.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и мать, я выхожу здесь»,- сказал Цяо Хуэй и нагнулся,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кареты, Цяо Хуэй быстро подбежал и остановил карету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кучер увидел Цяо Хуэя, он подумал, что это Цяо Си уехал и вернулся, и поспешно взял поводья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Цяо, вы передумали и хотите продолжить путь на юг?»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понимал, что его перепутали с Цяо Си, и не спешил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кучер заметил, что одежда пассажира изменилась, и поинтересовался: «В чем дело, мне кажется, я помню, что сейчас на вас было не эта одежда, а белая...».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точно знал, насколько они с Цяо Си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кто-то, кто не знаком близко с ними, то не смог бы их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группа чиновников в тюрьме Министерства юстиции не заметила разницы между ними, не говоря уже о кучере.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даже сомневался в своих воспоминаниях, не подозревая, что перед ним вовсе не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недоумение и неверие кучера, из глубины сердца Цяо Хуэя поднялась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быть низведен до пограничных земель вместе со своим отцом и превратиться из гордого столичного таланта в сына простого бухгалтера в секретариате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этот Цяо Си, заменивший его, мог оставаться во дворце и пользоваться всей славой и богатством, а также высочайшей благосклонностью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Цяо Хуэй смотрел на Цяо Си свысока, считая, что его вступление во дворец в качестве фаворита -наложника - это позор, который позорит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мог полагаться на императорские экзамены, чтобы поступить на государственную службу. Ему было приказано вместе с отцом быть низведенным на границу, возможно, он не сможет попасть в столицу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все, что есть у Цяо Си, Цяо Хуэй чувствовал, что лицо и достоинство больше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добиться благосклонности Его Величества, он хотел получить все под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встретился с наследным принцем, разве все было не так же? Только у старшего принца не было таланта, и он проиграл борьбу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вспомнил тот день, когда его вызвал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стоял на коленях в жалком состоянии, но вечно ничтожный Цяо Си мог сидеть с прямой спиной и пить чай рядом с Его Величеством, посмеиваясь над его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Цяо Хуэй не мог не думать, что, если бы они могли поменяться местами, как бы хорошо это было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с Цяо Си позиции должны поменяться местами, ведь Цяо Си заменил его, чтобы достичь сегодняшнего положения, и все, что он имел,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не знал, зачем Цяо Си появился сегодня за пределами столицы, он знал только, что перед ним, возможно, единственная возможность, которая позволит ему начать все с чистого листа и вернуть все себе -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Хуэя колотилось, он почти дрожал. Ему потребовалось немало усилий, чтобы окончательно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сказал кучеру: «Да, я передумал, отвезите меня обратно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объяснил, что по дороге кучер будет в распоряжении принца Цяо. Поэтому, даже если принц Цяо передумает, кучеру останется только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велел ему оставаться на месте и сначала подождать, а сам быстро вернулся в карету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госпожа Цяо спросила: «Что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твердо посмотрел на отца и мать и торжественно сказал: «Отец, мать, мне нужно сказать вам одну важную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Цяо дружно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поджал губы и сказал: «Я только что видел карету Цяо Си, кажется, он собирается покинуть столицу. Я выгляжу точно так же, как он, так что, возможно, я смогу воспользоваться этой возможностью и заменить его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него такую смелую идею, семейная пара Цяо мгновенно приобрела шокированное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Цяо схватила Цяо Хуэйя за руку и забеспокоилась: «Хуэй-эр, зачем тебе это? Почему этот Цяо Си внезапно покинул столицу? Если он попал в беду, а ты займешь его место, разве ты не возьмешь его вину на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«Мама!»,- Цяо Хуэй нахмурился, на его лице отразилось отвращение: «Как не вовремя ты заговорила об этом! Если я продолжу использовать имя Цяо Си, то до конца жизни не смогу сдавать императорские экзамены, а отец будет вынужден провести свою жизнь на границе, и у нашей семьи не будет шанса снова переломить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получить тигренка, не заходя в тигриное логово? Даже если Цяо Си действительно доставил неприятности перед побегом, благосклонность Его Величества к нему известна всему миру, и он не будет слишком суров к нему. Более того, я верю, что с помощью тех средств, которые я использовал для общения с наследным принцем и князем Хэном, я смогу заставить Его Величество доверять мне так же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только так у нашей семьи будет шанс снова подняться!».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Цяо все еще чувствовала себя плохо, но она действительно не знала, как остановить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Цяо, молчавший все это время, тоже наконец заговорил: «Раз уж ты об этом подумал, то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поддержку отца, Цяо Хуэй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Цяо выглядел растерянным и покачал головой: «Это рискованный шаг, но это единственный шанс для нашей семьи Цяо вернуться. Ты должен импровизировать и быть осторожным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сын будет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Цяо все еще была полна печали и проливала слезы, обнимая сына: «Сынок, это вина матери, что я позволяю тебе пойти на такой большой риск».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утешил свою мать, затем опустился на колени в крошечной карете и поклонился обоим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и мама, ваш ребенок клянется остаться в столице и добиться успеха, когда придет время, чтобы вернуть вас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родителями, Цяо Хуэй вышел из кареты семьи Цяо и подошел к карете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в ту сторону, где находились его родители, и, не оглядываясь,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Хэ Чжао не появился на утреннем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стояли посреди зала и долгое время молча ждали, а вдовствующая императрица, которая, опустив занавес, слушала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министры были удивлены ее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знать, что Хэ Чжао уже давно стал взрослым, и взойдя на трон, не было случая, чтобы вдовствующая императрица была в зале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могуществе семьи Чжэн, известно всем, придворные не спешили говорить, но в тишине чуяли намек на перемены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слоев занавесок министры могли разглядеть слегка приподнятые пурпурные губы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объяснила: «Его Величество болен, до выздоровления за ним будет присматривать князь Нин, а помогать управлять будет моя семья, все ли министры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опустились на колени и в унисон поприветствовали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суд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военный министр: «Ваше Высочество, на северной границе уже много дней не хватает продовольствия и провизии, война не терпит отлагательств, прошу принять решение!»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Северную границу всегда охраняла семья Чжэн, ранее Хэ Чжао под предлогом того, что государственная казна стеснена, не давал денег на продовольствие и траву, герцог-государственный протектор уже подал пять или шесть запросов, настоятельно требуя продовольствия, корма скоту, и военного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вдовствующая императрица даже на полминуты не задумалась об этом: «Пограничная война не может быть медленной, так как казна пуста, в этом году будут увеличены на два пункта налоги, мы должны сделать все возможное, чтобы обеспечить стабильность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прозвучало слово «повышение налогов», зал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Даянь была основана всего тремя поколениями, хотя это и не похоже на период Священного Предка, который ждет процветания, но и действительно нельзя рассчитывать на национальную мощь страны. В это время увеличивать налоги, боюсь, что это будет народное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находятся чиновники, стоящие на коленях с просьбой: «Налоги не могут быть легко изменены, пожалуйста, подумайте вдовствующая императрица!»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половина чиновников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оглядела чиновников, выступавших против повышения налогов, и обнаружила, что большинство из них не имеют высокого ранга и за ними не стоит семейная власть, что вызвало в ее сердце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чиновники, у них нет семьи поддержки, и еще смеют шуметь?!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вдовствующая императрица тепло объяснила: «В этом году нужно увеличить сбор, это только на этот год, а затем уменьшим налоги, проведем специальные мероприятия, люди не будут производить слишком много шума.»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вдовствующая императрица не захотела слушать, что еще говорят чиновники, прямо хлопнула в ладоши: «Так и сделаем, не нужно больше говорить. Неужели вы все хотите позволить варварам с севера вторгнуться в пределы нашей страны? Можете ли вы смотреть холодными глазами на то, как умирают солдаты, как им не хватает еды и одежды, как они не получают жалованья?»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настаивала на своем, больше не слушая мнения другой стороны, даже если министры хотели высказаться, они могли только молчать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войны на севере закончилось, отдел расследования вышел на середину зала и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«Докладываем вдовствующей императрице, во вчерашнем пожаре во дворце замешано многое, и  основными нарушениями являются действия людей главнокомандующего Чжэн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Чжэн Мяо, который, является братом вдовствующей императрицы и окружен властью, притесняют народ, только в этом году за ними накопились десятки дел. Такое поведение не подобает придворному чиновнику. Просим вдовствующую императрицу разобраться с этим беспристрастно».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валун упал в темное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ее избавиться от собственной семьи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этот министр сошел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вдовствующая императрица была так разгневана, что стиснула зубы и закричала: «Как вы смеете! Вы что с ума сошли?! Дворцовый пожар явно кто-то намеренно совершил, при чем тут виновность главнокомандующего? А ну, вытащите этого человека и увольте!»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дворца услышали приказ и вышли вперед, задержав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все еще кричал, когда его тащили: «Командующий Чжэн угнетает народ, пренебрегает своими обязанностями, хоть он и член вашей семьи, он враг государства! Ваше величество, прошу вас, выслушайте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министра протащили половину пути, несколько чиновников вышли вперед и демонстративно остановили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опустившись на колени, стали наставлять: «Доказательства налицо, такова система законов предков. Вдовствующая императрица, подумайте дважды! Если бы Его Величество был здесь, он не был бы таким. Мы просим вдовствующую императрицу вернуть императора. А вам следует, вернуться в гарем и спокойно отдыхать!»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отказ, вдовствующая императрица была настолько разгневана, что ее грудь продолжала подниматься и опускаться, а бусины в заколках на голове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вы все непослушны! Все вы будете заключены в тюрьму, чтобы дождаться наказания!»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свободны!»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так разгневана, что поспешила покинуть зал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возвращающейся во дворец, вдовствующая императрица немного успокоилась и поняла, кто стоит за сегодняшними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указаний от императора, как обычный чиновник осмелится делать такие заявления в зале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вдовствующая императрица крепче вцепилась в поручни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 император закалил свои крылья и даже осмелился оставить такую руку, чтобы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«Едем в Пурпурный дворец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вдовствующая императрица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