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Хань Чжаогэ открыл глаза до рассвета. Это было его обычное время пробуждения. Подсознательно он хотел узнать, который час, чтобы ему приготовить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поднял руку и не коснулся ржавого будильника на тумбочке, Хань Чжаогэ вспомнил, что он больше не в деревне, а приехал в павильон Юйжуань.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 все еще чувствовал, что это нереально. Его изначально серая жизнь, казалось, внезапно открыла окно в крыше, и солнце засияло, ожидая, когда он выйдет из серости.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Фу Бэйсяо, Хань Чжаогэ также чувствовал, что люди здесь хорошие. Хотя Юй Си был немного шумным, его машинка была легкой в управлении, и он никогда не видел таких в деревне. Другие также были очень добры к нему, и он совсем не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здесь была очень мягкой, и он не очень к ней привык, но он должен был признать, что она была очень удобной, и он спал очень хорошо. В комнате также был неописуемый холодный аромат, от которого он чувствовал себя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заснуть, Хань Чжаогэ встал и хотел найти кухню, чтобы приготовить завтрак для Фу Бэйсяо, что было бы более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не было кухни. Хань Чжаогэ подумал об этом, прошел через арку и пошел во двор Сяньчжая.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Структура дворов по обе стороны была одинаковой, и он не нашел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размышлял, дверь открылась, и оттуда вышел Хэ Чунцзе, аккуратно одетый.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Чжаогэ ничего не сказал, но он не боялся его, просто стоял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привык к его поведению и взял на себя инициативу спросить: «Встал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люди спрашивали, он был бы очень невежливым, если бы не ответил, верно? Поэтому Хань Чжаогэ рассказал о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Хэ Чунцзе дернулись: «Сколько тебе лет? Для чего тебе готовить? Возвращайся в свою комнату и спи. Ты такой худой, как цыпленок. Какую работу ты можешь делать? Сначала тебе нужно набрать 20 фунтов».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Чжаогэ был ошеломлен тем, что он сказал — он знал, что Хэ Чунцзе имел в виду как лучше, но кто выглядит как цыпленок?!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снова замолчал, Хэ Чунцзе толкнул его худые плечи и почувствовал, что может сломать плечи Хань Чжаогэ лишь небольшой силой: «Возвращайся скорее, ложись, полежи, если не можешь спать. Кто-нибудь принесет завтрак в 7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Чжаогэ посмотрел на него, все еще думая об оценке его Хэ Чунцзе: «Ты встаешь так рано, разве ты не вырос высоким и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презрительно усмехнулся: «Мне нужно выйти по делам, посмотри, все спят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Чжаогэ нечего было опровергать. Он был ребенком, и слова, которыми он мог бы опровергнуть, были ограничены. Он мог только вернуться в свою комнату в раздражении.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снова уснет, пролежав в комнате несколько минут, пока Фу Бэйсяо не придет позвать его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дней Хань Чжаогэ начал постепенно адаптироваться к жизни в Цзинчэне. Цзинчэн официально вступил в осень, и погода прохладная и приятная. Хань Чжаогэ мог лишь слегка простудиться из-за акклиматизации или сезонного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каждый день вовремя подогревал лекарство, прописанное придворным китайским врачом для Хань Чжаогэ, и наблюдал, как тот его пьет. Хань Чжаогэ не боялся горечи, но его лицо сильно кривилось каждый раз, когда он его пил. Фу Бэйсяо пытался уговорить его конфетами, но Хань Чжаогэ отверг его, и отдал конфеты 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Реквием также занимался регистрацией домохозяйства Хань Чжаогэ, и также помогал организовать обучение в будущем, что заставляло Фу Бэйсяо меньше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первым приехал в Цзинчэн, услышав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слабый вид Хань Чжаогэ, он сразу же очень обрадовался — возможно, это единственный шанс запугать Хань Чжаогэ в его жизни. Однако, учитывая возможность того, что Хань Чжаогэ отомстит ему, вспомнив все, он мог только по-детски дернуть Хань Чжаогэ за волосы, намеренно подставить ему подножку, а затем поймать его, прежде чем он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Хань Чжаогэ начал ходить вокруг него в эти дни и совсем не показывал ему хорошего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Есянь пил молочный чай и жаловался на поведение Кай Фэна: «Будь осторожен, иначе он подпрыгнет и ударит тебя по коленям».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рассмеялся: «Было бы неплохо, если бы у него была эта боевая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чтобы тебя избили», -с улыбкой сказал Линь Есянь. Когда только что принесли молочный чай, Хань Чжаогэ изначально хотел сесть здесь и выпить его. Но когда пришел Кай Фэн, он развернулся и убежал, не оставив тому даже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делаю это для его же блага. Видишь ли, он выглядит так, будто может сломаться, если его согнуть, а что, если его будут задирать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далеко заглядываешь...» Хэ Чунцзе онемел: «Ты действительно больше похож на старого отца, чем брат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Линь Есянь обнаружил, что девять из десяти вещей, которые Фу Бэйсяо покупал, были для Хань Чжаогэ. Снова взглянув на корзину в приложении, на первых трех страницах не было ничего, не связанного с Хань Чжаогэ.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вздохнул: «В основном потому, что я не видел его таким молодым, и я всегда думаю, что он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Есянь был слишком ленив, чтобы жаловаться на него. Вероятно, его отбросит брат Фу, если он продолжит так издеваться над Хань Чжаогэ.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прибыл Цзян Лун, неся много вещей в больших и маленьких сумках. При ближайшем рассмотрении багажа не было, только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взял так много еды?» Линь Есянь помог взять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тоже подошел,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Лун от души рассмеялся и сказал: «Кай Фэн сказал мне, что Чжаогэ тоньше обезьяны. Хотел принести немного еды, чтобы он питался».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небольшого дворика, который видел Линь Есянь, у Цзян Луна также было несколько участков земли для выращивания зерна. Земля, которую он выращивал сам, не содержала слишком много пестицидов и удобрений, поэтому он чувствовал себя более непринужденно, питаясь.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Лун выращивал урожай не для еды, а потому, что на западе было много фермеров, и половина населения зарабатывала на жизнь выращиванием урожая. Он обсуждал количество осадков с бессмертными перед началом весны на основе урожая года. У него были надежные данные, поэтому он не боялся, что его обманут другие, и он также мог привести доводы, поэтому годовой объем производства зерна на западе всегда был 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Цзян Лун не увидел Хань Чжаогэ, поэтому он спросил: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наверное вернулся в свою комнату», - сказал Линь Есянь: «Или он смотрит, как брат Фу режет нефрит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работать? Сидя дома каждый день, как его тело может быть здоровым?» Цзян Лун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тут же согласился: «Кто сказал,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все еще привез слишком мало. Я отправлю ему то, что выращиваю каждый сезон». Цзян Лун вздохнул: «Сначала я пойду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пошел в павильон Юйжуань.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Чжаогэ сидел за столом и пил молочный чай, его короткие ноги покачивались. Фу Бэйсяо сидел рядом с ним, вырезая нефрит, время от времени поглядывая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Чжаогэ был немногословен. Иногда он целый день наблюдал, как Фу Бэйсяо вырезает нефрит. Он был очень терпелив и не издавал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что хочешь, чтобы я был твоим учеником, но ты даже не учишь меня, как резать нефрит». Хань Чжаогэ не смог допить и половины своего молочного чая, поэтому он отложил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Линь Есянь так любит молочный чай. Он был вкусным, но если он пил его все время, то был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даже не знаешь как писать слова, как ты можешь резать?» Фу Бэйсяо обманул его, а затем сказал: «Ты сейчас не силен, ты не можешь держать разделочный нож устойчиво, и нелегко применять силу. Не волнуйся, ты еще молод,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Хань Чжаогэ, очевидно, принял это заявление, а затем сказал: «Тогда я могу помочь тебе перенести нефрит и упаковывать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ущипнул его мягкую руку и сказал: «Тебе не нужно ничего делать сейчас, просто хорошо заботься о своем теле. Если тебя интересует нефрит, я могу научить тебя определять нефрит. Ты можешь взять любой кусок нефрита в магазине, чтобы поиграть с ним. Но не двигай тяжелые, не повреди себе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Тогда я хочу научиться читать», - сказал Хань Чжаогэ.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Чжаогэ подумал, что Фу Бэйсяо точно не откажется: «Тогда я завтра отведу тебя в книжный магазин, чтобы купить детские книги по грамоте,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Чжаогэ кивнул и протянул ему оставшийся молочный чай в качестве ответного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 здесь!» Цзян Лун увидел маленького Хань Чжаогэ с первого взгляда. Помимо первоначальной радости, остальное было только печалью — разве он не слишком слабый? Если ветер превысит 6 баллов, разве ему не придется держаться за электрический столб, чтобы выжить? Если он посмеет отпустить, его унесет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Чжаогэ почувствовал себя странно. Почему он почувствовал, что это знакомый, когда увидел Кай Фэна или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здесь?»,- Фу Бэйсяо встряхнулся и встал,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принес немного еды. Я отдал ее Есяню». Пока он говорил, глаза Цзян Луна остановились на Хань Чжаогэ: «Дай ему еще еды. У него даже аппетит, как у кошки,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Чжаогэ был подавлен. Почему все говорят, что он худой? Он не видел других детей намного толще себя,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улыбнулся и попросил его сесть: «Я уже даю ему добавки. Но старый китайский врач сказал, чтобы не торопились и не давали ему слишком много, это вредно для 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Цзян Лун хотел поднять Хань Чжаогэ и взвесить его, но он боялся, что сломает маленькие кости, поэтому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повел Хань Чжаогэ вниз и официально познакомил с Цзян Луном.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Лун был относительно надежным человеком. Он долго терпеливо болтал с Хань Чжаогэ и не обращал внимания на его ребяческие разговоры. Он быстро завоевал расположение Хань Чжаогэ.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Кай Фэн казался не на своем месте и особенно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все собрались вместе и снова заговорили о диете Хань Чжаогэ. Все они были очень обеспокоены.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Линь Есянь улыбнулся и сказал: «Эти парни больше похожи на старых отцов, чем на друзей, но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поцеловал Линь Есяня в лоб: «Я беспокоюсь только о тебе, и я не хочу беспокоиться о других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Есянь тихо пробормотал: «Кто это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после прибытия в Цзинчэн Хань Чжаогэ смог помочь Фу Бэйсяо управлять магазином. Соседи по старинной улице также знали, что в павильоне Юйжуань есть седовласый ребенок, и говорили, что его усыновили.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внешность Хань Чжаогэ была такой особенной и красивой, все соседи относились к нему с самой нежной добротой. По их мнению, такой ребенок, которого можно было усыновить и который был таким худым, должно быть, раньше жил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благодаря усилиям всех, Хань Чжаогэ немного подрос, но эффект ограничен, в конце концов, слишком много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внезапно пошел дождь и раздались раскаты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раздался вдалеке, но молния была очень яркой.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Чжаогэ проснулся. Снаружи раздавались раскаты грома, как будто он никогда не прекратится. И такой гром заставил Хань Чжаогэ почувствовать себя беспричинно взволнованным. Это был не страх, 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некоторое время, Хань Чжаогэ не мог больше терпеть, поэтому он вскочил с кровати, надел тапочки и пошел к Фу Бэйсяо.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двора находились недалеко друг от друга, но лил сильный дождь, поэтому Хань Чжаогэ неизбежно промок.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толкнул дверь, Фу Бэйсяо проснулся и тихо спросил: «Чжаогэ?»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Чжаогэ ничего не сказал. Закрыв дверь, он забрался на кровать Фу Бэйсяо.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включил лампу у кровати, приподнял одеяло, чтобы Хань Чжаогэ залез, и взял несколько салфеток, чтобы просто вытереть его: «Ты боишься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Чжаогэ покачал головой: «Я не боюсь, но я паникую. Кажется, гром отличается от обычного, и цвет молний тоже другой. В Цзинчэне всегда так гремит?»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попросил его лечь и накрыл его одеялом: «Нет, может быть, сегодня какая-то особенная погода. Иди спать,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гром случается только тогда, когда кто-то переживает небесное бедствие. Судя по звуку, это должно быть в лесу, который охраняет Линь Есянь. Из-за этого для Хань Чжаогэ было нормой инстинктивно чувствовать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был очень рад, что Хань Чжаогэ знал, что он может прийти к нему, когда ему было неуютно. По крайней мере, это показывало, что в сердце Хань Чжаогэ он был надежным и мог дать ему чувство безопасности.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