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184 –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воспользовался этим временем, чтобы закончить дела с Сяо Цао, и отправился из Чанъани с 20 000 всадников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над Сюнну, армия Ань объединила захваченных боевых лошадей Сюнну, и численность кавалерии уже превысила 40 000 человек. Половина из них была оставлена Сяо Цао для защиты от кавалерии Зорана на севере и кавалерии Донжона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Тугок Хун также будет ежегодно предоставлять 3 000 боевых лошадей для поддержки Ань кавалерией в случае нападения зоранцев, чтобы обеспечить безопасность северного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20 000 всадников, привезенных Пэй Линьчжи, были размещены в Ючжоу и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Ючжоу находится недалеко от Лояна, столицы Восточного Жуна, и дислокация кавалерии там - это эквивалент острого ножа, направленного прямо в сердце Восточного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является местом, где две страны взаимодействуют чаще всего, и пограничный торговый город Пэнчэн расположен в Яньчжоу. Если между двумя странами начнется война, Яньчжоу, скорее всего, пострадает первым, и его необходимо усиленно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Организовав кавалерию, Пэй Линьчжи вернулся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делать пометки в документах, Сяо Юй отложил кисть и вышел во двор, где встал под пышным деревом османтуса и смотрел на его золотые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Линьчжи покинул Цзянье, была золотая августовская осень, и османтус был в полном цвету. Теперь, когда он снова зацвел… Сяо Юй тихо вздохнул, так как не знал, когда вернется Линьчжи, почему он не написал письмо,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месяца с тех пор, как Сяо Цао уехал, так что, по его подсчетам, Линьчжи уже пора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вошел через арочный проем: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повернулся и посмотрел на него: "Школа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Папа наслаждается цветами? Цветы османтуса уже расцвели, так что завтра я соберу немного для тебя, чтобы сделать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удивился: "С каких это пор ты умеешь делать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сказал: "Сегодня учитель учил нас дистиллировать благовония, и он использовал цветы османтуса, которые очень ароматны. Папа очень любит аромат цветов османтуса, поэтому использование этого метода позволит сохранить аромат на более длительный срок, и даже когда цветы опадут, папа все равно сможет почувствовать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"Ваш учитель действительно научил вас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"Курс созидания" был новым курсом, который в экспериментальном порядке преподавался ученикам седьмого класса и старше в столице, а все преподаватели были из отдела созидания Министерства работ, который возглавлял Лян Дэчан.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люди, которых привел Лян Дэчан, были довольно интересными и изучали изготовление благовоний, что вполне подходило для того, чтобы вызвать интерес у ребенка возраста 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сказал: "Да, наш учитель очень интересный. На последнем занятии он рассказал нам о призрачном огне и блуждающих огоньках. В мертвом человеке есть действительно что-то такое, что может гореть само по себе. Я действительно видел это. Учитель положил эту штуку на стол, и через некоторое время она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приятно удивлен, он не ожидал, что в министерстве работ есть такой замечательный человек: "У этого учителя есть знания,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папа. Завтра я помогу тебе сделать благовония, хорошо? Я уже научился их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сделай его",- ему было интересно посмотреть, что приготовит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Папа, я пойду, лорд Мин все еще ждет, чтобы дать мне уроки",- А- Пин радостно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наклонил голову и посмотрел на густые цветы османтуса. На самом деле, больше всего османтус любил не он сам, а Пэй Линьчжи. Именно из-за любви к дому он радовался цветению османтуса, и ему казалось, что Линьчжи в это момент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сколько прошло времени, но внезапный порыв ветра заставил опасть некоторые из раннецветущих цветов миньонетты.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увидел падающие цветы и протянул руку, чтобы поймать их, но, поймав два из них, все они упали на землю. Глядя на цветы на земле, Сяо Юй почувствовал сожаление. Если Линьчжи не вернется,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низкий голос раздался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Юя бешено забилось, и он уже собирался повернуть голову, когда его тело уже обняли сзади, и знакомый запах и ощущение сразу окутали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"Линьчжи?! Линьчжи!",- голос Сяо Юя немного дрогнул, когда он позвал во второй раз, это действительно был он,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раз вовремя, чтобы вернуться и насладиться цветами вместе с тобой",- Пэй Линьчжи обнял его и положил руку ему на талию: "Почему ты похудел? Не ел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повернулся и посмотрел на человека перед собой, он не мог поверить в это, он протянул руку и коснулся лица Пэй Линьчжи: "Это действительно ты, я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прижался лбом к его лбу, кончик носа слегка потерся о кончик его носа: "Ты хочешь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ущипнул его за лицо, оно было слегка прохладным, мягким и настоящим: "Я не могу в это поверить! Почему ты даже не предупредил меня заранее, что возвращаешься, чтобы я мог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сделать тебе сюрприз. Ты действительно похудел и не заботился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летом было слишком жарко, и у меня не было хорошего аппетита, но только недавно погода стала прохладнее, и скоро я смогу поправиться. Ты такой загорелый, ты слишком много работал во время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слишком сухо, с малым количеством дождей, и климат не такой приятный, как на юге. Я немного беспокоюсь, что ты не сможешь адаптироваться к тамошней погоде". Все было хорошо в Чанъане, кроме воды, которой было мало, и Пэй Линьчжи беспокоился, что Сяо Юй, который с самого начала жил на юге, не сможет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 я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все, что отражалось в их глазах - это они сами, все остальное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протянул руку и погладил лицо Сяо Юя, его взгляд упал на его влажные губы, и он подсознательно облизал свои, желая целовать эти губы, но последний клочок разума напомнил ему, что это неуместно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увидел, как он облизнул губы, и подсознательно последовал его примеру, а затем не удержался и качнувшись вперед,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ожидал от него такой инициативы, его дыхание остановилось на полтакта. Он поспешно развернулся, подхватив Сяо Юя на руки, и промчавшись в спальню, носком ноги зацепил дверь комнаты, закрыв дверь от всех охранников, а затем опустил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похож на рыбу, которая долгое время находилась без воды. Он отчаянно пил воду, даже немного тонул, но экстаз и счастье внутри него заставляли его не заботиться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неизвестный период времени буря окончательно утихла. Пэй Линьчжи довольствовался тем, что держал его в своих объятиях, с нежностью целуя его лицо, губы, горло и ключицы. Конечно, как только он вернулся, он нашел свое истинное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заснул, он просто слишком устал, чтобы двигаться, его глаза закрывались, когда он прижимался к Пэй Линьчжи, чувствуя его поцелуи, как будто его сердце было погружено в банку с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отправился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подумал, что он заснул, и, услышав голос, замер, а затем улыбнулся: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погладил его по руке: "Я не хочу. Тебя не было дома в течение полутора лет, и ты постоянно рисковал жизнью, так как же я могу сейчас отпустить тебя? Твоя рука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"Я уже давно здоров. Кроме того случая, когда я сражался с Юй Вэньином, я больше никогда не был ранен. Я покинул Чанъань в середине июля и отправился в провинции Юй и Янь, чтобы проверить пограничную оборону, поэтому задержался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предупредив меня заранее, ты так тихо вернулся, в этом твоя большая заслуга". Сюрпризы ему нравились, но Линьчжи был прославленным генералом, поэтому как его возвращение могло не привлечь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Я просто хотел, чтобы ты был счастлив". Он участвовал в войне не для того, чтобы получить похвалу, а просто для того, чтобы выполнить их общую цель, и он знал, что Сяо Юй никогда не видел мир только своим, а как мир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уйдешь в этот раз, теперь,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скоро, если только я не отправлюсь сражаться с Восточным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"Тогда у нас будет еще пара лет, чтобы увеличить нашу кавалерию, а затем мы отправимся сражаться с Восточным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Восточный Жун будет изгнан к северу от Великой стены, Великое объединение будет почти завершено.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