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мы могли бы отправить ревизию, чтобы выяснить, кто предатель, но это заняло бы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информация, которой я сейчас располагаю, была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Квон Дже Хёк, Чон И Джун и Чан Ын Ёль. Только мы знали об этом. И все они были моими… ну, кроме Ын Ёля.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Ын Ёль решил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они все были моими. В результате я оказался единственным источником информации для правительства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правительство США могло бы продолжить подбрасывать липовый персонал для проникновения в "Sungwoon" 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явно остались какие-то разведданные. Поскольку это не последние врата, им понадобится некоторая информация, чтобы подготовиться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Джин О Юн, менеджер этого офиса. В обмен она благополучно отправила свою дочь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это услышал, я ухмыльнулся. Я схватил свой телефон и отправил текстовое сообщение Ки Хён Джу, раскрывая личность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Ки Хён Джу увидела мое сообщение, она явно опешила и сразу же позвонила мне, но 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должен выполнить свою часть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которая ждала, когда я отвечу на ее вопросы,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сейчас ответить на мои вопросы? Я хотел бы услышать все подробности о том, что произошло в тот день, когда вы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началось с шутки… Кто-то заманил их в это здание и запер. Мы разговаривали, когда их внезапно засосало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достал свой телефон и набрал номер сотрудника, чтобы сообщить им, что в воздухе витает странная вещь. Я также сказал им на всякий случай вызвать членов гильдии, так как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позвали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глуп, чтобы думать, что что-то странное, парящее в небе, безвредно. Я знаю, что есть несколько людей, которые обладают сверхъестественными способностями и могут творить подобную магию, но, как я уже сказал, я не настолько глуп, чтобы предполагать, что это что-то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как их засосало внутрь во время телефонного звонка… Я запаниковал и решил последовать за ними. Я не мог этого вынести, хотя и знал, что то, что я делаю, было иррационально.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Ёль казался немного озадаченным, когда услышал такие слова, так как это немного отличалось от того, что я сказал, когда мы были внутри врат. Но все же он ничего не сказал и просто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это было похоже на тропический лес, но это не было… Например, там не было душно. Погода была обычной. Врата, через которые мы вошли, исчезли, но после того, как мы вернулись, я оказался на том же месте. Похоже, точка входа была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ели или пили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поскольку я был голоден и думал, что если бы с атмосферой было что-то не так, мы бы уже умерли. Кроме того, цвет серебряного кольца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рискованное решение. Не все яды реагируют на серебро. К счастью, в вашем медицинском осмотре не было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про себя над замечаниями Рэйчел, осуждающими мои действия. Создается впечатление, что автор умел определять яд только по чтению фантастических книг, что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виновен только в том, что следовал инструкциям, потому что в оригинальной книге было написано, что можно безопасно употреблять и пить, если не было нарушений при определении на глаз, осязание 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казалось, на мгновение задумалась над тем,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растительность такая же, разве нельзя использовать ее для расширения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Соединенные Штаты любили использовать внутреннюю часть врат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их земля стала бесплодной. Отлаженный природный цикл прекратился, реки высохли, почва больше не могла ничего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теперь заключалась в том, что другие страны могли снова напасть в любое время, особенно теперь, когда они знали, что врата исчезают, когда уничтожается камень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войдет во врата, тем больше урона будет нанесено.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вариант, который у них был, —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денег они вливают, тем больше они 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запросила дополнительную информацию, обдумав ситуацию. Я продолжал вспоминать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упомянул, что мы столкнулись с динозавром в качестве монстра-босса, выражение лица Рэйчел немного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динозавром был большой кристалл. Насколько большим он был? Он был подвешен в воздухе. Динозавр, казалось, защищал его, поэтому он казался важным, но мы не были уверены,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динозавр напал на нас. Это было действительно мощно. И Джун, опытный боец, был вынужден сражаться в одиночку. Он был настолько сильным, что мы принялись убегать, но динозавр продолжал преследовать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кое-что произошло. Не уверен, знаете ли вы, но мы с быком преодолели расстояние вместе. Динозавр отступил, увидев, что я контролирую быка и угрожаю ему кристаллом.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Ёль снова посмотрел на меня, услышав это. Однако он ничего не сказал. Он также ничего не сказал, когда заметил, что я никогда не говорил Рэйчел о том, что бык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чтобы выбраться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об этом моменте всплыло в моей памяти. Квон Дже Хёк с камнем измерения под дождем. Он даже сломал его, когда просил меня вернуться домой, как будто точно знал,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знал, что задумал Квон Джэ Хёк, я хотел скрыть это до тех пор, пока это не станет безопасным для раскрытия. Однако, если бы я скрыл это, Рэйчел быстро поняла бы, что Квон Джэ Хёк сыграл значительную роль в нашем благополучном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знал, что задумал Квон Дже Хёк, я хотел скрыть это. Однако, если бы я скрыл это, Рэйчел быстро поняла бы, что Квон Дже Хёк сыграл значительную роль в нашем благополучном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по-прежнему страна с самыми талантливыми людьми и величайшими вооруженными силами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Соединенные Штаты по-прежнему оставались одной из самых дееспособных держав, несмотря на то, что они понесли потери в результате развития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заговорить, я сделал вид, что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отдыхал в пещере, когда появился Дже Хёк хён с кристаллом и подошел к нам. Я почувствовал силу, притягивающую меня после того, как он сломал кристалл, и когда я открыл глаза, я уже был тут, а не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что думала, что что-то знает, но, основываясь на том, что я сказал до сих пор, она, возможно, догадалась. Рэйчел на мгновение замолчала, затем встала с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сотрудничество, но можно мне еще немного вашего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чтобы вы двое взялись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взяла сумку агента и открыла ее, чтобы обнаружить большую дощечку, индикатор способностей. Рэйчел первой передала ее Ын Ёлю.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чтобы подтвердить, хочу ли я, чтобы он подчинился. Как только я кивнул ему, Ын Ёль без колебаний положил руку на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улыбнулась, забрала счетчик и передала его мне после того, как счетчик загорелся интенсивным желтым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Ый Ёль, с другой стороны, посмотрел на меня с опаской, когда я положил руку на счетчик.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также беспокоило, что я буду делать, если то, что я спрятал, раскроется после того, как она собственными глазами осмотрит счетчик.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Ёль, с другой стороны, посмотрел на меня с опаской, когда я положил руку на счетчик.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счетчик, бросив быстрый взгляд на Рэйчел, я улыбнулся. Ответа в очередной раз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Рэйчел изменилось, я мог уверенно сказать, что она потеряла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сказала, но предварительно посмотрела на меня так, будто я что-то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факт, что я пережил внутреннее чрезвычайное положение и внезапно обрел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измеритель не мог проверить мои способности, так как я был особенным случаем. Так что для Рэйчел я был простым придурком-подростком с кучей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Рэйчел угасло, но она не потеряла своих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ваше сотрудничество. Является ли господин Чан в настоящее время членом какой-либо организации? Если нет, я предлагаю связаться с правительством США. Мы даже можем помочь вам с иммиграцией безопасным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уже слишком поздно, Ын Ёль решил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