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они вернулись во двор, куда охотник ранее бросил фазанов. Старик вскипятил воду на кухне, а Ши Ханьхай направился в спальню и некоторое время сидел за столом. Не в силах сдержаться, он зажег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открыть хоть один документ, «хлопушка» во дворе снова подняла голос, торопя его лечь пораньше. Даже куры, словно сговорившись, подхватили этот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Ханьхаю ничего не оставалось, кроме как затушить свечу и, не раздеваясь, привалиться к изголовью кровати, не смыкая глаз. Прислушиваясь к шуму снаружи, он услышал, как неподалеку скрипнула и захлопнулась дверь, а куры вернулись в свои гнезда. Тогда он вышел на кухню, нашел в бамбуковой пароварке холодную паровую булочку и, добавив к ней перца и солений, утолил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устала, вам следует есть свежую, теплую и легкоусвояемую пищу, иначе можно заработать боль в желудке, — сказал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Ханьхая было полно забот, и, услышав за спиной чей-то голос, он сначала даже не осознал, что что-то не так, и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городе заболевают один за другим, как я могу… — Тут он вдруг очнулся, резко обернулся и увидел в дверях прекрасного юношу. Тонкие белые одежды, лунный свет, мягко льющийся на него, — казалось, будто перед ним бессмертный, сошедший с древнего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Ханьхай не был настолько наивен, чтобы поверить, будто небожитель действительно снизошел на землю, дабы избавить город от чумы. Он отступил на полшага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Лю, из деревни Байхэшань… — Лю Сяньань не успел договорить, потому что, услышав слова «Байхэшань», Ши Ханьхай широко раскрыл глаза, и его лицо исказилось от эмоций, ясно демонстрируя, что значит «быть вне себя от радости». Он швырнул булочку в миску с соленьями, схватил Лю Сяньаня за руку и, дрожащим от волнения голосом,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Байхэшань! Чудо-врач, чудо-врач! Ах, считайте это моим приглашением! Хорошо, очень хорошо, теперь люди в моем городе наконец-то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руку так сильно, что кости пальцев чуть не вывихнулись, и Лю Сяньань, тряхнув кистью два-три раза, так и не смог высвободиться. Ши Ханьхай без умолку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один чудо-врач? Где А-Цин, куда он подевался? — Говоря это, он заглянул за спину Лю Сяньаня и, увидев во тьме еще одну фигуру, рявкнул: — Чего стоишь? Привел чудо-врача и даже не предупредил! Иди готовь гостевую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А-Цин, и нас никто не приглашал, — объяснил Лю Сяньань. — Мы просто проезжали мимо Чисячэна.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друг чудо-врача! Прошу прощения! — Ши Ханьхай сделал два шага вперед, собираясь пригласить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Ши-дажэнь, уберите руку, — холодно произнес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тени, весь в черном, с длинным мечом и ледяной сдержанностью в каждом движении — полная противоположность лунной легкости Лю Сяньаня. Рука Ши Ханьхая застыла в воздухе, и лишь спустя долгий момент в его голове будто грянул гонг. Осознав, с кем имеет дело, он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Ши Ханьхай, управитель Чисячэна, приветствует Его Высочество князя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ответил Ши Ханьхай. — Два года назад этот подчиненный проезжал через Цайкэчэн, и в то время там находились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Лян Шу указал на стул. — Садитесь и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растерялся Ши Ханьхай.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вам сесть, — сказал Лян Шу. — Расскажите, что происходит в Чисячэне?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Чума. Чума, у которой нет причины, и которая длится уже слишком долго. — При этих словах Ши Ханьхай забыл обо всех церемониях. — Несколько месяцев назад в городе внезапно умерла женщина, торговавшая дынями. Тогда лекари говорили, что ее смерть странная, что это болезнь, которой они никогда не видели… но я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заболели ее муж, сын и внук, а затем симптомы появились и у соседей. Власти наконец обратили на это внимание и, следуя обычным мерам против чумы, отправили всех больных на гору Даканшань за пределами города. Там построили временные жилища и направили лекарей 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чуму действительно удалось сдержать, и некоторые люди пошли на поправку. Но вскоре началась новая волна болезни — на этот раз симптомы были еще тяжелее, и даже несколько лекарей заразились. К счастью, в критический момент в город случайно прибыл врач по фамилии Ду, с которым Ши Ханьхай был знаком раньше, и ситуация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Ду Цзин, — сказал Ши Ханьхай. — Как и я, он уроженец северо-запада, но вырос на юго-западе, поэтому наши отношения ближе, чем с другими. Мы часто выпиваем вместе. Его семья… также держала клинику в Мяоцзяне.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 Ханьхай слегка замялся. Врачи Центральных равнин всегда смотрели свысока на мяоских лекарей, называя их шарлатанами и колдунами, а некоторые местные власти даже изгоняли их. Лю Сяньань почувствовал его колебания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различий в методах лечения, если человек стоит на стороне «исцеления больных и спасения жизней», в статусе нет никакой разницы. Ши-дажэнь, не беспокойтесь.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Врач Ду действительно нам очень помог, — кивнул Ши Ханьхай. — Он как раз направлялся на север, чтобы изучать медицину Центральных равнин, поэтому с ним было много учеников. Узнав о чуме здесь, он сразу собрал всех, чтобы восполнить нехватку лекарей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вспомнил тех врачей в аптеке. Некоторые из них действительно не выглядели уроженцами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Он «случайно» держал клинику, «случайно» взял с собой учеников и «случайно» прибыл как раз во время чумы…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мысленно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его прихода чуму удалось сдержать?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гораздо лучше, — ответил Ши Ханьхай. — Больные теперь не умирают сразу после появления симптомов, отвары продлевают им жизнь. Хотя полностью вылечить болезнь пока нельзя, но хотя бы удается спасать людей, и скорость заражения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их врчебное искусство не так уж и высоко, — Лян Шу достал огниво и зажег свечу на столе. — Почему вы не попросили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Просил, как же не просил! — Ши Ханьхай тяжело вздохнул. — Я знал, что местные лекари не справятся, поэтому сначала отправил А-Цина в Байхэшань за помощью, а потом писал во дворец, но… — Ему было неловко продолжать при Лю Сяньане и Лян Шу, но, так или иначе, нынешнее состояние города говорило само за себя. Байхэшань не прислал никого, и императорский двор не оказал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нахмурился. Это слишком расходилось с «правдой», которую они слышали по дороге. Да и Байхэшань никогда не оставался в стороне от чумы. Если учеников не прислали, значит, была лишь одна причина — просьба о помощи до них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сохранял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писали в донесении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Описал бедствие, нынешнее положение в городе, будущий дефицит продовольствия и список срочно необходимых лекарств, — ответил Ши Ханьхай. — А также сообщил о закрытии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все, что требовалось, и подчеркнул серьезность ситуации, но двор получил лишь красочно составленное донесение с печатью Чисячэна.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таких донесений вы отправили?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Восемнадцать, — понизил голос Ши Ханьхай. — Этот подчиненный знает, что казна пуста, окружающие земли нестабильны, а войска повсюду ждут финансирования, и императору действительно не стоит добавлять забот. Но хотя бы лекарства и еду… А врачи? Хотя двор в начале года выделил партию зерна, оно было старым и сырым. Когда его доставили, половина уже покрылась плесенью. Местные поля размыло ливнями, а люди заперты здесь чумой — они даже не могут уйти на заработки в другие места. Этот подчиненный бессилен… Мне ничего не оставалось, кроме как снова и снова просить двор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послышались слезы. Он грубо провел рукой по лицу, затем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Вашу Светлость помочь этому подчиненному и спасти народ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Ханьхай растерялся. Он не мог просто попросить денег или риса. Да и, по слухам, у самого князя Сяо были непростые отношения с двором. Но врач… врач же здесь! Ухватившись за эту соломинку,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Вашу Светлость оставить чудо-врача здесь хотя бы на три дня. Трех дней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взглянул на Лю Сяньаня.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Ши Ханьхай успел обрадоваться, Лян Шу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— логово тигров и волков. Будьте осторожны и действуйте в одиночку. Если однажды вас поглотит кто-то с тайными замыслами, я не смогу вернуться, чтобы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годами вращавшийся в чиновничьих кругах, не мог не понять намека. Ши Ханьхай вздрогнул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Ваша Светлость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кто-то подменил ваше зерно, перехватил донесения и распускал слухи за пределами города. Большинство купцов стали объезжать Чисячэн стороной, полностью отрезав его от внешнего мира. А вы ничего не замечали и все это время лишь умоляли о враче. — Лян Шу поднял его с колен. — Держитесь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Ханьхай остолбенел, словно слушал небесные письмена. Он едва удержался, опершись о печь, чтобы не рухнуть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печать Чисячэна? —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Ши Ханьхая звенело, и он все еще не мог прийти в себя. Через мгновение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управлении… в кабинете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вас, у кого есть доступ к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помощника писаря… и у Ду Цзина. — Ши Ханьхай побледнел. — Недавно я болел и не мог встать с постели. Многие дела вел помощник, а поскольку Ду Цзин занимался борьбой с чумой, они часто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они. — После этого вопроса Ши Ханьхай осознал неладное. — Более того, донесения ко двору и письма в Байхэшань в итоге все равно попадали к помощнику. Он старый служака, много лет верой и правдой служил мне… Неужели он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ситуация не прояснится, не действуйте опрометчиво и не спугните врага, — приказал Лян Шу. — Сейчас главное — остановить чуму в городе и восполнить нехватку продовольствия и лекарств. Я подумаю,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Ши Ханьхай закивал. Возможно, от усталости, а может, от ужаса перед тайной, скрывающейся за чумой, но в животе у него вдруг заныла старая болезнь. Лю Сяньань налил ему чашку теплой воды, и, сделав несколько глотков, Ши Ханьхай немного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проблема, пустяки. У меня в комнате есть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стоит принять его и пораньше лечь спать, — сказал Лю Сяньань. — По дороге сюда мы видели, как кто-то бросал фазанов во дворе. Народ единодушен. Вам следует сварить бульон и подкрепиться, чтобы хватило сил на дальнейшие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снова Ли Ху, городской охотник, — кивнул Ши Ханьхай. — Хорошо, завтра утром попрошу тетушку Сы приготовить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еще что-то, но тело действительно подводило, и, обливаясь потом, он не стал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вывел Лю Сяньаня 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Цзяо всё ещё неспешно щипал траву на горном склоне. В это время уже почти рассветало. На восточном небе уже проступала бледная полоска, а влажность в воздухе становилась всё ощутимее. Лю Сяньань был одет легко и без плаща, поэтому, окунувшись в холодный воздух, не смог сдержать нескольких чихов.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посадил его на коня, и их тела плотно прижались друг к другу. Лю Сяньань сразу же почувствовал себя гораздо теплее и без стеснения прижался спиной к тёплой груди. На этот раз Его Высочество князь Сяо не возражал. Сейчас в Чисячэне наверняка не было толковых врачей, поэтому он должен был позаботиться о Спящем Бессмертном из Байхэшань.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Цзяо бодро зашагал обратно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Лю Сяньань молчал, по привычке сложив руки, а мысли его были далеко. Он очнулся, только когда сидящий сзади человек что-то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– приходя в себя переспросил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взять эпидемию под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подняться в горы и осмотреть больных, чтобы сказать точно, — ответил Лю Сяньань. — Но судя по описанию Ши-дажэня, это не должно быть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всё, что он сказал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конституция у Ши-дажэня хорошая, но в последнее время он сильно ослаб и устал, да и в желудок ему попадало мало хорошей еды, — сказал Лю Сяньань. — Хоть я и не знаю его хорошо, но если глава города может измотать себя до полусмерти, о какой коррупции может идти речь? Поэтому я верю, что он хороший человек, и не верю, что он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знаешь о медицине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много читал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Байхэшань была невероятно обширна и включала в себя так называемые официальные и альтернативные медицинские труды, высшего и низшего класса. Странствующие лекари, знахари, монгольская медицина, тибетская медицина и даже способы создания трупных кукол и извлечения сердца и души. Наверное, все эти книги могли бы заполнить больше десятка огромных стеллажей до самого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Байхэшань не принижает ни одну медицинскую школу, а в Мяоцзяне есть множество хороших лекарств.  – спокойно ответил Лю Сяньань - Если с Ду Цзином что-то не так, то это проблема исключительно его, а не всех врачей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эпидемия — не стихийное бедствие, а тщательно спланированное рукотворное зло, сможешь ли ты это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постараться. Уверенность —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девяносто процентов уверен лишь потому, что читал об этом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читал её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книги не удостаивались такого внимания. В основном потому, что колдовство Мяоцзяна было настолько причудливым и пугающим, что Второй молодой господин Лю читал его как развлекательную литературу. Поэтому, прочитав ещё раз, он запомнил его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лишился дара речи от этого акцента на "дважды"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остальные книги ты читал только по одному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способен запоминать всё, почему господин Лю никогда не упоминал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рассказывал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спрятал руки в рукава и огорчённо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времени объяснять. В детстве я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книг были подобны морю, вздымаемому сильным ветром, а в его сознании бушевали огромные волны, от которых у Маленького господина Лю кружилась голова. Поэтому он проводил по семь-восемь часов в день, упорядочивая один мир за другим, чтобы не допустить столкновения разных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и играл, но не дрался и не забавлялся с сверчками, а лишь подражал людям из книг. Например, мог сидеть, выпрямившись, на стене и смотреть вдаль целый день. Лю Фушу думал, что с головой у сына что-то не так, но Маленький господин Лю на самом деле подражал Шуню, с почтением и самодисциплиной обратившись лицом к югу. Что делал этот человек? Он правил, не прилагая усилий. Когда наступала ночь, Лю Сяньань хлопал себя по бёдрам, спрыгивал со стены и обходил Байхэшань, убеждаясь, что всё в порядке, оставаясь довольным результатами своего "неделания".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и, кажется, мало кто мог понять, что я говорю, да и слушать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Маленький господин Лю был разговорчивее, чем сейчас. Он часто надевал большой халат и босой стоял в глубине бамбуковой рощи, подняв голову и глядя на своих друзей из другого мира, слушая их рассуждения о дао небес. Чтобы выманить сына из рощи, госпожа Лю покупала ему множество безделушек. Другие дети плакали от зависти, но Маленький господин Лю не поддавался. Перед сном он серьёзно поучал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вынимала его белые нежные ножки из таза и осторожно вытирала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сорок восемь тысяч, — отвечал Маленький господин Лю, пересчитывая на пальцах. — Как солнце и луна, столь же долго, как земля 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так переживала, услышав эту чушь, что несколько ночей не могла заснуть и даже обзавелась парой новых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смог сдержать смеха и, наверное, догадался, откуда взялся невидимый барьер, окружающий собеседника. Десятки тысяч книг сложились в высокую холодную белую башню, вознёсшую его туда, куда не могли заглянуть другие. Пустой и безмолвный мир выше облаков должен был сильно отличаться от шумного и хаотичного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совсем один? — неожиданно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– не понял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мире... ты один? — повторил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удивившись таким словам, Лю Сяньань повернулся, что бы рассмотреть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взмахнул кнутом, подгоняя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ветер внезапно стал холоднее, а щёки Лю Сяньаня похолодели, и он снова прижался к его груди. Он никогда раньше не думал, что найдётся человек, который так быстро раскроет его секрет. Спустя долгое время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древних мудрецов, — с энтузиазмом мастера всея мира сообщил он. — В следующий раз я представлю Его Высочество князя Сяо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дёрнул бровью. Ему показалось, что "древние мудрецы" — это не про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поднялось кольцо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облаков бурлило, а солнечные лучи окрасив в золото гору, ознаменовали начало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