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к кассе, взяв средство от похмелья, две банки пива и пакет с закусками. Кассир не обратил внимания на товары и таращился на меня. Я забеспокоился, что могут потребовать удостоверение личности, но все обошлось. Кассир запнулся после долгих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 Может быть, телефон…номер телефона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вашей карты».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«Ох... Двенадцать тысяч вон...»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отдал карточку и взял пакет с продуктами. Он нервничал, но возможно это его первая работа на неполный рабочий день. Я чуть не предположил, что он влюбился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широко улыбнулся и помахал рукой, когда я подошел с пакетом продуктов. Мы были именно такими, когда учинились в колледже. Когда у нас не хватало денег, мы обычно покупали банку пива по скидке и пили его на улице. Ки-до был настолько хорош собой, что Омеги часто приглашали его на свидания. Есть еще одна причина, по которой Омеги часто приходили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улыбкой толкнул банку пива в щеку Ки-до.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«Холодно!»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«Контролируй свои феромоны».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Я? Опять? Но ты же Бета, как ты смог это заметить?»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«Успокойся. Как Бета может почувствовать запах феромонов? Это твоя привычка пить. Ты всегда испускаешь феромоны, когда пьешь. Когда я пью с тобой, за мной бегают Омеги со всего 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«Ах…верно, 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испускаю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«Испускаешь».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меня не было возможности проверить, поэтому я сел рядом с Ки-до. Меня снова неправильно поймут, как сегодня? Я должен принять тщательный душ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открываемых кончиками пальцев банок, я произнес тост за Ки-до. Когда я стал пить холодное пиво на холодном ночном воздухе, мое тело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какой-то Омега сказал мне сегодня, что я ему нравлюсь, потому что я Бета, а потом, что я ему не нравлюсь, потому что Альфа».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«Хён, ты Бета».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и проблема. Если я скажу ему, что я Бета, он будет бегать за мной, но я не могу солгать, что я Альфа. Это раздражает».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равно не собираешься заводить отношений».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проглотил пиво. Ки-до, сидевший рядом со мной, тоже откинулся на спинку лавочки и глотнул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говоришь, что нравишься Омеге, Хён?»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есть еще Альфа. Директор Ли — это то еще зрелище. Мы поедем на Золотое Побережье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там где, знаешь... Просто синее мори и длинный золотой пляж в Австралии».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съели закуски и затихли. В ночь, когда не было видно звезд, кончик моего носа онемел. Я не хочу завтра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почему Омеги говорят, что я им нравлюсь?»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...ты просто хотел позвать меня сюда, сопляк».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 сегодня я ночую у Хёна».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реально сумасшедший».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вставай! Мне нужно идти на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Ки-до действительно ничего не запланировано на сегодня. Я несколько раз пытался разбудить его утром, но все без толку. Просто дад ему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тебе бы на кровати лучше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Это пять... Сестра...»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я ударил Ки-до по голове пару раз, я, наконец, вышел из дома. Как бы ни было дискомфортно, как только наступает утро, я должен идти на работу. Я оставил ему сообщение, чтобы он ел и уходил, так что ему придется разбираться с этим самому. Возиться с пьяными идиотами — не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пришел, за столами сидело всего пару человек, так что я пошел в буфет и сделал кофе, пока включался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пришло время мечтать. Нет, пришло время набросать план на будущее. Бегство за границу после выхода на пенсию. Идеально. Перед этим я поеду на Гавайи...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 звук торопливых шагов. Я подумал, что это Директор Ли. Когда я встал со своего места, чтобы поздороваться, меня схватили на руку. Галстук на шее Директора Ли оказался прямо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этот феромон. С кем ты был вчера?»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Ки-до, сопляк... Плохая привычка Ки-до — распылять феромоны повсюду, беспомощно улыбаясь. Я не уверен, распыляются они или распространяются, но я слышал, что люди, которые выпивают с Ки-до, постоянно окружены его альфа-феромонами. В результате нас часто неправильно понимали. Ходили ужасные слухи, что все в английском театральном клубе спали с Соль Ки-до, в то время как они просто пили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я все еще пахну его феромонами, несмотря на то, что я мылся утром. Я не отпущу Соль Ки-до, пока мы не решим эту проблему. Более того, я больше не буду выпивать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кажется, Директор Ли все неправильно понял. Давай-ка разрешим это недоразумение. Я не могу начать будний день с такого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мне, с кем ты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инстинкт действует быстрее логики. Раздражение, которое приходит с осознанием того, что меня поймали, пришло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 удержаться от бессвязной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это имеет к вам отношение?»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немного отошел назад. Он откинул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потому что я волнуюсь. Волнуюсь. С этим телом...»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каким телом?»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вздохнул. Очевидно, есть какое-то недопонимание между нами. Ты же не думаешь, что я Омега только потому, что случилось вчера,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слегка сжал ладони в кулак, затем расслабил их. Беспокойная рука вцепилась в мой затылок. Это несомненно...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Ли,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Все в порядке. В следующий раз...»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 обращай внимание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доверяй ни одному Альфе. Не доверяй Альфам, особенно тем, которые тебя окружают.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