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время, когда Джон боялся, что Валентин его найдет. Однако с тех пор прошло много времени, и прошлое было похоронено, как выцветшая картина. Каким бы настойчивым ни был Валентин, он ничего не мог сделать с юридически умершим человеком. Для Джона такое внезапное воссоединение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казалось, спал, так как не подавал признаков движения. Джон всеми силами старался выпутаться, двигаясь как можно осторожнее. Однако еще до того, как усилия принесли плоды, плечи Джона напрягаются. Он почувствовал себя так, будто его ударила молния, когда он почувствовал, как большая рука упала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попробуешь…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голос медленно раздавался в его ушах. Джон замер, открыв глаза, как лягушка перед змеей. Возможно, из-за того, что он стал чрезвычайно чувствительным, даже звук трения между простынями казался громким,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голос Валентина был тихим и имел странное эхо. Сонно ворочаясь, Валентин встал. В то же время тепло тела, окружавшая Джона, исчезла. Джон стиснул зубы, пытаясь подавить пробежавшую по нему дрожь. Он почувствовал, как его тело покрылось холодным потом, и ладонь стала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 которым Джон не встречался уже несколько лет, казался ему невероятно незнакомым. Это было иронично, учитывая тот факт, что Валентин когда-то был для него самым близким человеком. Потрясенный его присутствием, Джон пробормотал слабым голосом, который было трудно расслышать даже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«Развяжи …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согнув верхнюю часть тела, положил голову на шею Джона. Джон задрожал, когда почувствовал обжигающее прикосновение по всему телу. Неколеблющаяся рука шарила повсюду, как змея. Когда Валентин коснулся плеч, груди, рук, плоского живота и бедер, эти части затвердели, как куски дерева. Ласкающая рука не имела никакой сексуальной цели, а была лишь осторожной, словно пытаясь подтвердить существование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глубоко вздохнув, прислонился ко лбу Джона. Его томное дыхание казалось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давно не виделись. Ты не собираешься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губы Валентина коснулись его шеи, Джон смог пошевелиться, как если бы его заморозили с помощью волшебства. Джон кричал так, словно задыхался, и метался,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Джон сильно сопротивлялся, он не мог преодолеть подавляющую разницу в силах. Джон сопротивлялся изо всех сил, но он не мог сравниться с Валентином и, в конце концов устал первым после короткой борьбы. Когда восстание Джона закончилось, Валентин обхватил Джона руками, как будто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застонал в объятиях Валентина. Тепло, окружающее тело, было горячим. Чем теплее становилось, тем холоднее становилось сердце Джона. Тик-так, тик-так. Каждая минута и секунда проходили как вечность. Как раз в тот момент, когда Джон пытался как-то восстановить силы в своем измученном теле и разуме, Валентин пробормотал сухим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тяжело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исчезай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замечании Джон почувствовал сильный гнев, который вот-вот расколет ему затылок. Это было настолько ясное чувство, что даже его страх исчез. Резкое дыхание смешивалось с цинизмом. Если бы его руки были свободны, Джон рванулся бы задушить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думать о несбыточном желании, Джон пожевал губы, прежде чем прикусить язык. Джон, которому удалось сдержать гнев, заставивший его сердце подпрыгнуть, ответил нервным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 отреагировал на резкий ответ. Температура тела и давление вокруг тела Джона стали только сильнее. Джон стиснул зубы и подчеркнул каждый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отвратителен,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единственное, что вернулось ему на этот раз, — это тишина. Гнев и беспомощность, постоянно бушевавшие внутри него, быстро распаляя. Ебать. Джон, проглотив ругательство, попытался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ни капельки не изменился. Он игнорировал то, чего хотел Джон, со своим жутким самодовольством. Джон глубоко вздохнул и потер глаза о простыню. Слезы, которые он не мог скрыть, в конце концов, вырвались наружу. Текущие слезы намочили его ресницы и мягкую ткань. Он даже не мог позволить себе почувствовать стыд. Его голос вернулся после того, как его унес водоворот эмоций, и он сумел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так скучал по вкусу моей дырочки, что гонялся за мной годами,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атмосфера стала холодной, как будто температура в комнате понизилась. Но Джона охватило скорее отчаяние, чем страх. Валентин перед Джоном был похож на кошмар, но его бьющееся сердце было слишком громким. Хуже всего то, что запах тела, который Джон чувствовал в прошлом, был явным напоминанием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все еще тот самый беспомощный Джон из прошлого, Джон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Как я ещё держался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гнев, страх и самоуничижение росли вместе, но они потеряли свое место, блуждая перед бездействием Валентина. Даже зная, что это бесполезно, Джон продолжал умолять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я умоляю тебя… Пожалуйста, просто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