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 сети Star Network было опубликовано публичное письмо Криса с извинениями. Каждый пункт, на котором настаивал Ци Яо, был чётко прописан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прочтения Ци Яо с радостью показал письмо И Эру. И Эр взглянул на него и небрежно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очень заботится о своем благородном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слова И Эра произвели сильное впечатление. Когда И Эр упомянул о возможности обращения к Императору с просьбой о лишении дворянского статуса, Крис побледнел. Как он мог не извиниться искренне?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Самцы зергов ставят свой благородный статус превыше всего остального. Пока они могут поддерживать этот статус, они готовы на все, хотя и неохотно, —  равнодушно сказал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дело в праве выбора пары. Помнишь, как мы познакомились? Только после того, как ты закончил встречаться с благородными самцами, настала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сцены сватовства, И Эр испытывал крайнее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благородные самцы, они либо заставляли меня повторять «Правила поведения служанки», как только мы встречались, либо косвенно выспрашивали о моем состоянии. Никто даже не пытался посмотреть на себя со стороны. Жирные, слабые — я мог бы легко свернуть им шеи, приложив лишь немного силы. Достойны ли они трех порций риса, которые съедают? И они еще осмеливаются использовать договор, чтобы ограничить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уверены, что это не намек в его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Эр, вероятно, понял, что его слова невольно задели находящегося поблизости зерга, и быстро попытался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не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знаю, что ты говоришь не обо мне. В начале твоего длинного абзаца есть оговорка, благородный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 Эр говорил это, Ци Яо внезапно вспомнил, что во время послеобеденного чаепития, когда они говорили о Лай Ане, Крис упомянул, что после вступления в брак женщины-зерги должны были передать все свое имущество мужчинам-зергам.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и И Эр никогда не упоминали о передаче активов, за исключением того факта, что перед свадьбой И Эр передал ему 100 000 звездных монет, чтобы он не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самом деле ему не нужны были активы И Эра. Он просто почувствовал, что И Эр может поднять эту тему, тогда он должен сказать И Эр: «Мне не нужны твои деньги. У меня есть руки. Я могу создавать ценность своим трудом. Если ты готов помочь мне найти работу...».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И Эр... —  Ци Яо заколебался, не зная, как продолжить разговор, который внезапно оборвался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молчаливый ответ И Эра резко прервал разговор о работе, заставив Ци Яо почувствовать себя очень неуверенно. Он не осмеливался поднять эту тему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Продолжай свою фразу, —  И Эр сидел на диване, уткнувшись в свой терминал,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придвинулся ближе к И Эру, пытаясь сформулировать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насчет того, о чем я упоминал по дороге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 Эр поднял взгляд, его голубые глаза смягчились, когда он посмотрел на Ци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мало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 вопрос застал Ци Яо врасплох, и он машинально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на счету сто тысяч звездных монет, он не испытывал недостатка в деньгах, но не хотел прикасаться к этой сумме. Ему пришлось изменить свое заявление, хотя и неохотно: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И Эра может быть лучшим моментом, чтобы проложить путь к возможности трудоустройства. Ци Яо быстро воспользовался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Нехватка денег означала, что восполнить этот пробел могла только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когда перестанет хватать, — сказал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Почему?  — Ци Яо был озадачен. Может быть, он получил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отвел взгляд и снова постучал по своему терминалу. Вскоре на терминале Ци Яо зазвенело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встал с дивана, отвернувшись от Ци Яо,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несколько дней я занимался оформлением активов и только что закончил. Все мои деньги переведены на твое имя,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его глаза были лишены всякого выражения, когда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теперь у вас нет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опустил взгляд и увидел, что на его счет внезапно поступила значительная сумма денег. За начальной цифрой «1» в ста тысячах звездных монет теперь следовала длинная вереница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совершенно потрясен. Это было неправильно. Он искал работу не для того, чтобы косвенно просить у И Эра денег. Как И Эр мог так неправильно это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 Эра, казалось, говорило: «Видишь? Ты такой же, как эти благородные самцы зерги. Всё это невинное притворство с печеньем, поиском работы и сладкими речами? Это все подделка, и все ради моей собственности!»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внезапно почувствовал страх, глядя на эту солидную сумму денег, как будто он видел, как его проценты благосклонности стремительно падают к центру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хрупкое сердце не выдержало такого удара. Ци Яо вытер холодный пот и поспешно вызвал Систему. После проверки Система заверила Ци Яо, что уровень его благосклонности остается стабильным на уровне 2,3, не снижаясь и не повышаясь.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Яо почувствовал облегчение. Он схватил свой терминал и отправился на поиски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уже поднялся наверх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сделал два шага за раз, и прежде чем И Эр открыл дверь, чтобы войти в комнату, Ци Яо протянул свою длинную руку и прижал И Эра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был сбит с толку, взглянув на руку, лежащую у него на плече. Хотя мужчина-зерг не был низкорослым, он все же был немного ниже, чем И Эр, что делало его позу несколько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мужчина-зерг все еще тяжело дышал после подъема по лестнице. Он тяжело дышал уже после нескольких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выровнял дыхание и подождал, пока оно стабилизируется, прежде чем спросить И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отличить искренность от притворства?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можешь понять, был ли я искренен или нет? — возмутился Ци Яо. —  И ты даже перевел все свое имущество на меня. Ты думаешь, мне нужны твои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Разве ты не говорил, что у тебя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Я... —  Ци Яо онемел. —  Но я не просил у тебя денег! Я еще молод, у меня есть руки и ноги, разве я не могу сам заработать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странно посмотрел на Ци Яо. Мятежные мысли самца зерга снова всплыли.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передача активов —  это не то, что должны делать самки-зерги? Я просто отложил оформление активов на некоторое время. Я не ожидал, что это заставит тебя думать, что у тебя 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смог сдержать своего разочарования и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 странно. Я серьезно отношусь к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действительно сдержал свой странный взгляд, и его губы слегка изогнулись. Его голубые глаза улыбались,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ты также серьезно относишься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Ци Яо пристально смотрел в голубые глаза И Эр, когда ему внезапно задали этот вопрос. Только тогда он вспомнил о лжи, которую он как бы невзначай выдумал по дороге домой, чтобы попросить И Эра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уши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этих слов были искренними, а половина — неискренними. И Эр не мог их разоблачить.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опустил голову, неловко убрал руку и направился прямиком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Возвращаюсь в свою комнату, — продолжил Ци Яо. — Раз уж ты все равно не хочешь найти для меня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двери своей комнаты, И Эр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видеть меня ночью? Почему ты так скоро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все дело в том, что все твои мысли обо мне неискренни?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вырыл яму и должен был прыгнуть в нее. Он снимался в этой драме, так что ему пришлось посмотреть ее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глубоко вздохнул. Ради мира во всем мире и счастливого конца он развернулся на 180 градусов и под улыбающимся взглядом И Эр был втянут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Ци Яо получил звонок по видеосвязи от И Эра, он уже был внизу и ел завтрак, приготовленный 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звонок был установлен И Эр не стал ходить вокруг да около и сразу же разместил перед Ци Яо письмо с приглашением на работу через виртуальное изображение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 Яо был озадачен, но когда он сосредоточился и увидел, что это такое, он проглотил свой завтрак одним глотком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Эр, это правда? Ты действительно даешь мне такую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этого? Так случилось, что в отделе материально-технического обеспечения открылась вакансия, и я порекомендовал тебя, — И Эр подавил улыбку в уголках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смогу приступить?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захочешь, — ответил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начать сегодня после обеда. Я приду к тебе, ты отдашь мне письмо с приглашением на работу, а затем я отправлюсь на службу, —  нетерпеливо сказал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заеду за тобой в полдень, — сказал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мог перестать улыбаться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Дин подошел помыть посуду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нашел для вас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мужчин-зергов, активно участвующих в работе, был крайне редок в аристократическом кругу. Они получали поддержку от женщин-зергов, получая от них деньги и социальные льготы каждый день, не заботясь о своих средствах к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думал, что Ци Яо, присоединившийся к генералу, останется дома, и будет получать заботу от И Эра, но неожиданно, на третий день их брака, он попросил И Эра найти ему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несколько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охваченный волнением,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видел? Я собираюсь работать в отделе логистики меха и стать сертифицированным статистиком по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Сертифицированный статистик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также служил в армии, он не был таким выдающимся, как И Эр. Однако он знал, что отдел материально-технического обеспечения меха отвечал только за обычные задачи по проектированию, хранению, распределению и техническому обслуживанию меха. Такой должности, как сертифицированный статистик по меха,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замешательство Дина, Ци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изобразил идеальную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восхищаюсь уникальностью мистера Ци. С генералом И Эр, такой способной королевой, рядом с тобой, ты все равно не забываешь 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для И Эра, как для женщины-зерга, слишком утомительно зарабатывать на жизнь в одиночку. Конечно, я должен разделить с ним часть этого бремени, — вздохнул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кабинете генерала Второго военного округа министр Рассел, который возглавлял отдел проектирования и технического обслуживания меха, поправил очки на переносице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не сказали мне, что принятый зерг является вашим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откинулся на спинку стула, вздернув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Рассел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проблема. В военном округе полно женщин-зергов, и нет ни одного мужчины-зерга. Боюсь, ваш Господин,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Рассел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Тогда...… чем именно занимается этот сертифицированный статистик по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глава отдела меха. Разве это не то, о чем вы должны беспокоиться? — ответил И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Рассел: «....?»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http://bllate.org/book/14612/1296519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