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Дуойи был поражен криком и отпустил руку, которая уже сжимала дверцу машины. На самом деле, он просто хотел поговорить о чаевых Фэй Юане. В конце концов, Ци Шиань рассказал о своей возлюбленной детства, поэтому он не должен больше скрывать это, не говоря уже о том, что он даже прятал фотографию Фэй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дверца машины была заперта, и Шэнь Дуойи безмолвно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пытка для получения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время зря, ты можешь рассказать об этом, — Ци Шиань бросил ключи от машины на приборную панель, уставившись на логотип автомобиля в центре рулевого колеса, выглядя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взял ключи от дома и красноречиво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упомянул своего друга детства, его зовут Фэй Юань, мы оба выросли вместе, когда мы были подростками в старшей школе, возможно, он стал моей первой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роман с ним? Сколько вам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год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встретил тебя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том году,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игнорировал меня, это потому, что у тебя был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ничего не знает, я никогда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потрясен и потерял дар речи, он посмотрел на Шэнь Дуойи, как на блудного ребенка, и недоверчиво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ты же не думаешь, что тайная любовь — это разновидность любви,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Любовь - это дело двух людей. Что это за любовь, если ты побрил голову и тебе стало жарко? — Ци Шиань снова зарычал, с оттенком счастья в своем гневе. — Дерьмовая первая любовь, это вообще не считается, поторопись и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уперся локтями в окно машины, подпер голову и погрузился в глубокие размышления. Он прожил более 20 лет, не имея даже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продолжать? — он почувствовал, что ход его мыслей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Юань отличается от других, они будут часто видеться, что, если старые отношения возродятся в одностороннем порядке, 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 изменились твои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жила в Акиха-Хутунге. В то время мы с дедушкой тоже жили в его доме. Он всегда заботился обо мне и помогал, когда у меня возникали проблемы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сжал кулаки и потер костяшками пальцев центр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жили вместе и вы ходили в одну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 он избил своего одноклассника из-за меня, поэтому он перешел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спас красавицу, как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открутил бутылку с водой и сделал несколько глотков,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теперь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Дуойи не отреагировал и сделал паузу на несколько секунд, прежде чем объяснить. — Он встретил мальчика после того, как перевелся в другую школу, а затем они сошлись. У них всегда были очень хорошие отношения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Ци Шианя снова начали дергаться, и он с ненавистью посмотрел на Шэнь Дуои: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любит мужчин? Так как он тоже любит мужчин, ты все равно можешь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чуть не умер от гнева, но когда Шэнь Дуойи отказал ему, он показал свои зубы и когти, почему он погнался за кем-то таким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злюсь? На что я могу злиться? —  Ци Шиань ударил кулаком по рулю, и по всей не очень просторной машине раздался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уставился на Шэнь Дуойи и звучно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ты должен был заботиться о дедушке так же, как и о себе, ходить в школу днем и работать ночью, а когда к тебе пристает мудак, как я, ты не идешь к тому, кто тебе нравится и не жалуешься. Смеешь спрашивать, почему я злюсь?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замер и вдруг сжал руку, держащую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тем, кто рычал, был Ци Шиань, но его грудь продолжала вздыматься и опускаться. Его сердце, казалось, было приготовлено на горячем масле, и оно продолжало вибрировать и сжиматься. Он повернулся лицом, чтобы встретиться взглядом с Ци Шианем,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даже не был уверен, была ли это симпатией или нет. Присутствовала определенная доля зависимости, потому что я был действительно неуверенным в себе в то время. Однажды я спрятал его фотографию, а позже вернул фотографию его объекту любви. Я очень счастлив и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Фэй Юань очень нравился ему, он бы оставил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думаю, что ты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наконец, закончил говорить. Он хотел разрядить напряженную атмосферу, поэтому притворился убитым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тайная любовь — это не первая любовь, я бы не сказал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Шианя расслабилось, но он по-прежнему притворялся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того, кто притворялся твоим маленьким бойфрендом? Почему это не развилось?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Шэнь Дуойи подумал, что это забавно, — это человек, которого Фэй Юань встретил после перевода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испытал очередную волну шока, но у него не было сил расспрашивать Шэнь Дуойи, поэтому он мог только откинуться на спинку сидения и неудержимо вздохнуть. Шэнь Дуойи посмотрел на часы и понял, что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Значит,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красивый,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характер похож на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вы двое не похожи, — Шэнь Дуойи боялся, что Ци Шиань неправильно поймет, поэтому поспешно объяснил, — вы двое совершенно разные, не думай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в полном расцвете, но все же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понял. Это просто немного несправедливо. Я хочу услышать два хороших предложения. На самом деле, если ты ответишь «Ты красивее» в первом предложении, дальнейших вопросов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наконец, понял и, прежде чем выйти из машины, сдержал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работы, я угощу тебя в баре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уехал, уже думая, какой галстук надеть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объявление, опубликованное в системе на прошлой неделе, было удалено и заменено более подробным планом, в котором поэтапно перечислялся план реализации. Шэнь Дуойи взглянул на время обновления после прочтения и обнаружил, что оно было опубликовано пятнадцать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включил комп для резервного копирования данных перед сном, и между делом зашел в систему компании. Внешняя сеть может просматривать только некоторые разделы, а остальные разделы можно увидеть только войдя во внутреннюю сеть Мин Ан, так что обновлений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свидетельствовало о том, что Ци Шиань все еще работал в половине одиннадцатого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чувствовал, что он сам был трудолюбивым, но Ци Шиань действительно заставлял его восхищаться им. Он следил за рынком всю ночь, постоянно проводил встречи, работал сверхурочно, чтобы не отставать от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Подозрительно, почему ты не ложишься спать? — старый Шэнь вдруг постучал в дверь и вошел, выглядя сонным, как будто он не спал ночью. Шэнь Дуойи выключил компьютер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не готовь соевое молоко, чтобы не беспокоить меня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брать еду на вынос так рано? —  Шэнь Дуойи облокотился на кровать. Старик один раз попробовал и нашел ее очень свежей и захватывающей. Старый Шэнь слегка зевнул, согнувшись,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вышел, твое лицо было поникшим, но когда ты вернулся, ты выглядел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впал в ступор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доме своего друга. Его семья очень интересная, поэтому 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счастлив, надеюсь, ты будешь счастлив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половина предложения была заблокирована дверью спальни, но он все еще мог смутно ее слышать. Шэнь Дуойи скользнул под одеяло, выключил свет и с благодарностью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почти все домочадцы спали, а свет в офисах здания Мин Ан наконец-то погас. Ци Шиань и Чжан Имин закончили работу над организацией работы на новый сезон и бок о бок пошли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военный городок, отвезти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возвращаешься туда? Завтра так далеко ехать на работу, —  Чжан Имин жевал мятную конфету, чтобы освежиться. — Посмотри на это, Ю Чжэ сказал, что это подтягивает курс иностранной валюты, если это не гарантировано, мы должны идти на фьючерсы.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прибыл, Ци Шиань вошел и нажал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Иностранная валюта их компании составляла небольшую долю, и сейчас на этом рынке не время быть лидером, поэтому они хотят, чтобы другие первыми исследовали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и смело исследуй, брат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открыл личный кабинет, и я сделал пробу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Мин Ан, он сразу растворился в ночи. Машина Ци Шианя была припаркована у двери. Он посмотрел на время и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идти один. Я поспешу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крюк от компании к военному городку, да и новой одежды дома не много, Ци Шиань поехал чисто, чтобы забрать «Интегрированные местные хроники».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рамки «среднесрочного и долгосрочного плана привлечения клиентов» ложатся на весь квартал, что похоже на миграцию ресурсов, со сложностью и риском, причем не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Шэнь Дуойи после того, как прибыл в офис, это зашел в систему, чтобы прочитать подробное объявление. Он не ожидал, что доля фьючерсов и иностранной валюты в плане будет одинаковой. Тем не менее, независимо от того, какова пропорция, консалтинговый отдел ожидает напряженный период. Шэнь Дуойи взглянул на кабинет начальника и, конечно же, рано утром отправился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Иерархические встречи проводятся, чтобы проникая слой за слоем, каждый отдел, вплоть до рядовых сотрудников, понимал план, а затем технический отдел организует инвестиционный план системы и готовит подробные и точные отчеты о данных. Следующий шаг - обучение консалтингового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Подготовительная работа по этому плану не будет считаться завершенной, пока его не примет весь отдел Консалтингового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который был на совещании целый день, чуть не потерял зрение, и он был полон беспорядочных данных, его голос уже охрип, и ему срочно нужен спирт для увлажнения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вы не хотите остаться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не остановился, и он все еще резюмировал на бумаге. В комнате для совещаний остались только он и статистическая диаграмма, отображаемая на экране. Энни не могла не спросить, прежде чем собирать оборудование. Он хотел проверить время, но забыл снять часы, когда умывался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четверть часа с тех пор, как я вышла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почти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мою сумку и часы, я не вернусь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двигалась очень быстро. Можно уверенно сказать, что никакие туфли на высоких каблуках не могли ее замедлить. После того, как Ци Шиань закончил писать резюме, она уже надела колпачок ручки, одной рукой взяла сумку, ушла с часами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нажал на этаж, где располагался консалтинговый отдел, и как только открылась дверь, увидел стоящего снаружи Шэнь Дуойи. Как только он хотел посетовать на то, что он пришел в самый раз, Шэнь Дуойи разрушил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я подумал, что ты собираешься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у нас будет возможность поработать сверхурочно, не волнуйся, — смиренно улыбнулся Ци Шиань, а затем протянул руку, как ребенок, прося о помощи, — помоги мне надеть его, с ним трудно справиться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опустил голову и надел часы для Ци Шианя. Когда он сравнил свои водонепроницаемые часы, он почувствовал себя немного смущенным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красивые часы, у них есть черный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лимитированная серия, а черная немного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Шиань закончил говорить, он отвернулся, чувствуя, что Шэнь Дуойи намеревается порезать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Мин Ана до бара Токио Шэнь Дуойи не сбавлял темпа, его годовая зарплата была не так уж и велика, и в результате он попал в руки Ци Шианя. Потом он подумал о сотнях тысяч, которые он потерял, и о сорока миллионах, которые Ци Шиань заработал, и ему все еще хотелось угостить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Садись рядом с барной стойкой, —  Ци Шиань поднял руку и щелкнул пальцами, а после того, как Шэнь Дуой пришел в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закажи сливочное пиво,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что-либо, что ты хочешь выпить? Мартини здесь вкусный. Давай сначала выпьем два стакана. Потом я хочу Бейлиз. На этой неделе будут летние коктейли,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передал карту вин, и он подошел ближе, как одноклассники, обсуждающие вопросы вместе. Шэнь Дуойи посмотрел на названия выше, ни одно из которых не было легко понять, 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сих пор существует вино с названием Чихуахуа? Разве Чихуахуа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закажи вот это и посмотри, смогу ли я превратиться собаку, —  Ци Шиань не мог перестать смеяться, очевидно, его горло было горячим и воспаленным от разговоров, но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резко изменилась, и она стала более успокаивающей, чем предыдущая, число гостей постепенно увеличилось, а за работу взялась и резидентская группа. Шэнь Дуойи наклонился боком к стойке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сюда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 Шиань, - я привык приходить ненадолго, прежде чем наблюдать за ночным рынком. После долгой встречи я также прихожу выпить или выпить, чтобы расслабиться. Обычно я ухожу после выпивки. Это как съездить на заправку, чтобы пополнить запасы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в это время молодые мужчины и женщины завязывали беседу, а затем садились за стол, и некоторые люди выходили на сцену, чтобы занять место солиста и пели песню, и они звонили, чтобы поболтать о делах, и, наконец, остались только гости с уставшими лицами, за одиночными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достал книгу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расскажи мне о ней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сразу же непреднамеренно осматривал разных гостей в баре с книгой в руке. Он долго потягивал мартини, и во вкусе вина чувствовался намек на сладость. Горло Ци Шианя горело, и он больше не утруждал себя разговором, поэтому просто спокойно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менялась несколько раз, и темп был то быстрым, то медленным. Когда Шэнь Дуойи надоело смотреть, он остановился и послушал пение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заказать песни,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очень часто слушает песни, и он не может вспомнить даже несколько песен. Он покачал головой, просто желая быть послушным зрителем и слушателем. Но Ци Шиань на мгновение задумался и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закажите для меня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все наслаждались моментом досуга в расслабленной манере. Шэнь Дуойи взял вино и сделал глоток, его взгляд поймал лицо Ци Шианя, и песня Ци Шианя случайно заиграла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не получилось, а то, что в прошлом, всегда самое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из прошлой жизни, ты, забывая о своих заботах, ты когда-нибудь вспоминаешь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я снова наверстаю упущенное, где я снова напьюсь и скажу, что сегодня действительно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«старый друг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обе пары, десять тысяч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еще не умеет петь, но он выучил слова, и скоро пение кончится, а певец собирается кланяться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повернуть стул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 и к ним примешался хриплый голос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старик здесь, и он никогда больше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