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накалилась всего на секунду, прежде чем Ли Ло пришел в себя и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мог отпустить несколько шуток в адрес Дуань Минъяна, но у него не было ни малейшего желания дразнить Дуань Синъе.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внешне Дуань Синъе держится гораздо мягче и дружелюбнее своего младшего брата. Будь то на страницах газет и журналов или на банкетах и мероприятиях, он всегда выглядел приветливым, с неизменной улыбкой на лице и исключительно изысканными манерами. Он был человеком разносторонних талантов в деловом мире, можно даже сказать, что он является образцом богатого и благородного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дочерей из знатных семей хотели выйти замуж за этого, казалось бы, красивого и доброго молодого господина, но несколько лет назад Дуань Синъе неожиданно женился на певице Су Чжи, разбив сердца всех этих молодых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нетрадиционный брак, нарушивший общепринятые нормы богатых семей, также принёс ему хорошую репутацию. Весь внешний мир восхвалял его как поистине мягкого и благородного человека. В результате за последние несколько лет Дуань Синъе приобрёл отличную репутацию в деловом мире, особенно по сравнению с одним отчуждённым, асоциальным внебрачным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гламур и блеск на поверхности могут обмануть только посторонних, но не  других представителей высшего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однажды стал свидетелем того, каков Дуань Синъе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когда ему исполнилось восемнадцать, друзья привели его на закрытую вечеринку, устроенную молодым господином Дуанем, чтобы отпраздновать его совершеннолетие. Там он по-настоящему ощутил, что такое настоящий разврат и распущенность. К девушкам относились не как к людям, а как к средствам для выражения своих желаний, жестоко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было так противно, что его даже стошнило. Сбежав в уборную, он обнаружил в одной из кабинок юную модель. Она задрожала от страха, когда увидела его, и сказала, что её привёл сюда друг, и она даже не подозревала, что здесь будет такая вечеринка. Ей было всего шестнадцать, и она плакала, умоляя его не обращаться с ней так же, как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тут же поднял её и приобнял, воспользовавшись хаосом, чтобы вытащить из логова хаоса. Другие же решили, что он просто увёл её, чтобы поразвлечься, и не стали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прекратил общение с этой группой друзей, и старший сын семьи Дуань занял первое место в его личном списке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Дуань, вероятно, совершил за свою жизнь слишком много плохих поступков и родил двух сыновей. Он хотел, чтобы один из них «улучшил его бизнес», а другой «распространил его имя». В итоге один из них — жигало, который тратит все свои деньги на беспорядочные связи и женщин, а другой — скандально известный внебрачный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если сравнивать, Дуань Минъян был абсолютно честным в своих злодеяниях. Например, когда он пытался вытеснить Ли Ло из индустрии, он напрямую сообщил развлекательным компаниям, что они не имеют права принимать Ли Ло. Передумав, он немедленно отозвал свой приказ, сдержал слово и вернул Ли Ло поддержку. Он никогда не вёл двуличную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сравнению с Дуань Минъяном, Ли Ло на самом деле гораздо больше опасается этого улыбающегося тигра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кажется, не очень рад меня видеть? — Дуань Синъе слегка нахмурился. — То, что мой младший брат сделал с вами, действительно немного выходит за рамки, но я никогда в этом не участвовал и даже пытался отговорить его. Пожалуйста, не думайте обо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Ли Ло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идёт о том инциденте, когда мы приобрели вашу компанию, конечно. Вы ведь понимаете, о чём я говорю, не так ли, господин Ли? — Дуань Синъе посмотрел на него с улыбкой. — О чём ещё я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не первый день смотрит на меня как на бельмо. Мне больше нечего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 действительно немного холоден в общении, но я надеюсь, что вы не будете воспринимать меня в том же свете, господин Ли. Лично я очень хочу с вами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со мной подружиться? — Ли 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Ли мне не верит, спросите у мисс Ян. — Дуань Синъе с нежной улыбкой посмотрел на Ян Цзин. — Я часто упоминаю его в разговорах с вами,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 Цзин мелькнуло замешательство и шок, и она решила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Синъе часто упоминает тебя, Ло-гэ.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фамильярно называете его по имени, мисс Ян… Вы с ним очень близки? Может быть, он тот, с кем вы встречаетесь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открыла рот, не зная, как объяснить, но затем благоразумно закрыла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Дуань Синъе не изменилось, когда он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договорился о встрече с мисс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 саркастически заметил Ли Ло. — Сегодня вечером ведь вручение премии Хуацюй, на которую приглашена Су Чжи. Почему господин Дуань здесь с госпожой Ян, а не сопровождает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Цзин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понимал, что после этих слов он точно больше никогда не сможет сблизиться с Ян Цзин. Однако одно только внезапное появление Дуань Синъе здесь ясно указывает на то, что он уже что-то заметил. Получить от Ян Цзин информацию, вероятно, было уже невозможно, так что ничего страшного, если он сорвёт с него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в плохом настроении. Так почему бы просто не сказать ему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поймите меня неправильно, господин Ли. Моя жена знает, что я встречаюсь с госпожой Ян. Что касается того, что мы будем обсуждать, мне не очень удобно делиться этим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холодно фыркнул. Поначалу это прозвучало неправдоподобно, но, если подумать, в этом нет ничего особенного.  Дуань Синъе постоянно крутил романы, и Су Чжи не могла этого не знать, и ему действительно неудобно говорить о том, что он планирует «обсудить» с Ян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члена семьи Дуань, он оказался даже хитрее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Дуань Синъе заботливо сказал Ян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подождать меня во внешнем зале выставке. Здесь немного прохладно из-за кондиционера. Ты так легко одета, что можешь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кивнула. По-видимому, она не хотела здесь больше оставаться, и сразу же вышла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тоже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действительно немного прохладно. Тогда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я всё ещё хочу поговорить с вами о моём брате. Конечно, главная причина в том, что я хотел бы извиниться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То, что произошло, касалось только нас с ним. Он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понимаете, какой у моего брата характер. Его так трудно заставить склонить голову. — Дуань Синъе улыбнулся и жестом пригласил его. — Пойдем в гостиную. Я отниму у вас всего несколько минут. В конце концов, мисс Ян всё ещё ждёт нас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стоял на месте, не двигаясь,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выглядел немного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просто хочу поговорить с тобой по душам. Если ты действительно не хочешь,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когда Ли Ло внезапно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Ли Ло засунул руки в карманы брюк и лениво произнёс, — Ведите,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друг за другом направились в зал, расположенный в углу выставки. На двери висела табличка «Только для персонала». Сейчас, когда большинство сотрудников встречают гостей снаружи, внутри, вероятно, было немного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первым толкнул дверь и вошел. Ли Ло оглядел людей внутри. Всего в комнате было пятеро мужчин: двое смотрят в свои телефоны, а трое отдыхают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людей. Давайте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с резким звуком Дуань Синъе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щелчку выключателя, пятеро мужчин встали и подошли к ним, окружив Ли Ло с бесстрастными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бдительность, господин Ли. Я едва успел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придвинул себе стул и сел перед ним. Он скрестил ноги и неторопливо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взглянул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нет служебных удостоверений.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Увы, я так спешил, получив известие, что не было времени на должную подготовку. К счастью, моя цель была достигнута. — Улыбка Дуань Синъе постепенно похолодела. — Не нужно так смотреть на дверь, господин Ли. Никто не придёт вас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жду, пока кто-нибудь меня спасёт? Я просто подсчитываю, сколько времени мне понадобится, чтобы избить вас всех и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у вас отличное чувство юмора, господин Ли. Как вы думаете, сколько времени это займёт?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Синъе лениво откинулся на спинку стула, его улыбка полностью исчезла, и он поднял подбородок, подавая сигнал своим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слышали? Не позорьте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тёмно-серому мраморному полу были разбросаны бумага, пластиковые стаканчики, картонные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лежали на спине с разбитыми лицами и носами, с закрытыми глазами, потеряв сознание. На лице третьего не было никаких признаков травм, но его костюм был весь мятый и в пыли. Он лежал на земле, а двое слева и справа держали его за руки и наступали ему на спину, не давая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действительно грозен. Один против пятерых, и вы всё равно смогли вырубить двух моих телохранителей, — Дуань Синъе посмотрел на свои ухоженные ногти. — Тогда Дуань Минъяну удалось нокаутировать лишь троих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несколько раз сильно закашлялся, у него болел живот. Он побледнел и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прислал семь или восемь человек, вооружённых дубинками, чтобы перехватить его, не так ли? Телохранители господина Дуаня действительно не очень-то способные... эгх!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внезапно вздернулись, и он почувствовал острую, покалывающую боль. Глаза Ли Ло внезапно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Дуань Минъян раньше был довольно мягким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расслышал? Вы хотите сказать, что мой брат ещё более способный, чем вы, господин Ли? — Дуань Синъе присел перед ним на корточки, дёргая за волосы, заставляя смотреть на него. — О, точно. По-вашему, он, должно быть, очень способный,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медленно оскалил зубы, чувствуя, что то, что Дуань Синъе собирается сказать дальше, будет не тем, что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Дуань Синъе была жестокой, а голос звучал тише, но все еще отчетливо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мой брат был способен трахать тебя всю ночь напролёт,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тут же закрыл глаза. Он так сильно стиснул зубы, что они вот-вот раскрошатся.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откуда я это знаю? Мы же братья, такими видео определённо нужно делиться. — Дуань Синъе усмехнулся, — Я действительно не мог поверить своим глазам.  Господин Ли, который всегда выглядит таким гордым, как будто ему нет дела ни до кого на свете, на самом деле может быть таким развратным в постели, как настоящая шлюха. Даже укрывшись одеялом, ты так широко раздвинул ноги... Тц-ц-ц, я даже видел твои дергающиеся  ступни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ты смущаешься? Когда ты был под моим братом, когда он трахал тебя до тех пор, пока ты не начал плакать и стонать от того, как тебе было «хорошо» и как «глубоко» ты хотел его в себе, почему ты совсем не смущался? Ах да. И волосы. Даже спустя столько времени ты их не подстриг? Господин Ли, ваша любовь к моему брату поистине.....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заткнуться! — Ли Ло громко взревел, сверкая красными глазами. Всё его тело 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тихо засмеялся, ещё сильнее оттягивая волосы Ли Ло, искажая тем самым его лицо.  Ли Ло так сильно прикусил губу, что из неё начала сочится кровь, словно распустившийся, чарующий кровавый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сказать, господин Ли действительно прекрасен. Настолько прекрасен, что мне не может не быть жаль вас, даже в такое время. Как жаль, что вы отдали своё сердце тому, у кого его нет. Если бы я не любил только женщин, я мог бы полюбить вас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сделал паузу, прежде чем снова ухмыльнуться: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то неважно. Мой брат трахнул тебя всего один раз, а потом ты ему надоел. Твоё тело, наверное, радует глаз, но от него нет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вокруг тоже разразились смехом, глядя на открытую белую шею непристойными и откровенными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 Ло дрогнули, он медленно открыл глаза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брата большой член, так что я был рад, что он меня трахнул. А ты? С твоим крошечным гнилым огурцом, замаскированным под гриб эноке?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замер, и вдруг он отпустил его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 ногу и приставил подошву кожаного ботинка к слишком чистому профилю, постепенно прилагая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больно, но тот, кто лежит под ним,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довольно волевой человек, господин Ли, но если вы проявите свою волю не там, где надо, вы только навлечёте на себя беду. — Он полностью отбросил притворство, его лицо помрачнело, а голос стал леденящим.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стороны уже очень великодушно не вредить твоему лицу, как источнику дохода. Я предлагаю тебе быть послушным и впредь продолжать играть в свою звёздную игру. Перестань валять дурака с моим братом и думать о том, как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Дуань Минъяна нет такой возможности. Он всего лишь незаконнорожденный ребёнок, которого взяли в семью на полпути. Ну и что, что он пользуется большим уважением? Что бы ни дал ему мой отец, я, как наследник, могу это забрать. К тому же, через пару лет, когда мой отец потеряет власть, разве моя мама позволит ребёнку другой женщины жить в её доме? Рано или поздно семейное имущество будет принадлежать нам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время разобраться с ним, я не хочу, чтобы мне пришлось разбираться ещё и с кем-то другим. Господин Ли, пожалуйста, хорошенько подумайте об этом. Хотите ли вы последовать за ним в вечное проклятие или вернуться к своему отцу как хороший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наступили на лицо, и он с трудом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через два года твой отец будет готов передать тебе свою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семейное дело,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Синъе с силой вдавил носок в лицо, словно раздавливая окурок, затем отступил, поправил едва помятый пиджак и помахал телохранителям. Те тут же отпустили лежащего на земле мужчину, помогли своим товарищам подняться и тихо вышли через заднюю дверь выставочного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Дуань Синъе ушел, он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господин Ли, если у вас есть время поразмышлять о том, почему я не пошел сегодня на церемонию вручения премии Хуацюй, почему бы вам не разобраться, почему туда пошел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и в гостиной быстро воцарилась тишина, нарушаемая лишь тяжелым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дрожал, обхватив живот, который свело от ударов, и медленно свернулся калачиком. Каждая косточка в его теле ныла. Наконец, он не выдержал и, разжав стиснутые зубы, издал долго сдерживаемый стон боли – долгий и слабый, как стон человека, умирающего в трясине.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прошло, может быть, несколько минут, может быть, час, прежде чем холодный пот на его лбу полностью испарился и лицо приобрело хоть какой-то цвет; он, наконец, неуверенно встал, держась за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опустил руки и снова засунул их в карманы брюк, как и перед тем, как войти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достал диктофон, который всё это время вел запись, и нажал кнопку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