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перевернул девушку. Ло Лань получила серьёзное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левое плечо прогрызли острые зубы крылатой ящерицы. Кровь хлестала из десятков глубоких ран, обнажавших кости, полностью пропитывая её светлую футболку. Из-за сильной боли, чрезмерного шока, обильной кровопотери или, возможно, сочетания всех трёх факторов, Ло Лань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Фуюань осматривала её раны, глаза Ло Лань были плотно закрыты, брови - нахмурены, а ресницы дрожали, но она не могла проснуться. Она делала частые выдохи и практически не вдыхала воздух, из-за чего казалось, что она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А-Лань! А-Лань! - Ло Инь растерянно уставился на ужасную рану на плече девушки. - Ч-что нам делать?! - Он смотрел на Вэй Фуюаня умоляющим взглядом, невнятно бормоча: - Н-нужно ли остановить кровотечение? Да! Да! Нужно остановить кровотечение! Но у нас нет лекарств! Что же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Тц! - Вэй Фуюань больше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брат, который обожает свою сестру и заботится о ней, действительно слаб. Такая растерянность в подобной ситуации как нельзя лучше подтверждает поговорку "читать много книг, но не понимать дела"!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Сохраняй спокойствие, это только помешает нашим спасательным работам! - сказав это, Вэй Фуюань посмотрел на Бэй Цюаня, который быстро подошёл к ним. -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ответил сразу, но кивнул, показывая, что понял. Затем он присел на корточки и, используя фонарик на запястье в качестве источника света, внимательно осмотрел рану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-Рана глубокая, - тихо произнёс он. - Я сделаю всё возможное, чтобы остановить кровотечение, но... - Он сделал паузу. - Я не могу гарантировать, что она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- Лицо Ло Иня побледнело как бумага. - Нет, этого не может быть! - Он схватил Бэй Цюаня за руку, глаза его наполнились слезами. - Пожалуйста, ты должен спасти её! Она моя единственная сестра! Она... она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взглянул на расстроенного Ло Иня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Фуюань глубоко нахмурился, почувствовав, что что-то не так. Хотя Бэй Цюань выглядел спокойным и невозмутимым, Вэй Фуюань уже прекрасно его изучил и по одному только голосу мог заметить что-то неладное. Да, голос парня звучал слабо, словно он безумно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Бэй Цюань уже разорвал окровавленную футболку девушки, нажал несколько акупунктурных точек на её ключице и нарисовал кровоостанавливающий талисман. Однако девушка получила слишком тяжёлые раны, и хотя талисман и был эффективным, он не мог возвращать к жизни. Кровь уже не текла так сильно, как раньше, но всё равно понемногу сочилась. В конце концов, Бэй Цюань не был профессиональным медиком, и его знания в этой области были ограничены. На данный момент он не мог придумать хорошего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попробовать, - сзади раздался слабый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господина Синя, который ранее потерял сознание. Похоже, удар повредил ему ногу, так как он теперь хромал, а левая рука выглядела вывихнутой. Хромая, он подошёл к Ло Лань и приложил руку к её ране. Бэй Цюань и остальные наблюдали, как из ладони текло полупрозрачное липкое вещество и капало на окровавленную рану девушки, быстро затвердевая в янтарную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способность, - пояснил господин Синь, горько улыбнувшись. - Это не очень мощная способность... но, по крайней мере, в такие моменты это может служить импровизированными повязками.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ещё больше липкого вещества потекло на рану Ло Лань, постепенно обволакивая всю повреждённую область. Кровотечение наконец остановилось, но девушка всё ещё не проснулась. Она лежала на земле с бледным лицом и закрытыми глазами и, за исключением слабого дыхания, ничем не отличалась от мёртвого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обнял свою едва живую сестру, и слёзы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Ч-что нам теперь делать? - спросил он,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уйти отсюда... - слова Бэй Цюаня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прижал его к губам, словно пытаясь подавить щекочущее ощущение в горле, и начал кашлять. В итоге Бэй Цюань закашлялся так сильно, что сплюнул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Цюань! - Лицо Вэй Фуюаня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его возлюбленный выглядел нездоровым, но никак не ожидал, что это окажется настолько серьёзно, что тот будет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себя чувствуешь? Что случилось?! - Молодой господин Вэй бросился к Бэй Цюаню: - Ты ранен? Эти две ящерицы тебя ранили?!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- покачал головой Бэй Цюань, затем с извиняющимся видом улыбнулся Ло Иню и господину Синю и прошептал: - Талисман, который я только что нарисовал, очень высокого уровня, и я... я изо всех сил пытался его контролировать. В результате я получил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нисколько не удовлетворило Вэй Фуюаня. Он хотел продолжить расспросы, но Бэй Цюань схватил его за руки и крепко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 так потратили достаточно времени, нам нужно быстро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и господин Синь согласились со словами Бэй Цюаня. Они не могли позволить себе ещё больше задержек. Ло Инь уложил свою потерявшую сознание сестру на спину, а господин Синь помог закрепить её верёвками. Ло Инь, этот слабый студент, которому не хватало сил даже на то, чтобы связать курицу, не обладал большой физической силой. К счастью, Ло Лань была всего лишь невысокой старшеклассницей с худощавой и хрупкой фигурой. Она весила около сорока килограммов, поэтому нести её на спине было не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тоже настоял на том, чтобы понести Бэй Цюаня на спине. Тот ничуть не смутился и с готовностью согласился, добровольно прислонившись к спине юноши. Их рост не сильно отличался, к тому же Бэй Цюань хоть и был худым парнем, но с подтянутым, благодаря многолетним тренировкам, телом с крепкими мышцами. Естественно, он совсем не был лёгким. Но Вэй Фуюань отличался от Ло Иня, этого слабого книжного червя. Нести Бэй Цюаня на спине для него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они сразу же направились к выходу на другом конце площади. К счастью, никаких других монстров или незваных гостей не появилось, поэтому они беспрепятственно прошли дальше. По пути Вэй Фуюань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с твоей травмой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высунул голову из-за левого плеча Вэй Фуюаня, его губы коснулись виска юноши, а правая рука несколько раз легонько погладила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от шока, и мышцы на его спине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мне просто нужно отдохнуть, - сказал Бэй Цюань, опустив голову, его пальцы поглаживали грудь Вэй Фуюаня. Слабым голосом он добавил: - Но... эта внутренняя травма может повлиять на мою способность рисовать талисманы...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порядке! - быстро перебил его Вэй Фуюань. - Я защищу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Цюань тихонько усмехнулся, а затем отвернул голову, подавляя кашель. Прочистив горло, он слабо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Тогда положусь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пересекли длинную сторону площади и, выйдя наружу, скорректировали направление в сторону Башни Бессмертных и продолжили двигаться вперёд, насколько это было возможно. Вэй Фуюань нёс Бэй Цюаня на спине, Ло Инь нёс Ло Лань на спине, а господин Синь повредил ногу во время предыдущей атаки, поэтому все трое двигались не очень быстро. Однако им повезло на заключительной части пути. Дорога оказалась чистой, и они больше не встречали монстров или подозрительных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третьего пятнадцатиминутного раунда они успешно вышли из опасной зоны. Когда произошло землетрясение, они стояли рядом с обрушившейся стеной. Вэй Фуюань опустил Бэй Цюаня на землю, а Ло Инь прислонился к стене вместе со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толчки продолжались около минуты, и площадь, через которую они только что прошли, вместе с окружающей землёй оказалась полностью разбита в пыль, погрузившись в бездонную тьму. Затем в небе раздался пронзительный звук сирены воздушной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[Сообщаю последнюю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произнёс это в четвёртый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за последние пятнадцать минут погибло десять человек, осталось семь...]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резко оборвался. После примерно трёх секунд зловещей тишины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[Поправка: к сожалению, погибли одиннадцать человек, осталось шесть.]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же секунду Бэй Цюань, Вэй Фуюань и господин Синь услышали рядом с собой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А-Лань! А-Лань! А-Лань!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повернули головы и увидели прислонившуюся к разрушенной стене Ло Лань, чьё тело беспомощно обмякло. Сколько бы брат ни звал её и ни тряс, она никак не реагировала. Бэй Цюань и остальные почувствовали щемящее чувство в сердце. Похоже, Ло Лань в конце концов не выдержала и только что испустила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увеличение числа смертей означало, что ещё одной жертвой стала эта бедная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уверен, что все выжившие уже недалеко от Башни Бессмертных, успех прямо перед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продолжайте в том же духе и не теряйте бдительность!]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сброс припасов. Но на этот раз правила сброса отличались от двух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все скоро войдут в Башню, припасы больше не будут сбрасываться случайным образом, а будут расположены в разных местах вокруг Башни Бессмертных. Пожалуйста, внимательно следите за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волна монстров возродится через шестьдесят секунд. Монстры в этом раунде будут сильнее всех, с которыми вы сталкивались раньше, поэтому, пожалуйста, приготовьтесь к битве.]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когда монстры возродятся, начнётся новый пятнадцатиминутный раунд.]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этот раунд закончится, все области за пределами Башни Бессмертных обрушатся и исчезнут, поэтому, пожалуйста, будьте осторожны!]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механической голос затих. Бэй Цюань, Вэй Фуюань и господин Синь собрались вокруг Ло Лань и по очереди проверили её жизненные показатели. Нет дыхания, нет пульса. Они открыли ей веки и посветили на зрачки фонариком, но те не реагировали на свет. Ло Лань действительно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Твоей сестры больше нет, - Вэй Фуюань поднял Ло Иня, который плакал почти до изнеможения, и слегка подтолкнул его. - Давайте продолжим двигаться вперёд,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http://bllate.org/book/14587/1443360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