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четверо поднялись на лифте на верхний этаж, пересекли полицейский кордон и вошли в туалетную комнату, где было обнаружено тело. Здесь горели все лампы; полицейский поднял руку и указал на последнюю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находилось тело. Это был молодой человек лет двадцати с небольшим. Он сидел на унитазе с галстуком на шее, другой конец которого был привязан к водопроводной трубе, проложенной выше. Он был аспирантом Института исторических исследований при университете Фэнсинчэна, известный как Лань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был одет как обычный студент в типичную ничем не примечательную летнюю спортивную одежду и носил очки в чёрной оправе. Он обладал такой внешностью, которая не привлекала внимания прохожих. Он сидел, согнувшись, на унитазе, прислонившись спиной к стене. Он наклонился вперёд, галстук обвивал его шею, и вес головы полностью поддерживался этим тонким галстуком, который перекрыл дыхательные пути и кровоснабжение мозга. В результате этого и наступило удушение.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без медицинских знаний мог с первого взгляда определить, что этот парень мёртв. В целом, повеситься сидя не невозможно, но это было бы довольно сложной операцией для одного человека. Процесс повешения очень болезненный: в его ходе потеря сознания происходит не быстро, и из-за недостатка кислорода у человека возникает инстинктивное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Лань Фана были открыты. Из-за удушья его лицо приобрело ужасающий фиолетовый оттенок, а выпученные глазные яблоки покрылись густыми кровоточащими пятнами. На его лице не было видно боли, скорее оно было спокойным, словно он расслабленно сидел на унитазе и читал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предварительное заключение: Лань Фан мёртв уже почти десять часов, - Цинчжу повернулся к Бэй Цюаню и пересказал информацию, полученную от полиции: - То есть, он умер около четырёх или пяти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подошёл к телу и некоторое время внимательно его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выражение лица выглядит неестественно, не так ли? - спросил он, надевая чёрные перчатки и осторожно приподнимая подбородок покойного, чтобы тщательно рассмотреть его лицо. - Думаю, когда Лань Фан умер, душа А-Суна уже покинула его тело. Лань Фан был просто пустой оболочкой и не почувствовал боли, поэтому выражение его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согласился с его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когда Лань Фан совершил самоубийство, тот, кто находился рядом с ним, вероятнее всего, и стал следующей жертвой А-Суна, - Бэй Цюань нахмурился. - Найти этого человека не должно быть так уж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территория университета находилась под усиленным наблюдением, особенно учебный корпус. Теперь, когда здесь случилось самоубийство, полиция, естественно, просмотрела записи с камер видеонаблюдения. Выяснить, кто входил в учебный корпус во время этого инцидента, было всего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А-Лю, стоявшая рядом с ним, тихо ответила своим нежным и неземным голосом: - Действительно, случилось это "если только".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обычных преступлений камеры наблюдения могли стать эффективным инструментом, но для таких людей, как Бэй Цюань, это не всегда так. Когда он совершал что-то подозрительное, он закрывал расположенные рядом камеры магическими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близко знаком с А-Суном и не знал, насколько тот компетентен, всё-таки тот имел дело лишь с несколькими камерами видеонаблюдения, что, вероятно, не требовало от него больших навыков. Можно даже сказать, что он всего лишь применил простейшую технику. Как и ожидалось, Цинчжу сообщил Бэй Цюаню и Вэй Фуюаню, что полиция обнаружила, что все камеры видеонаблюдения, которые снимали вход и внутреннюю часть здания,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охранник уверенно заявил, что проверял камеры видеонаблюдения во время своей смены, и всё было в порядке. Однако сейчас все записи оказались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они не работали?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10:15 до 16:35, более шести часов, - ответила А-Лю. Она немного подумала и добавила: - Вероятно, это случилось, когда Лань Фан вошёл в учебное здание. Сюда может войти любой, а не только преподаватели 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 часов более чем достаточно, чтобы что-то произошло. Даже если бы судебно-медицинский эксперт смог более точно определить время смерти, без конкретных записей с камер видеонаблюдения было бы непросто быстро идентифицировать подозреваемого. Бэй Цюань замолчал и, нахмурившись, уставился на труп, словно глубоко задумался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- Цинчжу скрестил руки и спросил: -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вернулся на место преступления, чтобы проверить, не упустили ли они чего-нибудь. Он не ответил, а сначала открыл свой чёрный чемодан, достал компас и медленно обошёл с ним туалетную комнату, вызвав удивление и подозрение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смогу призвать сюда дух неизвестной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А-Сун умён, он знал, что куда нужно нанести удар. В общем, три души и семь духов человека, извлечённых из тела, эквивалентны только что умершему. Недавно умерший человек, особенно тот, кто умер внезапно, ещё может не успеть пройти путь в загробный мир, и его душа всё ещё может скитаться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вероятность успеха призыва духов выше. Но этот метод нельзя было применить в университете Фэнсинчэна. Причина проста: аура здесь слишком хаотична. Будучи студентом университета, Вэй Фуюань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аура нашего университета такая хаотичная?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городские легенды о твоём университете? - Бэй Цюань всегда терпеливо разговаривал со своим возлюбленным и тщательно всё объяснял. - Например, университет построен на кладбище, поэтому иногда люди видят белую фигуру или слышат плач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просто суеверие или легенды, которая ходят в каждом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у современных известных учебных заведений не было одной-двух широко известных историй о привидениях, они бы не имели права называть себя университетами, участвовавшими в проектах "985" и "211". Но для университета Фэнсинчэна это была не просто легенда. (прим.пер.: Проект 211 - крупная программа модернизации высшего образования в КНР, согласно которой около 100 вузов получили дополнительное госфинансирование. Проект 985 - целью является создать университеты мирового класса, способные конкурировать с ведущими мировыми вузами типа Harvard и т.п. В проект вошли 39 университетов КНР.)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Часть территории вашего университета раньше была братской могилой. Во время строительства многие невостребованные могилы не стали переносить, их просто залили фундаментом, - Он пожал плечами: - Так что, если я попытаюсь призвать здесь духов, кто знает, кого я в итоге призову.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Бэй Цюань знал, кто стал новой жертвой А-Суна, он мог бы нацелиться и призвать душу конкретного умершего. Но теперь, когда они ничего не знали о личности жертвы, да к тому же он погиб в братской могиле, если бы Бэй Цюань поспешно призвал его душу, вероятность ошибки была бы слишком высока - настолько высока, что эта попытка не имела бы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беспомощно покачал головой. Если бы он нашёл тело вскоре после смерти, он всё ещё мог бы зажечь карту жизни А-Суна и использовать дым, чтобы отследить его местоположение. Жаль, но Лань Фан был мёртв уже десять часов, не говоря уже о радиусе в три километра. Прошло слишком много времени, достаточно, чтобы убийца сбежал в царство Хуа. (прим.пер.: Царство Хуа - вассальное государство династии Чжоу в древнем Китае. В настоящее время это крупный национально исторический и культурный объект в деревне Хуаченхэ, провинция Хэнань.)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ничего не оставалось, как временно отказаться от идеи получить ещё какие-либо улики от Бэй Цюаня. Тщательно осмотрев место происшествия, А-Лю сообщила полиции о необходимости закрыть дело как самоубийство. Они также скопировали оставшиеся неповреждённые записи с камер видеонаблюдения, чтобы передать их "Специальной Седьмой полевой службе"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отвёз Бэй Цюаня и Вэй Фуюаня обратно в "Саньтучуань" и согласился поделиться любой информацией, которую они найдут об А-Суне. К этому моменту было уже больше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вовремя, - Цзян Наньань открыл дверь в тапочках и преувеличенно зевнул. - Я думал, на этой неделе [Жуткий ночной разговор] придётся отменить!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Невозможно, - улыбнулся ему Бэй Цюань. - Шоу должно продолжаться. Я всё ещё надеюсь, что какой-нибудь злой призрак расскажет мне что-нибудь об А-Суне.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не знал, кто такой А-Сун, и уже собирался спросить, когда Бэй Цюань взял Вэй Фуюаня за руку и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об этом после того, как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