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это значит... - Цзян Наньань подошёл к Бэй Цюаню и, понизив голос, спросил: - Хуэй Гуй овладел Ло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поднял лису и снова обменялся с ней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он нахмурился, а на его лице проступило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Ин сказала, что аура Хуэй Гуя довольно слабая, - Бэй Цюань повторил слова лисы, а затем спросил: - Если Хуэй Гуй был привязан к Ло Яньянь, когда, по-твоему, он овладел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 серьёзно задумался и привёл доводы, которые, по его мнению, были наиболее правдоподобными: - Согласно порядку этих событий, я предполагаю, что Хуэй Гуй изначально был привязан к Мие, то есть к Ван Цзялинь. Кроме того, разве призрак не может надолго покинуть своего хозяина? Будь то живой человек или мёртвый, у Хуэй Гуя должен быть какой-то объект, к которому он привязан, - Он посчитал на пальцах: - Когда умерла Мия, Хуэй Гуй перешёл к человеку по имени Мо Фань, правильно? После этого был ещё один стример и его девушка, а теперь это Ло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в них появился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Хуэй Гуй либо всё ещё привязан к душе Ло Яньянь, либо он перешёл к другому человеку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кивнул и не покачал головой, а указал на здание рядом с собой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когда Ло Яньянь вернулась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не был уверен в датах, поэтому ответил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неделю назад,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Яньянь провела свою последнюю прямую трансляцию 24-го числа, а затем вернулась в дом отчима и матери поздно ночью 25-го числа, не сообщив им заранее. Получается, с того дня и до своего самоубийства она провела дома в общей сложности пять дней, - Бэй Цюань назвал точные даты, посмотрел на Цзян Наньаня и высказал свои сомнения: - Если призрак всё это время был привязан к Ло Яньянь, почему аура, оставшаяся в комнате, слишком светлая?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тихонько охнул. Это был первый раз, когда он действительно соприкоснулся с событиями, связанными с Хуэй Гуем, к тому же, сам он практиковал только "внешнее" кунг-фу. Хотя он открыл глаза инь и ян, он ничего не знал о магии. Естественно, он не имел представления о некоторых деталях, таких как интенсивность ауры, оставленной Хуэй Гуем. Но, выслушав Бэй Цюаня, он уловил суть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призрак не захватил Ло Яньянь, то в этом нет смысла! - Он бросил взгляд на траурный зал и поклонился, прежде чем продолжить: - Не может быть, чтобы девушка была настолько невезучей, чтобы её друзья просто так один за другим покончили с собой, а потом она случайно подхватила Хуэй Гуя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нам просто придётся спросить Ло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вызвать душу Ло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Бэй Цюань указал на яркое солнце в небе: - Однако не сейчас, нам придётся подождать до темноты. Сегодня вечером мы отправимся к озеру, где Ло Яньянь покончила с собой, и призовём 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энергично кивнул, не возражая против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вызвать душу девушки, Бэй Цюаню нужна была её личная вещь. Но реликвии мёртвых, особенно молодых девушек, было не так-то просто достать. Поэтому эти двое решили остаться в доме Ло Яньянь ещё на некоторое время, чтобы воспользоваться возможностью заполучить одну из её личных вещей. В любом случае, им придётся ждать до темноты, так что Бэй Цюань и Цзян Наньань никуда не спешили. Они спокойно складывали бумажные слитки, ожидая подходящей возможности, и одновременно старались собрать как можно больше информации из разговоров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"информация" сама пришла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Братцы, пожалуйста,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младшего школьного возраста принесла два бумажных стаканчика на пластиковом подносе. Бэй Цюань и Цзян Наньань поблагодарили её, взяли чашки и поднесли их ко рту, чтобы попробовать вкус. В чашках был чай улун, заваривание листьев и технология заваривания были вполне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принесла чай, маленькая девочка не ушла, а присела рядом с ними, с любопытством разглядывая Бэй Цюаня и Цзян Наньаня.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вы друзья моей сестры, - Девочка сверкнула большими глазами и тихо спросила: - Так вы здесь, чтобы проводить сестру,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предложениях девочка уже раскрыла свою личность. Она была сводной сестрой Ло Яньянь. Разница в возрасте между ними составляла почти десять лет, у них редко была возможность видеться, поэтому отношения не были глубокими. В этом возрасте дети ещё не совсем способны понять значение слова "смерть", поэтому лицо маленькой девочки не выражало особой грусти, а было скорее взволнованным и полным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Бэй Цюань улыбнулся и кивнул. - Мы друзья твоей сестры, и мы пришли сюда специально, чтобы выразить свои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Десятилетние девочки уже обладают базовыми эстетическими представлениями, могут различать красоту и уродство людей, а также проявляют смутное любопытство и тягу к симпатичному противоположному полу. Глаза младшей сестры Ло заблестели при улыбке Бэй Цюаня, и её лицо невольно покраснело. Она крепче сжала поднос в руке и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 сестрой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рассмеялся и небрежно придумал историю, чтобы полностью удовлетворить любопытство маленькой девочки. Закончив рассказ, он тут же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Яньянь когда-нибудь упоминала, почему она внезапно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на мгновение задумалась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помню, она сказала, что скучала по нам, поэтому приехала, чтобы увидеть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Глаза Бэй Цюань сверкнули. Само выражение "приехала, чтобы увидеть" само по себе было очень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неожиданно возвращаетесь домой в неподобающий день, часто этому есть только одно объяснение: у вас на сердце есть узел, о котором вы не можете никому рассказать, и вы хотите спрятаться в месте, где вы можете чувствовать себя наиболее непринуждённо. Такие люди обычно страдают от больших обид, или серьёзно больны, у них мало времени, или они даже хотят умереть, поэтому желают в последний раз побыть со своими близкими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твоя сестра сталкивалась в последнее время с чем-нибудь неприятным? - Бэй Цюань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 и папа уже задавали ей этот вопрос! Несколько раз! - Девочка хлопнула себя по колену и, не задумываясь, ответила: - Но сестра только сказала, что с ней всё в порядке, она сказала маме и папе не беспокоиться! - Её пальцы жестикулировали в воздухе: - Но потом она сказала что-то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сказала... - Маленькая девочка нахмурилась, словно пытаясь вспомнить: - Она сказала: "Я уйду через несколько дней, а до тех пор позвольте мне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1 августа, в 15:00 Вэй Фуюань зашёл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находилось всего в четырехстах метрах по прямой от западных ворот университета Фэн Синчэна и было знакомо всем студентам кампуса. Это было время летних каникул, поэтому в кафе было не так много людей, но Вэй Фуюань быстро увидел человека, которого искал, за столиком 13. Это была молодая девушка в бледно-жёлтом платье, с причёской в ​​виде цветка груши и слегка завитыми внутрь волосами. Она сидела спиной ко входу и смотрела вниз, проводя пальцем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что он не ошибся, Вэй Фуюань отправил новое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девушка тут же выпрямилась и огляделась. Вэй Фуюань подошёл к ней, отодвинул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причёской в ​​виде грушевого цветка, похоже, не ожидала, что парень, с которым она встретится, окажется таким красивым, с длинными ногами и привлекательными чертами лица. Выражение её лица застыло на две секунды, а затем она в панике начала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я "Резной Фонарь" с форума, меня зовут Сюй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сел напротив Сюй Лэй и внимательно посмотрел на девушку. Хотя они учились в одном университете, он был уверен, что у него не сложилось о ней никакого впечатления. Сюй Лэй была на год младше Вэй Фуюаня и училась на кафедре биологической инженерии. Девушку нельзя было назвать красавицей, но черты её лица были аккуратными, тонкими и симпатичными; она принадлежала к тому типу людей, которые, несмотря на свою заурядность, с первого взгляда заставляют людей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Вэй Фуюань зарегистрировался на форуме "лиц со сверхспособностями", представленном ему Дай Боцянем, выполнил поиск по ключевым словам и вскоре нашёл несколько сообщений, в которых утверждалось, что человек "умеет предсказывать смерть других". В дополнение к нескольким сообщениям, которые казались смешными и бессмысленными, Вэй Фуюань заметил, что пользователь под ником "Резной Фонарь" опубликовал в общей сложности три сообщения с подобными ключевыми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пост был опубликован в декабре прошлого года. Вэй Фуюань открыл его и сразу покрылся мурашками. В посте "Резной Фонарь" сказала, что, похоже, у неё есть способность предвидения; она может видеть во сне чью-то смерть, и вскоре её сон сбывается. Вчера ночью ей приснился похожий сон, и теперь она очень напугана и не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ответе под постом её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снился раньше? Это действительно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"Резной Фонарь" ответила, что в последний раз ей приснилось, как её лучшая подруга прыгает с высоты и разбивается насмерть, а вскоре после этого её лучшая подруга действительно покончила с собой. Увидев это, Вэй Фуюань подтвердил свои подозрения на 70 или 80%: он очень ясно помнил, что звонившая на [Жуткий ночной разговор] девушка рассказала, что стример по имени Мия, спрыгнула с колеса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пролистал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ответы освистывали или высмеивали автора поста, требуя от него рассказать человеку, который ему приснился, о пророческом сне, чтобы посмотреть, как тот отреагирует. Очевидно, никто из этих молодых людей, называвших себя "ясновидящими", не воспринял публикацию "Резного фонаря" всерьёз. Все они думали, что это было всего лишь одно из бесчисленных фальшивых сообщений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Вэй Фуюань нашёл ответ "Резного Фонаря", опубликованный через четыре дня после последнего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"Резной Фонарь" написала, что знакомый, который ей приснился, покончил с собой, перерезав себе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