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любом случае, он ничего не мог сделать, в том числе признаться самостоятельно, что он временами бывает рыбой. Это ведь вопрос жизни, как ему может быть уютно признаваться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полон уверенности в своем решении. Иногда, когда он оборачивался и видел Фань Юньцина, который следовал требованиям оператора, он подсознательно поднимал подбородок, показывая свое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самого Фань Юньцина Лу Тяньсин в такие моменты был настолько милым, что он едва мог сдерживать безразличное выражение на лице. Временами, сам того не замечая, он, видя позирующего Лу Тяньсина, бессознательно приподнимал уголки рта, а его глаза были наполнены смешинками.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фотографии были сделаны, остальные четыре постоянных гостя шоу, подошли поздороваться и почтительно поприветствовать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Лу, я Бай Ранрань, артист развлекательной компании Фань. Я рад иметь возможность сотрудничать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них взял инициативу, то и остальные сразу же начали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Лу, меня зовут Мэн Фаньюй.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Чжу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зовут Цао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артистов являются прекрасными примерами не особо популярных в развлекательной сфере артистов с хорошим талантом. Никто из них не думал, что они смогут стать настолько удачливыми, что получат приглашения от Фань Юньцина, а первым ресурсом, который у них будет – это сотрудничество с супер-звездой первой линии. Ни один из них не мог в полной мере поверить в это, так что все сейчас они смотрели глазами, наполненными восторгом, прямо на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особо любил общаться с людьми, да и сказать ему этим артистам было нечего, так что он просто кивнул в ответ. Это привело к тому, что артисты остались стоять рядом с Лу Тяньсином, не зная, что сказать, пока внезапно не подошел Фань Юньцин, говоривший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артистов были поражены, так что, заикаясь,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просто представились учителю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ничего не ответил им. Он просто повернулся, чтобы взглянуть на Лу Тяньсина, и его голос мгновенно стал намного мягче,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нового шоу скоро начнутся. Будешь ли ты участвовать в групповой встрече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Тяньсин просто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просто скажи, когда у тебя будет время, и мы соберем команду, - затем он улыбнулся и продолжил. – В конце концов, это необходимо для тимбилдинга. Так что будет не очень хорошо, если не будет хватать одного человека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действительно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свирепо посмотрел на Фань Юньцина и в гневе покинул съемочную площадку,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артистов не осмеливались дышать, думая, что президент Фань рассердится, поскольку Лу Тяньсин прямо демонстрировал свое неуважение к нему. Однако тот не только не рассердился, но и …смеялся? Это был смех?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мог Фань Юньцин сердиться? Не говоря уже о том, что такое поведение Лу Тяньсина было вызвано им самим, даже если бы это было не так, он был бы все равно счастлив вынести его негодование. Разве это называется гневом? Очевидно же, что Лу Тяньсин просто дуется, как ребенок! Ребенок, который раньше был просто равнодушным ко всем остальным людям, сейчас дулся именно на него. Вы даже не представляете, насколько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невероятно счастлив, думая об этом, и ушел с улыбкой на глазах у остальных четырех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реклама была довольно масштабной, так что на создание готового продукта ушло 2 дня. Лю Юньчан разместил ее прямо в официальном блоге нового развлекательного шоу, чтобы участники могли сделать репост сразу после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соглашение о пари между Фань Юньцином и Лу Тяньсином никак не обсуждалось официально в сети… Поскольку прошло уже довольно долгое время, все ожидали, что они будут постепенно разочаровываться, поскольку оно не будет выполнено. Они думали, что в конечном итоге оно вообще не будет реализовано, поскольку было сделано спешно и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для этого, вероятно, было то, что Лу Тяньсин ничего не отвечал по этому поводу. Пользователи сети начали обсуждать эту новость сразу после окончания шоу «Восходящие звезды», что привело к многочисленным горячим запросам. Однако ни Лу Тяньсин, ни его помощник, отвечающий за его аккаунт, ничего не говорили… Такое отношение привело к тому, что даже если пользователи сети и фанаты знали, что подготовка съемок шоу требует времени, не могли не задаваться вопросом, действительно ли пари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мышление со временем становилось все более и более интенсивным. До появления новости в официальном блоге 70% людей считали, что ставку вообще не следует принимать во внимание.  В таком наполовину разочарованном, наполовину ожидающем состоянии никто не мог представить, что в официальном блоге будет объявлено официальное расписание съмок, а также будет опубликована рекламная фотография, где будут показаны шесть постоянных гостей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проведенная операция была довольно жестокой, она оглушила всех, так что многие в панике начали оглядывать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фанаты начали обсуждать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же не ошибаюсь! На центральной позиции находится Синсин? Это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Я могу умереть спокойно, ведь пари было выполнено. И именно президент Фань лично пошел в бой. Как фанатка СР Фаньсин я могу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тех, кто не верил, счастливы ли они? Разве это не удар по их лицам? У них сейчас болят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действительно человек, который мало говорит и больше уделяет времени практическим вещам. Разве сейчас, когда он был популярен столько лет, кто-то не знает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задавались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а где Ляо Цинмин? Я помню, что он вроде тоже был вовлечен в это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наверху, вы можете не знать, но это шоу принадлежит компании президента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В самом начале актер Ляо хотел участвовать в пари, и был отклонен президентом Фанем. Как он мог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президент Фань предпочитает, чтобы это было между ним и Лу Тяньсином. Он никогда не допустит, чтобы они трое путешествовали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они трое будут путешествовать вместе, то может появиться и «зеленая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довольно хорошо сказано. Я смеюсь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