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Яньле поцеловал Ю Цзинченя в уголок рта. Его движение было таким же мимолетным, как полет стрекозы.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Чень, сосредоточься, - он улыбнулся немного смущенно и одновременно растерянно, как будто кокетничая. – Я мало что знаю об этом, так что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был очень послушен. Он нежно поцеловал губы Фу Яньле, все еще действуя с большой осторожностью, в результате чего Фу Яньле почувствовал, как его сердце онемело. Наконец, он, не сдержавшись, страстно обхватил Ю Цзинченя за шею и взял инициативу в свою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поцелуй не имел привкуса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мог почувствовать сладость и терпкость розового чая во рту Фу Яньле. Фу Яньле, в свою очередь, сосредоточился вовсе не на вкусе, а воспользовался этой возможностью, чтобы узнать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 Цзинчень был в неудобной позе, то вскоре все его тело занемело, и он перенес половину своего веса на Фу Яньле. Давление придавило Фу Яньле, так что они одновременно открыли глаза. Посмотрев друг на друга, они внезапно рассмеялись и начали целоваться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закончив мять рубашку Ю Цзинченя, взял его за руку и поцеловал фаланги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украл мой розовый чай? – бессмысленно спросил Ю Цзинчень. – Верни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клевещешь на меня! – Фу Яньле тяжело дышал, его глаза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полке позади тебя, - Фу Яньле обеими руками оттолкнул Ю Цзинченя, сел и схватил чашку розового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получив чашку с чаем, покачал головой,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чайный бизнес стал таким беспринципным? Здесь только половина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поднес к губам онемевший от поцелуя кончик языка и виновато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долго ждал тебя здесь. Что плохого в том, что я немного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чашка розового чая давно остыла, поскольку он думал о Ю Цзинчене. Поэтому после того, как он пришел к решению, он решил выпить половину чашки чая Ю Цзинченя в качестве компенсации. Разве это не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чувствовал, что это было весьма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взгляд Ю Цзинченя переместился вниз, останавливаясь на покрасневших губах Фу Яньле. – В любом случае, я также попробовал послевкусие от этой половины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сразу же понял, на что тот намекает.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сделал глоток через соломинку. Чай уже немного остыл, и легкая сладость в нем стала слишком сильной. Натуральная горечь чая уже практически исчезла. Он быстро осушил оставшуюся половину кружки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его купил?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круглосуточном кафе через дорогу, в том, где на стеклянной витрине нарисована радуга. Розовый чай с небольшим количеством сахара, - Фу Яньле хотел подойти к окну, чтобы указать конкретное расположение кафе Ю Цзинченю, когда телефон в его кармане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отвечу на телефонный звонок, - Фу Яньле достал свой телефон, и как только он нажал на кнопку «Ответить», то сразу же был вынужден отступить на три шага назад из-за громкого крика, раздавшегося из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 Фу Яньле, где ты? Я уже обыскал три мусорных бака, находящихся поблизости, но так и не нашел тебя? Где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протянул руку и обнял Фу Яньле за талию. Затем, обняв естественным жестом человека, стоящего перед ним, он сказал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потер свои пострадавшие уши, а затем показал имя абонента на экране, после чего сказал без всякого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спешишь реинкарнировать? Я сейчас спущусь. Здесь находится деловой район, так что мы немного прогуляемся и обязательно найдем место, где сможем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что после такого долгого отсутствия так и не нашел ресторан, верно? Где ты вообще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ты такой раздраженный. Я просто пошел прогуляться. Вы двое немного подождите меня. Не бегайте вокруг и будьте на связи, - Фу Яньле положил свой телефон обратно в карман, а затем повернулся, чтобы посмотреть на Ю Цзинченя. – Итак, я направляюсь обедать, ты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Ю Цзинчень вспомнил, что встреча еще не закончилась… Снова взглянув на часы, он понял, что десятиминутный перерыв уже давно истек. Он ущипнул себя за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работа. На сегодняшнем собрании нужно заслушать ежемесячные отчеты. Будет нехорошо, если я буду отсутствовать.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полностью понимал интенсивность работы бизнес-тиранов, стоящих миллиарды, так что услышав эти слова, он лишь протянул правую руку и погладил голову Ю Цзинченю.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Цзинчень увидел его действия, он проявил инициативу и склонил голову, позволяя послушно погладить себя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такое чудесное ощущение, - Фу Яньле посмотрел на свою ладонь, чувствуя себя немного взволнованным. – Это все равно, что прикоснуться к голове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должен быть послушным львом.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просто домашним львом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поставил пустую чашку на полку и вышел, держа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съесть? Я часто хожу на встречи в рестораны, так что, может быть, что-то смогу порекомендовать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обсуждали этот вопрос раньше и резюмировали свои желания в одно предложение: до тех пор, пока это вкусно, мы можем съесть все, что угодно, - Фу Яньле посмотрел вниз. Рука Ю Цзинченя обнимала его за талию так естественно, что он даже не осознавал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действительно стали невероятно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холодно, так что я предполагаю тебе съесть что-нибудь  теплое и сытное. Я знаю ресторан, который специализируется на супе в горшочках. Вкус блюд весьма приемлем, а уединение и экологическая планировка весьма хороши. Если вы захотите сфотографироваться, то это также будет удобно сделать, - Ю Цзинчень повернул голову, чтобы посмотреть на Фу Яньле. – Ты хочешь попробовать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что это хорошее место, то так и должно быть. Ты можешь мне прислать его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там нужно бронировать столик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Фу Яньле мгновенно исчезла. Ю Цзинчень, не удержавшисьь, прикоснулся к его волосам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ты хочешь пойти туда, ты можешь напрямую сказать менеджеру имя моего отца. Он «золотой член» этой сети, так что тебе напрямую предоставят отдельную комнату. После еды также не нужно оплачивать счет, потому что сумма будет напрямую списана с его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Фу Яньле был немного смущен.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плохого? Теперь он еще и твой отец, что в том, чтобы использовать такие маленькие деньги? – Видя, что Фу Яньле был ошеломлен его словами, Ю Цзинчень не смог удержаться и снова дважды погладил его по голове. – Хорошо, иди, я отправлю тебе местонахождение ресторана в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Фу Яньле наклонился к Ю Цзинченю, после чего посмотрел на время и сказал с некоторым недовольством. – Скоро уже будет время ужина. Как долго продлится твоя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обнял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моим оценкам, около 2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обнял его за плечи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настоящая элита, только и знаете, как заниматься карьерой, не заботясь о своем теле. Это не страшно сейчас, когда ты молод, но в будущем, когда ты состаришься, у тебя будет много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не осмелился возразить, так что всю дорогу до лифта слушал, как Фу Яньле что-то бормотал себе под нос. Только когда открылась дверь лифта, Ю Цзинчень опустил голову и поцеловал Фу Яньле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буду внимателен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посадил Фу Яньле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