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и Тан Ванбай сошли со сцены, чтобы занять своим места в зрительном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Мэн Синьцю переместился вместе с ними. Когда Фу Яньле сел, он почувствовал аромат, исходящий от этого человека. Это был насыщенный миндальный древесный аромат, который был одновременно сладким и агрессивным.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обычные духи Фу Яньле. Мэн Синьцю уже нюхал их ранее и чувствовал, что этот аромат был слишком сильным и был слишком броским. Но теперь, когда он снова почувствовал этот аромат, то ему показалось, что он действительно подходит Фу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Танец, который он только что станцевал, заставил Фу Яньле прослезиться. Уголки его узких глаз слегка покраснели, что только заставило их сиять еще ярче. Мэн Синьцю почувствовал, как его дыхание замерло, и он не смог удержаться от того, чтобы вытащить из кармана маленькую упаковку с бумажными салфетками.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Синьцю собирался протянуть ее, перед его глазами появилась рука в белой перчатке, которая держала другую упаковку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Яньле, даже не глядя на Мэн Синьцю, достал салфетку из упаковки, переданной ему дворецкому, и наклонил голову, подавая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немедленно протянул упаковку салфеток Тан Ванбаю, сидящему рядом, и подождал, пока тот возьмет одну штуку перед тем, как убрать ее. Он достал из кармана коробку шоколада и протянул ее Фу Яньле. Он наклонился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шоколад с сердцевиной из вина. Тот, который вы часто 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взял шоколад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трудом удержался от того, чтобы сказать «у господина есть свои пути». К сожалению, он мог только солгать, не меняя выражение своего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 этом рассказала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Фу Яньле не особенно верит в его слова, дворецкому пришлось отступить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молодой господин Фу не верит мне, то вы можете подождать Нового года, чтобы спросить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тут спрашивать…, - прошептал Фу Яньле, махнув рукой, показывая дворецкому, чтобы тот покинул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сцена была освещена со всех сторон. Вторая группа была готова начать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сцену, Тан Ванбай наклонился к Фу Яньле: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Яньле, я наконец-то успокоился!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только что был отвлечен? – Фу Яньле взглянул на него, когда обнаружил, что Ань Шигоу начинает становиться в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умеешь танцевать? Ты умеешь танцевать! Ты умеешь хорошо танцевать? Ты умеешь хорошо танцевать! – сказал Тан Ванбай. – Ну, ты понял, в чем заключается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протянул ему кусочек шоколада: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сказал, что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аккомпанемент к песне «Романтика». Это была новая песня Гу Цзимина, созданная в стиле сладкого и протяжного джаза. Гу Цзимин сменил одиночный танец на двойной. Ань Шигоу отвечал за самую простую часть, в то время как он справлялся с несколькими сложными движениями, привлекающими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Вай, так красиво! – Тан Ванбай тихо похлопал, когда увидел, как Гу Цзимин сделал сальто назад, а затем снова наклонился к Фу Яньле. – Яньле, посмотри, Ань Шигоу танцует довольно хорошо! Хотя он не так хорош, как Гу Цзимин, его экспрессия отлична, и он понимает, в какие моменты ему нужно двигаться вперед, а в какие отступать. Он очень хорошо сотрудничает с Гу Цзимином.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это было неплохо, - Фу Яньле также был немного удивлен. В конце концов, Ань Шигоу выглядел как неразумный ребенок, так что он не ожидал, что тот будет выглядеть довольно круто, когда танцует.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Цзимин и Ань Шигоу начали ходить кругами. Когда рука Ань Шигоу скользнула вверх, он непреднамеренно задрал одежду Гу Цзимина, показывая стройную и крепкую талию с прессом.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ты! Какие красивые мышцы живота! – Тан Ванбай с завистью коснулся своего пресса. – У вас у всех есть шесть или восемь кубиков, и только у меня на два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попытался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вообще только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врешь мне, у тебя есть шесть! – Тан Ванбай разозлился еще больше. – Я только что дотрагивался до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Синьцю, услышав голос Тан Ванбая, раздраженно вздохнул. В его сознании снова возник танец Фу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Стройные конечности и плавные линии тела, шея, выставленная наружу, тонкая и светлая, и прямая и красивая линия плеч. Тело под тонкой рубашкой имело отличные пропорции, а талия в те моменты, когда она была обнажена, была стройной и красивой, мягкой, но при этом не слабой. Он хотел… обхватить ее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погружен в свои размышления, он внезапно почувствовал, как кто-то потянул его за рукав. Когда он оглянулся, то увидел Линь Цинтуна, который подозрительно уставился на него. Мэн Синьцю быстро пришел в себя и спросил Линь Цинтуна: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наша очередь?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Шигоу проходил мимо, Фу Яньле держал в руке вторую конфету, и при этом продолжал жевать первую. Это было немного мило. Черт, нужно избавиться от подобных мыслей!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Шигоу резко покачал головой и свирепо уставился на Фу Яньле, проходя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раньше как-то был свидетелем драки между двумя собаками. Так вот, у победителя было точно такое же выражение на морде, когда он ходил вокруг, лая. Так что Фу Яньле кивнул 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Хороший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Шигоу услышал эти слова, то он пошатнулся и упал на диван. Придя в себя, он поспешно бросил на Фу Яньле взгляд, говорящий что-то вроде «все-таки у тебя есть вкус». Все это сопровождалось страстным фырканьем.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Ванбай повернул голову и прошептал Фу Яньле: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ним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тоже не понимал, что с Ань Шигоу не так, а потому задумавшись,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него просто плохое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Цзимин, который проходил мимо, раздраженно отвел взгляд. Однако в этот момент он поднял глаза и увидел Мэн Синьцю, сидящего за пианино, в то время как Линь Цинтун держал в руке белую лампу. Эти двое посмотрели друг на друга, после чего музыка начала звучать.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черт побери… Почему Линь Цинтун и Мэн Синьцю так странно выглядят?!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http://bllate.org/book/14581/1293102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