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Миньхэ сидел на углу кровати, яростно сжимая кулак одной рукой, и прижимая Линь Цинтуна другой. В это же время он так яростно смотрел на Су Фэньяо, что казалось, вот-вот и у него из ноздрей вырвется две сильных струи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который изначально пришел посмотреть спектакль, был потрясен этой странной картиной. Ему даже внезапно показалось, что именно Лу Миньхэ был тем любовником, с которым Су Фэньяо надел на него «зеленую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все-таки эта картина была слишком неожиданной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тот момент, когда Лу Миньхэ ворвался в комнату, Линь Цинтун и Су Фэньяо занимались кое-какой деятельностью, о которой не следовало говорить в приличном обществе. Впрочем, стоило признать, что сама по себе эта картина была очень даже не двусмысленной. Когда Лу Миньхэ влетел в комнату, Су Фэньяо только и успел, что протянуть руки и поднять штаны, которые упали 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Цинтун сожалеющим взглядом смотрел на Фу Яньле. Его спина была сплошь покрыта красными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внезапно остановился, обернулся и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Хотя Юй Цзинчень был воздержанным человеком, который многие годы отказывал многочисленным красавицам, пытающимся лечь к нему в постель, аура главного героя была настолько возмутительной, что была вероятность, что даже он не сможет устоять. Вдруг Юй Цзинчень будет заинтересован в раздетом Линь Цинтуне?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Фу Яньле чувствовал, что он должен быть начеку. Он вытянул указательный палец, ткнул Юй Цзинченя в грудь и торжественно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еще не получили сертификат, ты уже мой предполагаемый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покорно закрыл глаза. Фу Яньле был даже на мгновение ошеломлен его послушанием, однако у него не было времени гадать причины, по которым тот был так покорен. Он только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мой будущий муж, ты должен быть добродетельным и дисциплинированным.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с удовлетворением убрал палец, а затем повернулся, направляясь к парочке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кто увидел Фу Яньле, был Су Фэньяо: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дернулся вперед, протягивая руку, чтобы схватить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ударил Су Фэньяо левым хуком прямо по лицу, а затем посмотрел на него холодным взглядом. Су Фэньяо из-за силы удара отшатнулся назад, так что Фу Яньле сделал шаг вперед и с холодной ухмылкой поднял ногу, чтобы пнуть Су Фэньяо, сбивая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Фэньяо пытается встать с пола, Фу Яньле наклонился и еще одним сильным ударом снова сбил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Лижи, там тебе 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Окровавленный зуб выпал у него изо рта, и упал прямо перед ногами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увидев это, с отвращением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дворецкий бурно зааплодировал. Способ молодого господина Фу разобраться с этими двумя был настоящим шедевром, утонченным и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 взволнованной крикнул Лу Миньхэ, а затем кинулся вперед и выбил зуб ногой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Линь Цинтуна было напряжено. Он недоверчивым взглядом смотрел на Фу Яньле. Но что было наиболее странным для него, так это то, что он не видел ни капли печали или обиды на лице Фу Яньле. Там было только отвращение, презрение и то, что больше всего пугало его… жажда кого-то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Фэньяо, прикрывая лицо, встал и ошарашено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Яньле, ты… ты ударил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тем, что я ударил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Яньле, ты все неправильно понял! – Су Фэньяо наклонился вперед. Увидев, что Фу Яньле снова поднимает руки, он быстро остановился и жестом показал, что он сдается. – Ты можешь сначала выслушать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посмотрел на Су Фэньяо. Воспоминания из его предыдущей жизни промелькнули у него перед глазами. Все сладкие любовные воспоминания на самом деле оказались холодным расчетом и обманом. Человек, который ему нравился, на самом деле просто использовал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Фэньяо был просто отвратительным куском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Нынешний молодой господин Су может быть просто мопсом, вертящимся под моими ногами. Я не хочу тебя слышать, так что не лай, - Фу Яньле посмотрел на бледное и испуганное лицо Су Фэньяо. В этот момент он почувствовал себя по-настоящему счастливым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безжалостный и решительный тон слов Фу Яньлэ, Юй Цзинчень сделал шаг вперед. Однако в этот момент он увидел, что глаза Фу Яньле были немного покрасневшими, так что он прост отвел взгляд и вернулся обратно на то место, где стоял раньше, резко отпустив сжатые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обернулся и посмотрел на Линь Цинтуна, чувствуя, как у него начинает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мне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Цинтун закрыл глаза, и по его щекам полились две струйки слез. Он сказал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молодой господин Фу… Я действительно не хотел, чтобы это произошло. Я просто… я просто слишком много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Фу Яньле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слишком много выпил, и был не в силах сопротивляться. Твои слова действительно имеют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Цинтун, услышав слова Фу Яньле,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он заставил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Цинтун растерянно посмотрел на Су Фэньяо: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тон Фу Яньле внезапно стал ледяным. – Значит, ты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Цинтун понял, что Фу Яньле пытается заставить его спихнуть всю вину на голову Су Фэньяо! Однако Су Фэньяо был одним из главных героев этой книги. Если он сделает это, разве Су Фэньяо не обидится на него? Ему стоило больших усилий удержать Су Фэньяо рядом с собой, и тот всегда был так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Цинтун колебался, однако Фу Яньле схватил его за волосы и поднял его голову. Линь Цинтун услышал, как Фу Яньле сказал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Су Фэньяо заставил тебя? Он действительно собака, которая не может сдерживать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нежном лице Фу Яньле была яркая улыбка, однако смотря на нее, Линь Цинтун чувствовал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Фу Яньле был явно полностью влюблен в Су Фэньяо. Еще вчера он так сильно доверял ему, так почему сейчас все разворачивается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говорить? – Фу Яньле был полон восхищения. – Кажется, ты собираешься принять наказание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в его словах была слишком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Цинтун подсознательно остановил его. Затем он посмотрел на ошеломленного Су Фэньяо со слезами на глазах, и сразу же отвернулся.  – Это все вина Су Фэньяо… он заставил меня. Он, он просто собака, которая не может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решил пойти на это. После сегодняшнего дня у него еще будет время, чтобы успокоить Су Фэньяо и улучшить их отношения. Он определенно сможет этого добиться! Линь Цинтун продолжал молча успокаивать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Фэньяо сделал шаг назад, посмотрев на плачущего Линь Цинтуна. После этого его взгляд упал на лицо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и Линь Цинтун на первый взгляд были немного похожи, однако если приглядеться, их внешность на самом деле была совершенно разной. Черты лица Линь Цинтуна были мягкими и приятными, благодаря чему он казался нежным и безобидным. Однако красоту Фу Яньле было невозможно скрыть. Она была острой и агрессивной, бьющей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эти два лица находились рядом друг с другом, так что можно было сравнить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Фэньяо был ошеломлен. Раньше Фу Яньле постоянно улыбался ему, из-за чего по прошествии времени его красивое лицо начало казаться ему скучным. Однако теперь Фу Яньле был холодным и угрюмым, напоминая ему того Фу Яньле, которого он встретил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Высокомерный и властный, благородный и красивый, такой Фу Яньле заставлял его почувствовать себя неполноценным.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Яньле устал от этих двоих,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http://bllate.org/book/14581/1293077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