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хочешь вернуть все девять миллионов обратно? – удивленно спросил Гу Цзянго. – Это немалая сумма, она же привлечет внимание «Бойо»,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ответил прямо, а лишь наклонил голову и посмотрел прямо в глаза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информацию об этой компании, так что я могу предположить, что ты знаешь ее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сразу же начал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является передовым предприятием в индустрии инвестиций, но ее нет в списке листинга. Президент Ю Мин, создавший ее, раньше работал на Уолл-стрит. Когда он был за границей, то работал в самой престижной инвестиционной компании США. Команда, которую он возглавлял, сделала несколько хорошо известных случаев коротких продаж. У этого человека определенно есть способности, но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ругаешь его за то, что он «иностранный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 мнению Гу Цзянго, комментарии пользователей сети, которые он прочитал, были гораздо более отвратительными, чем действия этого «иностранного дьявола». – Этот человек уничтожил известную отечественную компанию, зарегистрированную на бирже, обнаружив, что ее руководство является финансовыми мошенниками. Когда эта новость была опубликована, цена акций этой компании резко упала. Он смог заработать много денег из-за коротких продаж, а эта компания была вынуждена подвергнуться процедуре ликвидации из-за этого инцидента. В конечном итоге это вызвало большое количество увольнений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следовало признать, что факт финансового мошенничества этой компанией был вполне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людей были разные мнения о Ю Мине. Большинство людей ругало его за то, что он не заботится о простых людях, однако небольшое количество все же поддерживало его, настаивая на том, что если с компанией было бы все в порядке, то разве нужно было бояться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самое глубокое впечатление Цзян Но касательно Ю Мина было вовсе никак не связано с его деятельностью, а с его племянником, Ю Вэньцунем. Его племянник станет единственным наследником Ю Мина в будущем. Будучи невероятно богатым представителем второго поколения, он успешно стал одним из поклонников главного героя этого мира. По сути, его также можно было назвать одним из основных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оставляя в стороне характер, Цзян Но на самом деле хотел бы встретиться с президентом Ю Мином, известным трейдером.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было почти закончено, у господина Цзяна больше не было причин откладывать работу и восстанавливать свои силы дома. Он, наконец, собирался вернуться к работе завтра утром. Сяо Ван привела в порядок его расписание и не забыла подчеркнуть, что специально зарезервировала для него время в пятницу днем, чтобы он смог посетить родительское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Но вернулся к работе, у Гу Цзянго больше не было причин оставаться на вилле, чтобы заботиться о нем день и ночь. Поскольку речь шла о печальном расставании, Гу Цзянго лег спать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действительно лег на кровать, Гу Цзянго понял, что это было вовсе не простое горе. Он обоснованно начал подозревать, что в последние дни он ел слишком много особых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Юность Гу Цзянго была очень бурной, и почти вся его энергия уходила на тяжелую физическую работу на стройке. К тому же, каждый день он после работы ехал домой на велосипеде в течение 40 минут. Он был настолько измучен, что у него не оставалось сил на что-то другое. Иногда ему нужно было стирать нижнее белье утром, и при этом он даже не помнил, что ему снилось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все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была беззаботная жизнь. С тех пор, как он встретил Цзян Но и стал жить в его доме, самой тяжелой физической нагрузкой Гу Цзянго стал выгул собаки. У него просто не было никакого способа выпустить свою буйную энергию, и это не говоря уже о том, что он съел так много особых продуктов, повышающих энергию,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даже не осмеливался заснуть. Гу Цзянго практически мог предвидеть, что именно ему будет сниться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глубоко задумываться об этом, и лишь слегка покраснев, решил принять холодный душ. Однако он не осмелился занять ванную комнату, которую делил с Цзян Но. Вместо этого он направился на второй этаж, в ванную комнату, которая была ближе всего к комнате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был день проведения родительского собрания, тем больше Цзян Су волновался. Это заставляло его медлить, как что как только он направился в ванную комнату с одеждой в руках, его опередил Гу Цзянго, двигающийся просто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делает брат Гу? Возможно, он спешил в туалет и не заметил его? Но зачем же так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не придал этому особого значения и медленно вернулся в спальню со сменной одеждой. Однако и пятнадцать минут спустя, и полчаса спустя дверь ванной комнаты все еще была плотно закрыта, а шум воды был ясно слышен… Только через час и десять минут дверь, наконец, снова открылась. Цзян Су, который уже довольно долгое время ждал, поспешно подбежал к двери и увидел голого Гу Цзянго, вокруг талии которого было завязано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я знал, что ты в хорошей форме, но я не ожидал, что в настолько хорошей. Как ты тренируешь свои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пара все тело Гу Цзянго было слегка покрасневшим, он лишь неопределенно что-то ответил и поспешил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 Су был довольно растерянным человеком, и не обратил на это особого внимания. К тому же, он все еще беспокоился о своем собственном родительском собрании, а потому шел в ванную комнату в похоронном настроении. Поскольку ванная комната только что использовалась, в ней было много пара, так что он временно положил свою сменную одежду во внешне отделение. Только после этого он увидел, что на вешалке была пара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присмотрелся внимательно. Нижнее белье такого размера в их доме мог носить только брат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них в доме была специальная стиральная машина, специализирующаяся на стирке нижнего белья! Поскольку тетя Мей женщина, его брат стеснялся разрешать ей стирать свое нижнее белье. Поскольку он не хотел стирать его сам, то купил мини-стиральную машину с функцией сушки. Ему нужно было просто бросить в нее свое нижнее белье, а когда тетя Мей убиралась каждый день, то она включала ее. Цзян Но оставалось только убрать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брат Гу не стал использовать ее? Зачем ему нужно стирать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конечно, как он сам не догадался! Конечно, брату Гу, должно быть, было неловко, потому что белье было испачкано, поэтому он решил сам заниматься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Цзян Су проснулся рано утром на следующий день, разбуженный будильником, он в оцепенении пошел в ванную комнату, только чтобы увидеть на вешалке новую пару нижнего белья! И они также принадлежали Гу Цзянго, вися рядом с теми же, которые тот повесил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немедленно проснулся и потрясенно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даже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Гу действительно потрясающий. Эти мышцы действительно были натренированы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