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послышались торопливые шаги, за которыми последовал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становился всё более настойчивым, сотрясая не только дверь, но и заставляя слегка дрожать близлежащие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усилился, проникая в сознание нескольких человек внутри, заставляя их морщиться от боли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всех их объединяла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должны найти; они должны были сбежать, и сделать это нужно было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комнате переглянулись; им не нужно было ничего говорить, они встали и одновременно обернулись. В доме было еще одно окно, выходящее на задний двор: заперев входную дверь, они поспешили к заднему окну и распахнули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вышла вперёд и, повернувшись к остальным,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разделимся, так нас будет сложнее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возражений. У их группы не было прочных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действовали сообща, кому-то нужно было бы принимать решения, а другим следовать за ним. Если бы тот, кто принимает решения, допустил ошибку, последователи наверняка бы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 Юэ ушла, и запаниковавшая Ма Сяовэнь быстро последовала за ней, а Гу Чжань шёл за Ма Сяовэнь, когда они выходили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задний двор оперного театра, где тусклый свет освещал путь вперёд. Прежде чем двинуться вперёд, Гу Чжань оглянулся и заметил, что Хэ Хуэй всё ещё стоит у окна. Комната позади неё была ярко освещена, но из дверного проёма просачивался тёмный туман, растекаясь позади Хэ Хуэй....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когти призрака, готового проглотить Хэ Хуэй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едва успел окинуть взглядом это зрелище, прежде чем быстро отвернуться и скрыться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закапала густая жидкость с сильным запахом ржавчины, попав на лицо Гу Чжаня,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это пальцами, но оно начало слипаться, вызывая тревожные мысли о том, что плоть сойдёт с него, оставив лишь пропитанное кровью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чувствовал, как земля под ним слегка деформируется.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мягкой, мягче земли, напоминала кожу какого-то живого существа, была податливой и эластичной.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шёл дальше, свет вокруг него становился всё тусклее. Несмотря на то, что он только что прошёл мимо садовой лампы, свет быстро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тьма давила, как живое тело, пульсируя,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 идти вперед, «кап-кап» следовал за ним по пятам, а темнота позади, казалось, сжималась всё сильнее, словно могла поглотить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 тихий детский смех и чей-то невнятный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не играешь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Брат....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словом, доносившимся до ушей Гу Чжаня, температура его тела падала, а разум словно пронзали железным прутом, становясь всё более болезненным и хаотичным...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приближался, и голова Гу Чжаня заболела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пошёл вперёд и в слабом свете увидел под собой две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вела в главный зал оперного театра, а другая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понял: если он пойдет в главный зал, то наверняка станет свидетелем выступления Сяо Сю. Если он направится во внутренний двор... его ждёт озеро с утопленниками.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путь ему следует избрать?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ребёнка звучал всё ближе, словно подталкивая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замешкался, но в итоге выбрал путь к озеру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прямых трансляций зрители пришли в неистовство из-за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идти в ту сторону? Там кто-то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понимаешь? Чем опаснее место, тем оно безопаснее.]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[Берегись, я думаю, что он стал жертвой призрака. Он обречён.[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Чжань продолжил, он услышал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него было темно,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вперед Гу Чжань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следует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вспотели ладони. Должен ли он продолжать идти вперёд или остановиться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недолго колебался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сделал шаг, позади него внезапно вспыхнуло пламя, быстро охватившее 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нырнул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обжигающий жар огня столкнулся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показалось, что внутри его тела произошёл взрыв, яростно разрывающий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взрыв был недолгим; после короткого звона в ушах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вода, детский голос, плеск...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глаза и обнаружил, что всё ещё стоит у окна, а комната Сяо Сю позади него залита ярким светом и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горел свет, сновали слуги, всё казалось нормальным...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Xax...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могу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вставай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торопливо убегал. На бегу один человек внезапно остановился,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её грудь вот-вот разорвётся, она не могла сделать ни шагу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уже пробежал несколько метров. Услышав, что она не двигается,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чтобы что-то разглядеть, поэтому они могли судить о местонахождении другого человека только по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пробиралась в темноте и подняла Хэ Хуэй с земли. Хэ Хуэй была полностью истощена, её тело казалось свинцовым. Сан Юэ, и без того на пределе своих физических возможностей, была расстроена слабостью Хэ Хуэй и почти хотела бросить её и сбежать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Сан Юэ не могла заставить себя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особенно доброй и нечасто жертвовала своими интересами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сегодня интуиция подсказывала ей, что она не сможет этого сделать.....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оставить своего спутника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Сан Юэ стиснула зубы и продолжила, сказав Хэ Хуэй: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ещё немного; бессонная ночь скоро закончится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Закончится? — Хэ Хуэй в замешательстве подняла взгляд, её глаза наполнились отчаянием. — Как это может закончиться... до рассвета еще далеко....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закончится. Бессонная ночь это просто уловка; люди в наше время не привыкли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внимательно прислушиваясь, но, как ни старалась, не могла расслышать ни звука из глубины оперного театра. Вместо этого из темноты доносились странные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воду или, может быть, на грязь, которая подбиралась ближе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больше не можем медлить...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схватила Хэ Хуэй и рывком подняла её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поддерживали друг друга и продолжали бежать....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долго бежали; в темноте они даже не могли понять, в каком направлении двигаются. Всё, что они слышали, это странные звуки воды, которые приближались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окружали со всех сторон, казалось, что они окружены «чудовищами».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почувствовала головокружение, подумав, что уровень её здравомыслия, должно быть, постепенно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промелькнула мысль: неужели они действительно не смогут выжить? Неужели они погибнут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внезапно упал яркий свет, и она поняла, что, кажется, снова стоит в зале оперного театра. Хэ Хуэя нигде не было видно, и толпа двинулась вперёд. Владелец «Е Шэн Гэ» стоял на сцене и махал всем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 за то, что пришли на бессонную ночь! Сегодняшнее мероприятие прошло с большим успехом. Через три дня я приведу труппу и маленькое представление в особняке Чёрного Ворона, чтобы отпраздновать день рождения старого господина. Те, кому не хватило, могут прийти. Господин Хэй Я чрезвычайно щедрый человек. Если у вас есть время, он наверняка захочет вас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«хлопком» владелец «Е Шэн Гэ» закончил свою речь, и всё вокруг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замешательстве огляделась и обнаружила рядом с собой три луча света, под которыми стояли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Ма Сяовэнь и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колдуна из особняка Чёрного Ворона: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успешно прошли первый этап. Теперь вы вернётесь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последний лучик света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внезапно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проснулся в постели, услышав щебетание птиц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дождь прекратился, и светило солнце, стояла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болели все мышцы, как будто он только что пробежал марафон или у него была высокая температура... он чувствовал себя совершенно разбитым....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он понял, что вернулся в особняк Чёрного Ворона,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из-под одеяла он мог видеть часть двора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дождя газон снаружи был особенно зелёным, и он видел птиц, сидящих на маленьких деревьях, на клумбе и щебечущих.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инстансом, особняк Черного Ворона действительно был бы приятным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 оформленный и удобный интерьер, а также большое открытое пространство на свежем воздухе, все это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потёр больную голову и медленно встал с кровати. Надевая ботинки, он случайно наступил на манжету брюк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эту одежду....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роскошной, но носить ее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брюки показались ему немного длинноватыми.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удержался на ногах, схватившись за край кровати, и увидел, что дворецкий улыбается ему около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вошёл, а элегантно встал снаружи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проснулись. Хотите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прищурился, глядя на него, и вдруг почувствовал, что этот дворецкий обладает всеми качествами, которые привлекают противоположный пол: он красив, высок, элегантен и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противоположном поле, он мог привлечь 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прислонил руку ко лбу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приготовь завтрак. И разбуди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убедиться, что Сан Юэ и остальные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не ушёл; вместо этого он шагнул вперёд и осторожно поддержал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Тёплым и заботливым тоном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лгал; он действительно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поддержал его, пальцы, казалось, случайно коснулись ладони Гу Чжаня, что можно было расценить как случайность или намеренное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инстанс, казалось, слишком хорошо понимал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едва уловимым, и Гу Чжаню было трудно сказать, хорошо это или плохо. Он взглянул на дворецкого, но по-прежнему крепко держал его за руку когда красота рядом, нужно наслаждаться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воспользовался силой дворецкого, чтобы подняться, и решительно отпустил его, когда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остальных, чтобы они встали. Это самое важное, — сказал Гу Чжань, выходя наружу.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позади Гу Чжаня и действовал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погладили руку, которой он держал Гу Чжаня, и через мгновение он многозначительно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разбужу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Гу Чжань встретился с Сан Юэ и остальными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 Сяовэнь и Хэ Хуэй были не в лучшем состоянии, по крайней мере, они никого больше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много вкусных блюд, но у гостей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приподняла голову, нахмурившись, посмотрела на стоящие перед ней тарелки и палочки для еды и тихо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что на самом деле все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закончила говорить, за обеденным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глубоко вздохнула; она знала, что Ма Сяовэнь и Хэ Хуэй ненадёжны, но почему Гу Чжань тоже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что Гу Чжань безучастно смотрит на свою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Чжань, у тебя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Гу Чжань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подсказки уже довольно очевидных.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Юэ воскликнула: 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