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разделились, чтобы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Гу Чжань остались у стены и смотрели, как они уносят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Ярлыки внутри коробки, казалось, жили своей жизнью, раскачиваясь и пытаясь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натыкались на край коробки, куклы отталкивали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короткой паузы Юй Ечжоу прошептал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ярлыки это способ управлять марионетками, но теперь кажется, что ярлыки есть у всех. Они просто заменили оригинальные ярлыки.... Неудивительно, что тогда нельзя было стереть ярлыки, но можно было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количество ярлыков, которые у них есть, намного превосходит наши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вздохнул Юй Ечжоу. — Люди по своей природе сложны. И ярлыки, скорее всего, тоже не исправлены.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вы встречаете и что с вами происходит, могут изменить ярлыки, которые вы 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жители города превратились в марионеток. Если бы у них забрали естественные ярлыки и заменили их «хорошими ярлыками», они действительно превратились бы в марионеток, управляемых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на самом деле хочет этот кот-клоун...— сказал Юй Ечжоу, а затем беспомощно улыбнулся. — Неважно, это всего лишь кот. Что он понимает? Как и ожидалось, если мы снимем ярлыки над горожанами, то сможем пройти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Гу Чжань, думая о том же, что и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прекрасно понимали, что это легче сказать, чем сделать. Если Ян Линь не вернёт свои заменённые ярлыки... даже если они зачистят инстанс, эти ярлыки, скорее всего,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травмы заживут после выхода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ментальных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осмелился бы рискнуть, а для Гу Чжаня этот инстанс был далеко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любопытно узнать, что замышляет этот кот, который, казалось, немного не в себе. В нём было что-то знакомое... чувство, которое он испытывал в двух предыдущих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инстансы не должны быть независимыми друг от друга? В каждом из них свои настройки... так почему же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 Гу Чжань. Он казался холодным, но если его любопытство было задето, он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даже рискнуть жизнью, чтобы удовлетворить своё любопытство. Но что с того?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куклы уже собрали коробки с ярлыками и направились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следуй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небольшой размер имел как преимущества, так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прятаться во всевозможных щелях, где их не могли увидеть куклы. Но в то же время из-за коротких ног им было трудно поспевать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отличалось от всех комнат, которые они видели на фабрике раньше. Оно больше походило на пространство между внешним и скрытым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здесь не общались друг с другом. Они просто механически выполняли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на них не было ни единого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на самом деле стереть все ярлыки начисто?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коридору, преследуя кукол, и наблюдали, как те входят в комнату. Дверь была открыта, но изнутри исходило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вошли, а эти двое нерешительно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войти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так далеко, Гу Чжань определенно собирался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однако, замешкался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это сработало его врожденное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инстанса, возможно, находится внутри, вероятно, это тот самый кот, который ушёл из дома Сюй Синцзы.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Кот? — Юй Ечжоу был озадачен. — Разве кот-клоун не на улице?...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фасад. Если мир разделен на две стороны, то и кошек должно быть две, — сказал Гу Чжань. — Количество ярлыков на куклах уменьшилось, потому что они убрали плохие. Но, судя по тому, что мы видели, эти плохие ярлыки никуда не делись. Они должны где-то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Юй Ежоу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ярлыки» были распределены между разными куклами, и, естественно, «плохим» нужно было куда-то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подходящей мишенью для «плохих ярлыков» был бы сам кот-клоун.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Осознав это, Юй Ечжоу забеспокоился ещё сильнее. Если люди, которых заменили хорошими ярлыками, стали марионетками, то что будет с котом, обременённым плохими ярлыками целого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превратиться в какого-нибудь доисторического монстра, похожего на Годзиллу?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босс инстанса... если они столкнутся с ним, у них могут возникнуть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просто вернуться? Мы уже поняли, как пройти инстанс... судя по детям, ярлыки вырастут снова, если их снять. Что касается Ян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не смогла вернуть свои первоначальные ярлыки, то, что они зачистили инстанс, и время, проведенное в Чун Бай Чэн, наверняка исцелили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 что ж,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было бы лучше, чем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этой игре, понимали, что не выйдут из неё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они получат билет на побег и покинут это проклятое место, этот опыт оставит неизгладимый след в их характерах.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стандарты были низкими. Пока они выживали,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внезапно оттолкнул руку Юй Ечжоу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Юй Ечжоу застыл. — Ты всё ещё собираешься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молчал. Он чувствовал себя немного неловко, не зная, как объяснить это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достаточно пройти инстанс и остаться в живых, 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нашей команде стоит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Ечжоу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после всех этих ситуаций, когда они были на волосок от смерти, они теперь расстаются?]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совсем предательство.]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он только думает?]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тому, что я о нём знаю, он, вероятно, просто хочет проверить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Кто добровольно ищет встречи с боссом?]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не видели его прошлые стримы! Он такой и есть! Как будто он здесь не для того, чтобы пройти инстансы, а для того, чтобы умереть, но каким-то образом он никогда не умирает!]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казалось,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общался с другими людьми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войти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цели отличаются от моих, как и обстоятельства... Тебе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Хотя в этом был смысл, отпустить Гу Чжаня одного было бы всё равно что бросить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их ситуации были разными. Кто мог сказать, что спуск вместе станет помощью, а не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спокойное, но слегка озадаченное выражение на лице Гу Чжаня, Юй Ечжоу внезапно понял, почему Гу Чжань с самого начала не хотел присоединяться к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Гу Чжаня заключалось в том, что обычные взаимодействия между людьми действительно были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были другие люди, ему приходилось объяснять им свои мысли, а иногда даже добиваться их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Ечжоу не собирался ограничивать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уходишь из команды? Ты не уходишь. Если хочешь уйти, уходи. Я вернусь и найду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этот ответ совершенно удивил Гу Чжаня. Судя по его прошлому опыту, всякий раз, когда он поступал так, как другие не понимали, его обычно критиковали за «ненормальность», а затем пытались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добрые сказали бы что-то вроде: «Твой выбор опасен, не делай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Соглашаться с ним и уходить без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такое, чего он никогда раньше не видел. Совершенно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Чжаню возможности отказаться, Юй Ечжоу немедленно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ему не пришлось менять свои идеи или действия, Гу Чжань тоже не обязательно захотел бы уйти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отправиться в инстанс с людьми, которых он знал, было гораздо лучше, чем делать это в одиночку. По крайней мере, там не будет случайных нарушителей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и было, он решил пока не уходить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собрался с мыслями и повернулся лицом к двери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должен был войти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двери, тем сильнее становилось гнетущее чувство. За дверью всё было окутано чёрным туманом, на полу валялись разбросанные коробки из-под ярлыков. В центре комнаты была огромная чёрная дыра. Дыра казалась бездонной, или, скорее, «бездонное» неподходящее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пульсировало, как будто было связано с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чёрной дыры исходил чёрный туман, а кроме того, повсюду были разбросаны ярлыки с негативными ярлыками.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«Боль», «Печаль», «Грусть», «Импульсивность», «Насилие», «Любит провоцировать конфликты» и так далее... Казалось, что эти ярлыки притягиваются к чему-то, скапливаясь на дне чёрной дыры и плотно заполняя почти все её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ярлыков было слишком много, и притяжение чёрной дыры было недостаточно сильным, чтобы удержать их все. Иногда некоторые ярлыки ускользали, но туман из дыры притягивал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улетели слишком быстро, залетев в незнакомые уголки за пределами комнаты, прежде чем их успели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наблюдал за исчезающими ярлыками. Неужели каждый из них представлял собой другую марионетку, у которой «возникли проблемы» и которую нужно было переработать?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чёрной дыре, он услышал снизу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это босс этого инстанса?]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был в этом месте! Тогда я заметил, что мой ярлык был изменен, поэтому я сразу же подошёл к машине и снял ярлыки с горожан, чтобы очистить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[Кстати... вы когда-нибудь задумывались об этом? Наши ярлыки, вероятно, перепутались... так что, если те, кто снял ярлыки жителей города и покинул инстанс, не будет ли им не хватать одного ярлыка?]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шуток, друзья сказали мне, что я странно себя вёл в течение нескольких дней после того, как вышел из инстанса, но со временем мне стало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ли со временем стало лучше, или ваши друзья просто привыкли к вам новому?]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[...Прекрати, братан, это становится жутким.]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тогда инстанс казался таким простым... так что буква «5» в том инстансе Ѕ-ранга происходит от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пугающих обсуждений в чате Гу Чжань приблизился к чёрной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дыра обладала естественной силой притяжения, но из неё что-то вытекало.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ситуация... была больше похожа на объект с естественным притяжением, который, достигнув предела, начал терять контроль и отпускать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 и могло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чёрной дыре, он услышал слабое мяуканье изнутри. Казалось, что кошке больно, как будто она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чёрный туман обвил его запястье. Внезапно какая-то сила потянула его вниз, заставив споткнуться и упасть в глубины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пошел на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он упал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упал, он почувствовал, как что-то прошло сквозь его тело. В тот миг из глубины его сердца хлынули бесчисленные эмоции... гнев, обида, печаль, смятение... даже яростное желание всё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 быстро эти эмоции покинули его, оставив после себя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радости....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померкло, и ему показалось, что он вернулся в тепло материнской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долго, прежде чем Гу Чжань медленно открыл глаза. Он обнаружил, что всё ещё находится в маленькой форме и стоит перед мусорным баком... и по сравнению с ним мусорный бак казался огромным 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мусорного бака что-то происходило. Бак трясся, и через мгновение раздался пронзительный кошачий крик. Из бака выскочила чёрная кошка и побежала в другой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банки высунула голову торжествующая оранжевая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Гу Чжаня, стоявшего у мусорного бака, и зашипела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Чжаня вспыхнул страх, и ему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побежал, то заметил, что что-то не так: у него было четыре ноги... Нет, это были лапы, и это были кошачьи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превратился в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