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Хун благодарил Цзи Фэна снова и снова, а затем поспешил вернуться в свой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господин Сун не ожидали, что на этот раз дело будет отличаться от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его сын все равно бы проснулся к концу года. Теперь он может просто проснуться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есть другой способ решить проблему, зачем ему путешествовать в соседнюю провинцию? Кроме того, они в первую очередь прогнали девушку, так что теперь они должны умолять ее вернуться. Существует причинно-следственный цикл, и в данной ситуации, он показан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господин Сун также поняли план Цзи Фэна и были немного смущены: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помочь господину Цзи в его деле, но случилось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Цзи Фэн отправился в поездку, он просто сказал господину Хуну, как решить проблему. К тому же, тот просто ушел и ничего не сказал о вознаграждении.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подумали обо всем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господин Сун посмотрели друг на друга, размышляя о том, как рассказать о красном нефритовом браслете: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решение проблемы господина Хуна очень простое, это возможно только благодаря совету господина Цзи. Мы заплатим господину Цзи.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них двоих, и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Решение проблемы господина Хуна – это всего несколько слов с моей стороны, так что вам не нужно платить. Однако, если вы двое хотите поговорить о красном нефритовом браслете, то его не нужно отдавать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господин Сун внезапно подняли головы, и их лица слегка покраснели, когда они подумали о всех способностях Цзи Фэна. Видимо, что даже если бы они захотели что-то от него скрыть, это было бы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мы…Я хочу поблагодарить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вы двое заинтересованы в этом, то все нормально. Я продал семейную реликвию тогда, потому что у меня не было денег. Теперь я хочу выкупить ее. Готовы ли вы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конечно! Вам не нужно выкупать ее обратно. Это же не о деньгах…это в основном, - взволнованно сказал господин Сун, не зная, как выразить свои мысли. – Там нет никаких других мыслей, не подумайте об этом. Просто господин Цзи, вы спасли мою жизнь, поэтому я очень благодарен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Либо мы забудем о красном нефритовом браслете, либо я куплю его по первоначальной стоимости. Вы можете выбрать один из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не было другого выбора, кроме как следовать решению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госпожа Ли пришла с красным нефритовым браслетом, так что Цзи Фэн передал чек и получил его. Госпожа Ли предварительно попросила ювелира почистить браслет и положила его в парчовую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господин Сун действительно хотели пригласить Цзи Фэна на ужин, однако было еще слишком рано, так что он отказался и ушел вместе с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ошеломлен на протяжении всей встречи, но в то же время был благодарен за то, что Цзи Фэн в первую очередь решил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угостить тебя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взглянул на него и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пожалуйста, купи торт. Он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вздохнул с облегчением и утвердительно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отвел Ци Синя в бар Лю Юня. Когда они пришли, еще не было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тайком взглянул в сторону босса, который уже долгое время 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сейчас всего пять часов дня, и еще не время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вообще подевался босс, который раньше заставлял всех 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босс, наконец, пришел в себя и продолжил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вздохнул с облегчением, чувствуя, что его босс действительно начал все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босса были некоторые мысли о господине Цзи. Но кто бы мог подумать, что господин Цзи сможет ненароком раздразнить его в кошачьем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уносил с собой босса, он не придал особого значения тому, что господин Цзи что-то купил ему. Он думал, что это просто несколько вещей, которые уместятся в коробку. Но на следующий день господин Цзи попросил встретить курьера с доставкой, когда у него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Установщику потребовалось почти два часа, чтобы настроить игровую площадку для домашних животных, специально предназначенную для тех, которые имеют маленький размер. Секретарь Хао не знал, что по этому поводу чувствует босс. А вот он сам… чувствовал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 не так хорош,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дал ему подарки стоимостью в его годовую зарплату так просто, то он захотел бы жениться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секретарь Хао мог понять настроение своего босса. В конце концов, этот человек постоянно ходил с ним и обнимал его, а также хорошо кормил. Время от времени господин Цзи говорил его боссу сладкие слова. Так что теперь, когда его боссу приходилось вместо этого сталкиваться с огромным количеством документов и бесполезных людей, было понятно, почему у того было подобное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чувствовал, что его боссу нужно некоторое время для того, чтобы он смог приспособиться к этому. И, вполне возможно, он так и не сможет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продолжал сосредотачивать свое внимание на документах. Он сам не заметил, как за окном потемнело. 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Который час*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вздохнул с облегчением. Босс, наконец, вспомнил 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немедленно подготовился, и, когда он уже собирался отвезти босса в его дом, он услышал, как тот говорит с заднего сиденья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Сверни к университету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подумал о том, что босс, наверное, хочет увидеть господина Цзи после того, как они расстались в течение двух дней. Но, босс, сейчас уже девять часов вечера, и теперь вас нет  с господином Цзи, так что тот определенно не пойдет к себе домой, а будет ночевать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 не увидите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секретарь Хао не стал этого говорить. Поскольку босс что-то решил, то он определенно не передумал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одиннадцатый час, когда их машина остановилась около университета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десять тридцать секретарь Хао посмотрев в зеркало заднего вида обнаружил, что его босс опирается на спинку заднего сиденья и смотрит на улицу с невыразительным лицом. После этого босс внезапно выпрямился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проследил за его взглядом и увидел знакомую фигуру, которая была немного неустойчива при ходьбе. Этот человек помогал другому молодому человеку, который висел на нем, войти в ворота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четко разглядеть внешность этих людей, фигура одного из них выглядела… как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господин Цзи ходил выпить с кем-то так поздно? Неужели он был неправ, и господин Цзи не будет тосковать о его боссе?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сейчас, пока босс был вынужден быть вдалеке от господина Цзи, того, сопровождал какой-то красивый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его босс… был немного несчастен?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