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он повернулся и, покачиваясь и шатаясь, ушел. Казалось, он не мог даже выпрямить свою спину. Позади него остался только верный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закрыл глаза, не желая оглядываться. Он открыл их только после того, как старик ушел. Было очевидно, что его глаза были покрасневшими, но он не сожалел об этом. Он лучше уничтожит семью Джун ради Ченбая. Он не допустит, чтобы тот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нефритовую пряжку, он соединил ее с медной монетой. Джун Ян посмотрел на черного кота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все обдумал. То, что сказал старик, это правда. За каждый день, который будет жить он, ты будешь отдавать день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Пока он выживет, такая цена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кивнул, а затем схватил пушистыми лапами медную монету и положил ее на лоб Цзян Ченбая. Он держал нефритовую пряжку инь на своем когте, а затем несколько раз потряс ею. Неизвестно, что точно он сделал, однако нефритовая пряжка засияла ярким светом, а затем монета несколько раз облетела ее, прежде чем погрузилась прямо в лоб Цзян Ченбая.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он должен всегда носить эту медную монету и эту нефритовую пряжку инь, которая может питать душу и укреплять ее, - торжественно проинструктировал его черный кот, подталкивая их  к Джун Яну.  – Повесь нефритовую пряжку на него. Ты сможешь рассказать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кивнул, а затем очень торжественно поблагодарил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я смогу как-то помочь тебе в будущем, то сделаю все, что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принявший свой настоящий облик,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Это было сделано ради Цзян Ченбая, а он помог мне, так что оплачивать долг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своей пушистой лапкой, а затем повернулся и убежал, не давая возможности Джун Яну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маленький черный котенок убежал, Мо Си внезапно фыркнул, а затем медленно проснулся. Он посмотрел на обломки здания перед ним и на слуг, которые упали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держащий его, застыл. Озадаченный Мо Си хотел понять, что происходит, когда что-то упало и ударило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почувствовал, как капли воды постоянно падают на его лицо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влажные от слез глаза Джун Яна, который неудержимо плакал. Главный герой обнимал его, плача,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 Ченбай, ты, наконец, вернулся…Не оставляй меня… Хорошо, я был так напуган, когда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похлопал его по спине, почувствовал, что его одежда становится влажной, а затем беспомощно вздохнул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это моя вина. Я думал, что Цзян Ченбай точно будет мертв, поэтому я вытащил твою душу из тела. Я не знал, что этот кот может появиться, так что я действовал ради тсвоего блага. Я боялся, что этот огонь может повредить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думал, что он все еще решит закончить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огорчайся, у него с самого начала были какие-то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чья это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вешать эту проблему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ругались, Мо Си услышал, как кто-то постучал в дверь, после чего раздался панический крик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 Ченбай,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Мо Си закричал в ответ, после чего встал и вытер воду со своего тела. Пока он надел халат, главный герой открыл дверь своим ключом. Джун Ян с тревогой огляделся, пока не увидел фигуру Мо Си, и спокойно вздохнул. – Ты уже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и первым вышел из ванной комнаты. Джун Ян последовал за ним. Он высушил ему волосы и подал одежду, не желая отходить даже на шаг. Джун Ян касался мягких волос Ченбая, снова и снова притрагиваясь к его коже и одежде, которую он носил. Только через некоторое время он вздохнул с облегчением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уже привык к этому. В любой момент после его воскрешения Джун Ян начинал паниковать, когда не видел его больше часа. И если он не мог найти его, то впадал в настолько сильную тревогу, что не успокаивался довольно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Си во время обеденного перерыва пошел к воротам инь и янь, чтобы лично поблагодарить маленького черного котенка, он задержался на пару минут больше оговоренного часа. Этот человек тогда чуть было не взорвал их дом. На работе, когда Мо Си находился в компании Цзян, за ним всегда следовал Джун Ян. Секретарю Джун Яна периодически приходилось плакать и умолять о том, чтобы Джун Ян обращал внимание и на свою компанию. Не в силах что-то сделать, ему приходилось обращаться к Мо Си, так что тогда МО Си приходилось идти в компанию Джун, что автоматически приводило к тому, что Джун Ян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уровнем липкости, Джун Ян поднялся на совершенно новую ступеньку. И с течением времени его состояние становилось все хуже и хуже. Ему нужно было постоянно быть рядом с Мо Си так близко, что тот не мог оторваться от главного героя. Ему не нравилось, когда Ченбай находился слишком близко к другим людям, не говоря уже о том, что тот мог смеяться с ними или даже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даже однажды почувствовал, что этот человек действительно раздражает его и чуть было не оставил его. Он действительно был слишком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на этот раз годы твоей жизни в этом мире достаточно малы, так что ты сможешь сбежать довольно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общей жизни они умерли вместе менее чем через 50 лет. Джун Ян, вероятно, что-то почувствовал. В день своей смерти он взял Мо Си за руку и продолжал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ты должен подождать меня. Ты не должен бросать меня снова, верно… Ченбай… Не забывай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слушал его слова, а затем увидел, как он медленно наклоняется, как будто засыпая. Но даже так он не выпускал тело Мо Си из своих уже мертвых рук. Прежде чем Мо Си успел испытать какие-либо эмоции или даже успел что-то сделать, он был прямо изгнан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